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8" w:rsidRPr="00324F38" w:rsidRDefault="00324F38" w:rsidP="00324F38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24F38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4F3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24F3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24F38">
        <w:rPr>
          <w:rFonts w:ascii="TH SarabunPSK" w:hAnsi="TH SarabunPSK" w:cs="TH SarabunPSK" w:hint="cs"/>
          <w:sz w:val="32"/>
          <w:szCs w:val="32"/>
          <w:cs/>
        </w:rPr>
        <w:tab/>
      </w:r>
      <w:r w:rsidRPr="00324F38">
        <w:rPr>
          <w:rFonts w:ascii="TH SarabunPSK" w:hAnsi="TH SarabunPSK" w:cs="TH SarabunPSK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Pr="00324F3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FB5992" w:rsidRDefault="00FB5992" w:rsidP="00FB59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631F1" w:rsidRPr="0028692F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92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EC4CE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สรุปค่าเฉลี่ยของคะแนน</w:t>
      </w:r>
      <w:r w:rsidRPr="002869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28692F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:rsidR="00D631F1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วิทยาเขต...........................................</w:t>
      </w:r>
    </w:p>
    <w:p w:rsidR="00D631F1" w:rsidRPr="00266A23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55" w:type="dxa"/>
        <w:jc w:val="center"/>
        <w:tblInd w:w="-33" w:type="dxa"/>
        <w:tblLook w:val="04A0" w:firstRow="1" w:lastRow="0" w:firstColumn="1" w:lastColumn="0" w:noHBand="0" w:noVBand="1"/>
      </w:tblPr>
      <w:tblGrid>
        <w:gridCol w:w="988"/>
        <w:gridCol w:w="2854"/>
        <w:gridCol w:w="5313"/>
      </w:tblGrid>
      <w:tr w:rsidR="00D631F1" w:rsidRPr="002D5D43" w:rsidTr="00340328">
        <w:trPr>
          <w:jc w:val="center"/>
        </w:trPr>
        <w:tc>
          <w:tcPr>
            <w:tcW w:w="988" w:type="dxa"/>
          </w:tcPr>
          <w:p w:rsidR="00D631F1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4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5313" w:type="dxa"/>
            <w:vAlign w:val="center"/>
          </w:tcPr>
          <w:p w:rsidR="00D631F1" w:rsidRPr="00686A3D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ค่าเฉลี่ยของคะแนน</w:t>
            </w:r>
            <w:r w:rsidRPr="00786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786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D631F1" w:rsidRPr="002D5D43" w:rsidTr="00340328">
        <w:trPr>
          <w:jc w:val="center"/>
        </w:trPr>
        <w:tc>
          <w:tcPr>
            <w:tcW w:w="988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54" w:type="dxa"/>
          </w:tcPr>
          <w:p w:rsidR="00D631F1" w:rsidRPr="002D5D43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5313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1F1" w:rsidRPr="002D5D43" w:rsidTr="00340328">
        <w:trPr>
          <w:jc w:val="center"/>
        </w:trPr>
        <w:tc>
          <w:tcPr>
            <w:tcW w:w="988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54" w:type="dxa"/>
          </w:tcPr>
          <w:p w:rsidR="00D631F1" w:rsidRPr="002D5D43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5313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1F1" w:rsidRPr="002D5D43" w:rsidTr="00340328">
        <w:trPr>
          <w:jc w:val="center"/>
        </w:trPr>
        <w:tc>
          <w:tcPr>
            <w:tcW w:w="988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54" w:type="dxa"/>
          </w:tcPr>
          <w:p w:rsidR="00D631F1" w:rsidRPr="002D5D43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5313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31F1" w:rsidRPr="002D5D43" w:rsidTr="00340328">
        <w:trPr>
          <w:jc w:val="center"/>
        </w:trPr>
        <w:tc>
          <w:tcPr>
            <w:tcW w:w="3842" w:type="dxa"/>
            <w:gridSpan w:val="2"/>
          </w:tcPr>
          <w:p w:rsidR="00D631F1" w:rsidRPr="002365EE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65EE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313" w:type="dxa"/>
          </w:tcPr>
          <w:p w:rsidR="00D631F1" w:rsidRPr="002D5D43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31F1" w:rsidRPr="005332A6" w:rsidRDefault="00D631F1" w:rsidP="00D631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  <w:u w:val="single"/>
        </w:rPr>
      </w:pPr>
    </w:p>
    <w:p w:rsidR="00D631F1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:rsidR="00D631F1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D631F1" w:rsidRPr="008C048D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048D"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8C048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1F1" w:rsidRDefault="00D631F1" w:rsidP="00D631F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C048D">
        <w:rPr>
          <w:rFonts w:ascii="TH SarabunPSK" w:hAnsi="TH SarabunPSK" w:cs="TH SarabunPSK" w:hint="cs"/>
          <w:sz w:val="32"/>
          <w:szCs w:val="32"/>
          <w:cs/>
        </w:rPr>
        <w:t>ประจำวิทยาเขต ...............</w:t>
      </w:r>
    </w:p>
    <w:p w:rsidR="00D631F1" w:rsidRDefault="00D631F1" w:rsidP="00D631F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B5F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ตัวอย่าง</w:t>
      </w:r>
    </w:p>
    <w:p w:rsidR="00D631F1" w:rsidRDefault="00D631F1" w:rsidP="00D631F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D631F1" w:rsidRPr="004D22E7" w:rsidRDefault="00EC4CE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bookmarkStart w:id="0" w:name="_GoBack"/>
      <w:bookmarkEnd w:id="0"/>
      <w:r w:rsidR="00D631F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สรุปค่าเฉลี่ยของคะแนน</w:t>
      </w:r>
      <w:r w:rsidR="00D631F1" w:rsidRPr="0028692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D631F1" w:rsidRPr="0028692F">
        <w:rPr>
          <w:rFonts w:ascii="TH SarabunPSK" w:hAnsi="TH SarabunPSK" w:cs="TH SarabunPSK"/>
          <w:b/>
          <w:bCs/>
          <w:sz w:val="32"/>
          <w:szCs w:val="32"/>
          <w:cs/>
        </w:rPr>
        <w:t>ประเมินบัณฑิต</w:t>
      </w:r>
    </w:p>
    <w:p w:rsidR="00D631F1" w:rsidRPr="004D22E7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วิทยาเขต.............ชลบุรี...................</w:t>
      </w:r>
    </w:p>
    <w:p w:rsidR="00D631F1" w:rsidRPr="004D22E7" w:rsidRDefault="00D631F1" w:rsidP="00D63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55" w:type="dxa"/>
        <w:jc w:val="center"/>
        <w:tblInd w:w="-33" w:type="dxa"/>
        <w:tblLook w:val="04A0" w:firstRow="1" w:lastRow="0" w:firstColumn="1" w:lastColumn="0" w:noHBand="0" w:noVBand="1"/>
      </w:tblPr>
      <w:tblGrid>
        <w:gridCol w:w="988"/>
        <w:gridCol w:w="2854"/>
        <w:gridCol w:w="5313"/>
      </w:tblGrid>
      <w:tr w:rsidR="00D631F1" w:rsidRPr="004D22E7" w:rsidTr="00340328">
        <w:trPr>
          <w:jc w:val="center"/>
        </w:trPr>
        <w:tc>
          <w:tcPr>
            <w:tcW w:w="988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54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5313" w:type="dxa"/>
            <w:vAlign w:val="center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ค่าเฉลี่ยของคะแนน</w:t>
            </w:r>
            <w:r w:rsidRPr="00786E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Pr="00786E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ประเมินบัณฑิต</w:t>
            </w:r>
          </w:p>
        </w:tc>
      </w:tr>
      <w:tr w:rsidR="00D631F1" w:rsidRPr="004D22E7" w:rsidTr="00340328">
        <w:trPr>
          <w:jc w:val="center"/>
        </w:trPr>
        <w:tc>
          <w:tcPr>
            <w:tcW w:w="988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54" w:type="dxa"/>
          </w:tcPr>
          <w:p w:rsidR="00D631F1" w:rsidRPr="004D22E7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5313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D631F1" w:rsidRPr="004D22E7" w:rsidTr="00340328">
        <w:trPr>
          <w:jc w:val="center"/>
        </w:trPr>
        <w:tc>
          <w:tcPr>
            <w:tcW w:w="988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54" w:type="dxa"/>
          </w:tcPr>
          <w:p w:rsidR="00D631F1" w:rsidRPr="004D22E7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5313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D631F1" w:rsidRPr="004D22E7" w:rsidTr="00340328">
        <w:trPr>
          <w:jc w:val="center"/>
        </w:trPr>
        <w:tc>
          <w:tcPr>
            <w:tcW w:w="988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54" w:type="dxa"/>
          </w:tcPr>
          <w:p w:rsidR="00D631F1" w:rsidRPr="004D22E7" w:rsidRDefault="00D631F1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5313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</w:tr>
      <w:tr w:rsidR="00D631F1" w:rsidRPr="004D22E7" w:rsidTr="00340328">
        <w:trPr>
          <w:jc w:val="center"/>
        </w:trPr>
        <w:tc>
          <w:tcPr>
            <w:tcW w:w="3842" w:type="dxa"/>
            <w:gridSpan w:val="2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2E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4D22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5313" w:type="dxa"/>
          </w:tcPr>
          <w:p w:rsidR="00D631F1" w:rsidRPr="004D22E7" w:rsidRDefault="00D631F1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2E7">
              <w:rPr>
                <w:rFonts w:ascii="TH SarabunPSK" w:hAnsi="TH SarabunPSK" w:cs="TH SarabunPSK" w:hint="cs"/>
                <w:sz w:val="32"/>
                <w:szCs w:val="32"/>
                <w:cs/>
              </w:rPr>
              <w:t>13.15</w:t>
            </w:r>
          </w:p>
        </w:tc>
      </w:tr>
    </w:tbl>
    <w:p w:rsidR="00D631F1" w:rsidRPr="004D22E7" w:rsidRDefault="00D631F1" w:rsidP="00D631F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631F1" w:rsidRPr="004D22E7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</w:t>
      </w:r>
      <w:r w:rsidRPr="004D22E7">
        <w:rPr>
          <w:rFonts w:ascii="TH SarabunPSK" w:hAnsi="TH SarabunPSK" w:cs="TH SarabunPSK" w:hint="cs"/>
          <w:sz w:val="32"/>
          <w:szCs w:val="32"/>
          <w:cs/>
        </w:rPr>
        <w:t>ทองดี</w:t>
      </w: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 ผู้รายงาน</w:t>
      </w:r>
    </w:p>
    <w:p w:rsidR="00D631F1" w:rsidRPr="004D22E7" w:rsidRDefault="00D631F1" w:rsidP="00D631F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D22E7">
        <w:rPr>
          <w:rFonts w:ascii="TH SarabunPSK" w:hAnsi="TH SarabunPSK" w:cs="TH SarabunPSK" w:hint="cs"/>
          <w:sz w:val="32"/>
          <w:szCs w:val="32"/>
          <w:cs/>
        </w:rPr>
        <w:t>นายทองดี  นามสกุล</w:t>
      </w:r>
      <w:r w:rsidRPr="004D22E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631F1" w:rsidRPr="004D22E7" w:rsidRDefault="00D631F1" w:rsidP="00D631F1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4D22E7">
        <w:rPr>
          <w:rFonts w:ascii="TH SarabunPSK" w:hAnsi="TH SarabunPSK" w:cs="TH SarabunPSK" w:hint="cs"/>
          <w:sz w:val="32"/>
          <w:szCs w:val="32"/>
          <w:cs/>
        </w:rPr>
        <w:t xml:space="preserve">          ผู้ช่วยอธิการบดีฝ่ายวิชาการ </w:t>
      </w:r>
    </w:p>
    <w:p w:rsidR="00D631F1" w:rsidRPr="004D22E7" w:rsidRDefault="00D631F1" w:rsidP="00D631F1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D22E7">
        <w:rPr>
          <w:rFonts w:ascii="TH SarabunPSK" w:hAnsi="TH SarabunPSK" w:cs="TH SarabunPSK" w:hint="cs"/>
          <w:sz w:val="32"/>
          <w:szCs w:val="32"/>
          <w:cs/>
        </w:rPr>
        <w:t>ประจำวิทยาเขต ..</w:t>
      </w:r>
      <w:r>
        <w:rPr>
          <w:rFonts w:ascii="TH SarabunPSK" w:hAnsi="TH SarabunPSK" w:cs="TH SarabunPSK" w:hint="cs"/>
          <w:sz w:val="32"/>
          <w:szCs w:val="32"/>
          <w:cs/>
        </w:rPr>
        <w:t>ชลบุรี</w:t>
      </w:r>
      <w:r w:rsidRPr="004D22E7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631F1" w:rsidRDefault="00D631F1" w:rsidP="00D631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Pr="00D631F1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Default="00772F25" w:rsidP="00772F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2F25" w:rsidRPr="00772F25" w:rsidRDefault="00772F25">
      <w:pPr>
        <w:rPr>
          <w:rFonts w:ascii="TH SarabunPSK" w:hAnsi="TH SarabunPSK" w:cs="TH SarabunPSK"/>
          <w:sz w:val="32"/>
          <w:szCs w:val="32"/>
        </w:rPr>
      </w:pPr>
    </w:p>
    <w:sectPr w:rsidR="00772F25" w:rsidRPr="00772F25" w:rsidSect="00EB274A">
      <w:footerReference w:type="default" r:id="rId7"/>
      <w:footerReference w:type="first" r:id="rId8"/>
      <w:pgSz w:w="11909" w:h="16834" w:code="9"/>
      <w:pgMar w:top="1440" w:right="1282" w:bottom="851" w:left="1138" w:header="706" w:footer="85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31" w:rsidRDefault="001C6F31" w:rsidP="008B0C1F">
      <w:pPr>
        <w:spacing w:after="0" w:line="240" w:lineRule="auto"/>
      </w:pPr>
      <w:r>
        <w:separator/>
      </w:r>
    </w:p>
  </w:endnote>
  <w:endnote w:type="continuationSeparator" w:id="0">
    <w:p w:rsidR="001C6F31" w:rsidRDefault="001C6F31" w:rsidP="008B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4A" w:rsidRPr="00EB274A" w:rsidRDefault="00EB274A" w:rsidP="00D631F1">
    <w:pPr>
      <w:pStyle w:val="a8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</w:t>
    </w:r>
    <w:r w:rsidR="00D631F1">
      <w:rPr>
        <w:rFonts w:ascii="TH SarabunPSK" w:hAnsi="TH SarabunPSK" w:cs="TH SarabunPSK" w:hint="cs"/>
        <w:sz w:val="24"/>
        <w:szCs w:val="32"/>
        <w:cs/>
      </w:rPr>
      <w:t>วิทยาเขต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1F" w:rsidRPr="008B0C1F" w:rsidRDefault="008B0C1F" w:rsidP="008B0C1F">
    <w:pPr>
      <w:pStyle w:val="a8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 w:hint="cs"/>
        <w:sz w:val="24"/>
        <w:szCs w:val="32"/>
        <w:cs/>
      </w:rPr>
      <w:t>เครื่องมือ</w:t>
    </w:r>
    <w:r>
      <w:rPr>
        <w:rFonts w:ascii="TH SarabunPSK" w:hAnsi="TH SarabunPSK" w:cs="TH SarabunPSK"/>
        <w:sz w:val="24"/>
        <w:szCs w:val="32"/>
        <w:cs/>
      </w:rPr>
      <w:t xml:space="preserve"> ระดับ</w:t>
    </w:r>
    <w:r>
      <w:rPr>
        <w:rFonts w:ascii="TH SarabunPSK" w:hAnsi="TH SarabunPSK" w:cs="TH SarabunPSK" w:hint="cs"/>
        <w:sz w:val="24"/>
        <w:szCs w:val="32"/>
        <w:cs/>
      </w:rPr>
      <w:t>คณะ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31" w:rsidRDefault="001C6F31" w:rsidP="008B0C1F">
      <w:pPr>
        <w:spacing w:after="0" w:line="240" w:lineRule="auto"/>
      </w:pPr>
      <w:r>
        <w:separator/>
      </w:r>
    </w:p>
  </w:footnote>
  <w:footnote w:type="continuationSeparator" w:id="0">
    <w:p w:rsidR="001C6F31" w:rsidRDefault="001C6F31" w:rsidP="008B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F5"/>
    <w:rsid w:val="000752C7"/>
    <w:rsid w:val="00085FD5"/>
    <w:rsid w:val="000C4BF5"/>
    <w:rsid w:val="001B7EAF"/>
    <w:rsid w:val="001C6F31"/>
    <w:rsid w:val="00203A4A"/>
    <w:rsid w:val="00324F38"/>
    <w:rsid w:val="00324F9C"/>
    <w:rsid w:val="003B7B3B"/>
    <w:rsid w:val="004C7D41"/>
    <w:rsid w:val="00570925"/>
    <w:rsid w:val="00633C83"/>
    <w:rsid w:val="006B722D"/>
    <w:rsid w:val="00745C41"/>
    <w:rsid w:val="00772F25"/>
    <w:rsid w:val="00885D87"/>
    <w:rsid w:val="008B0C1F"/>
    <w:rsid w:val="009B7CA1"/>
    <w:rsid w:val="00AC40D7"/>
    <w:rsid w:val="00AD30FA"/>
    <w:rsid w:val="00B42202"/>
    <w:rsid w:val="00B52A25"/>
    <w:rsid w:val="00D21202"/>
    <w:rsid w:val="00D631F1"/>
    <w:rsid w:val="00EB274A"/>
    <w:rsid w:val="00EC4CE1"/>
    <w:rsid w:val="00FA563B"/>
    <w:rsid w:val="00FA774F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5C4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745C41"/>
  </w:style>
  <w:style w:type="paragraph" w:styleId="a6">
    <w:name w:val="header"/>
    <w:basedOn w:val="a"/>
    <w:link w:val="a7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B0C1F"/>
  </w:style>
  <w:style w:type="paragraph" w:styleId="a8">
    <w:name w:val="footer"/>
    <w:basedOn w:val="a"/>
    <w:link w:val="a9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B0C1F"/>
  </w:style>
  <w:style w:type="paragraph" w:styleId="aa">
    <w:name w:val="Balloon Text"/>
    <w:basedOn w:val="a"/>
    <w:link w:val="ab"/>
    <w:uiPriority w:val="99"/>
    <w:semiHidden/>
    <w:unhideWhenUsed/>
    <w:rsid w:val="00AD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3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45C4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745C41"/>
  </w:style>
  <w:style w:type="paragraph" w:styleId="a6">
    <w:name w:val="header"/>
    <w:basedOn w:val="a"/>
    <w:link w:val="a7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B0C1F"/>
  </w:style>
  <w:style w:type="paragraph" w:styleId="a8">
    <w:name w:val="footer"/>
    <w:basedOn w:val="a"/>
    <w:link w:val="a9"/>
    <w:uiPriority w:val="99"/>
    <w:unhideWhenUsed/>
    <w:rsid w:val="008B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B0C1F"/>
  </w:style>
  <w:style w:type="paragraph" w:styleId="aa">
    <w:name w:val="Balloon Text"/>
    <w:basedOn w:val="a"/>
    <w:link w:val="ab"/>
    <w:uiPriority w:val="99"/>
    <w:semiHidden/>
    <w:unhideWhenUsed/>
    <w:rsid w:val="00AD3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3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Petch</cp:lastModifiedBy>
  <cp:revision>4</cp:revision>
  <cp:lastPrinted>2020-04-30T07:27:00Z</cp:lastPrinted>
  <dcterms:created xsi:type="dcterms:W3CDTF">2020-05-03T11:41:00Z</dcterms:created>
  <dcterms:modified xsi:type="dcterms:W3CDTF">2020-05-03T11:44:00Z</dcterms:modified>
</cp:coreProperties>
</file>