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96E3E6" w14:textId="77777777" w:rsidR="00FB5992" w:rsidRDefault="00295722" w:rsidP="0029572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noProof/>
          <w:color w:val="0000FF"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AAD035" wp14:editId="41026775">
                <wp:simplePos x="0" y="0"/>
                <wp:positionH relativeFrom="column">
                  <wp:posOffset>171450</wp:posOffset>
                </wp:positionH>
                <wp:positionV relativeFrom="paragraph">
                  <wp:posOffset>-339090</wp:posOffset>
                </wp:positionV>
                <wp:extent cx="1173192" cy="362310"/>
                <wp:effectExtent l="0" t="0" r="2730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192" cy="362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8DAC6" w14:textId="77777777" w:rsidR="00295722" w:rsidRDefault="00295722" w:rsidP="00295722">
                            <w:pPr>
                              <w:jc w:val="center"/>
                            </w:pPr>
                            <w:r w:rsidRPr="00ED315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QA-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>C</w:t>
                            </w:r>
                            <w:r w:rsidRPr="00ED315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32"/>
                                <w:szCs w:val="32"/>
                              </w:rPr>
                              <w:t xml:space="preserve"> 1.1-1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AAD03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3.5pt;margin-top:-26.7pt;width:92.4pt;height:2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" fillcolor="white [3201]" strokecolor="#4f81bd [3204]" strokeweight="2pt">
                <v:textbox>
                  <w:txbxContent>
                    <w:p w14:paraId="6408DAC6" w14:textId="77777777" w:rsidR="00295722" w:rsidRDefault="00295722" w:rsidP="00295722">
                      <w:pPr>
                        <w:jc w:val="center"/>
                      </w:pPr>
                      <w:r w:rsidRPr="00ED3159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</w:rPr>
                        <w:t>QA-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</w:rPr>
                        <w:t>C</w:t>
                      </w:r>
                      <w:r w:rsidRPr="00ED3159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32"/>
                          <w:szCs w:val="32"/>
                        </w:rPr>
                        <w:t xml:space="preserve"> 1.1-1</w:t>
                      </w:r>
                    </w:p>
                  </w:txbxContent>
                </v:textbox>
              </v:shape>
            </w:pict>
          </mc:Fallback>
        </mc:AlternateContent>
      </w:r>
    </w:p>
    <w:p w14:paraId="16B1E5D8" w14:textId="77777777" w:rsidR="00D631F1" w:rsidRPr="0028692F" w:rsidRDefault="00D631F1" w:rsidP="00D631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8692F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EC4CE1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สรุปค่าเฉลี่ยของคะแนน</w:t>
      </w:r>
      <w:r w:rsidRPr="0028692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</w:t>
      </w:r>
      <w:r w:rsidRPr="0028692F">
        <w:rPr>
          <w:rFonts w:ascii="TH SarabunPSK" w:hAnsi="TH SarabunPSK" w:cs="TH SarabunPSK"/>
          <w:b/>
          <w:bCs/>
          <w:sz w:val="32"/>
          <w:szCs w:val="32"/>
          <w:cs/>
        </w:rPr>
        <w:t>ประเมินบัณฑิต</w:t>
      </w:r>
    </w:p>
    <w:p w14:paraId="41CB498A" w14:textId="77777777" w:rsidR="00D631F1" w:rsidRDefault="00D631F1" w:rsidP="00D631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มหาวิทยาลัยการกีฬาแห่งชาติ วิทยาเขต...........................................</w:t>
      </w:r>
    </w:p>
    <w:p w14:paraId="2ED10435" w14:textId="77777777" w:rsidR="00D631F1" w:rsidRPr="00266A23" w:rsidRDefault="00D631F1" w:rsidP="00D631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9155" w:type="dxa"/>
        <w:jc w:val="center"/>
        <w:tblLook w:val="04A0" w:firstRow="1" w:lastRow="0" w:firstColumn="1" w:lastColumn="0" w:noHBand="0" w:noVBand="1"/>
      </w:tblPr>
      <w:tblGrid>
        <w:gridCol w:w="988"/>
        <w:gridCol w:w="2854"/>
        <w:gridCol w:w="5313"/>
      </w:tblGrid>
      <w:tr w:rsidR="00D631F1" w:rsidRPr="002D5D43" w14:paraId="6155A6CF" w14:textId="77777777" w:rsidTr="00340328">
        <w:trPr>
          <w:jc w:val="center"/>
        </w:trPr>
        <w:tc>
          <w:tcPr>
            <w:tcW w:w="988" w:type="dxa"/>
          </w:tcPr>
          <w:p w14:paraId="239B2D43" w14:textId="77777777" w:rsidR="00D631F1" w:rsidRDefault="00D631F1" w:rsidP="003403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54" w:type="dxa"/>
          </w:tcPr>
          <w:p w14:paraId="13242C2C" w14:textId="77777777" w:rsidR="00D631F1" w:rsidRPr="002D5D43" w:rsidRDefault="00D631F1" w:rsidP="003403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5313" w:type="dxa"/>
            <w:vAlign w:val="center"/>
          </w:tcPr>
          <w:p w14:paraId="6DBF5CBD" w14:textId="77777777" w:rsidR="00D631F1" w:rsidRPr="00686A3D" w:rsidRDefault="00D631F1" w:rsidP="003403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ค่าเฉลี่ยของคะแนน</w:t>
            </w:r>
            <w:r w:rsidRPr="00786E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</w:t>
            </w:r>
            <w:r w:rsidRPr="0078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ประเมินบัณฑิต</w:t>
            </w:r>
          </w:p>
        </w:tc>
      </w:tr>
      <w:tr w:rsidR="00D631F1" w:rsidRPr="002D5D43" w14:paraId="502A9F15" w14:textId="77777777" w:rsidTr="00340328">
        <w:trPr>
          <w:jc w:val="center"/>
        </w:trPr>
        <w:tc>
          <w:tcPr>
            <w:tcW w:w="988" w:type="dxa"/>
          </w:tcPr>
          <w:p w14:paraId="2DED3F9F" w14:textId="77777777" w:rsidR="00D631F1" w:rsidRPr="002D5D43" w:rsidRDefault="00D631F1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854" w:type="dxa"/>
          </w:tcPr>
          <w:p w14:paraId="01AE8A3C" w14:textId="77777777" w:rsidR="00D631F1" w:rsidRPr="002D5D43" w:rsidRDefault="00D631F1" w:rsidP="003403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วิทยาศาสตร์การกีฬาฯ</w:t>
            </w:r>
          </w:p>
        </w:tc>
        <w:tc>
          <w:tcPr>
            <w:tcW w:w="5313" w:type="dxa"/>
          </w:tcPr>
          <w:p w14:paraId="1FF9E09D" w14:textId="77777777" w:rsidR="00D631F1" w:rsidRPr="002D5D43" w:rsidRDefault="00D631F1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31F1" w:rsidRPr="002D5D43" w14:paraId="19FEA868" w14:textId="77777777" w:rsidTr="00340328">
        <w:trPr>
          <w:jc w:val="center"/>
        </w:trPr>
        <w:tc>
          <w:tcPr>
            <w:tcW w:w="988" w:type="dxa"/>
          </w:tcPr>
          <w:p w14:paraId="0E25D461" w14:textId="77777777" w:rsidR="00D631F1" w:rsidRPr="002D5D43" w:rsidRDefault="00D631F1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854" w:type="dxa"/>
          </w:tcPr>
          <w:p w14:paraId="5C51485B" w14:textId="77777777" w:rsidR="00D631F1" w:rsidRPr="002D5D43" w:rsidRDefault="00D631F1" w:rsidP="003403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5313" w:type="dxa"/>
          </w:tcPr>
          <w:p w14:paraId="3551B0F6" w14:textId="77777777" w:rsidR="00D631F1" w:rsidRPr="002D5D43" w:rsidRDefault="00D631F1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31F1" w:rsidRPr="002D5D43" w14:paraId="31AE99DF" w14:textId="77777777" w:rsidTr="00340328">
        <w:trPr>
          <w:jc w:val="center"/>
        </w:trPr>
        <w:tc>
          <w:tcPr>
            <w:tcW w:w="988" w:type="dxa"/>
          </w:tcPr>
          <w:p w14:paraId="598F6BDB" w14:textId="77777777" w:rsidR="00D631F1" w:rsidRPr="002D5D43" w:rsidRDefault="00D631F1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854" w:type="dxa"/>
          </w:tcPr>
          <w:p w14:paraId="6E2994BC" w14:textId="77777777" w:rsidR="00D631F1" w:rsidRPr="002D5D43" w:rsidRDefault="00D631F1" w:rsidP="003403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5313" w:type="dxa"/>
          </w:tcPr>
          <w:p w14:paraId="4C3BEAE1" w14:textId="77777777" w:rsidR="00D631F1" w:rsidRPr="002D5D43" w:rsidRDefault="00D631F1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D631F1" w:rsidRPr="002D5D43" w14:paraId="59E80E86" w14:textId="77777777" w:rsidTr="00340328">
        <w:trPr>
          <w:jc w:val="center"/>
        </w:trPr>
        <w:tc>
          <w:tcPr>
            <w:tcW w:w="3842" w:type="dxa"/>
            <w:gridSpan w:val="2"/>
          </w:tcPr>
          <w:p w14:paraId="1251DB94" w14:textId="77777777" w:rsidR="00D631F1" w:rsidRPr="002365EE" w:rsidRDefault="00D631F1" w:rsidP="003403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365E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ผลรวมของ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5313" w:type="dxa"/>
          </w:tcPr>
          <w:p w14:paraId="69616EE4" w14:textId="77777777" w:rsidR="00D631F1" w:rsidRPr="002D5D43" w:rsidRDefault="00D631F1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6820186" w14:textId="77777777" w:rsidR="00D631F1" w:rsidRPr="005332A6" w:rsidRDefault="00D631F1" w:rsidP="00D631F1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24"/>
          <w:szCs w:val="24"/>
          <w:u w:val="single"/>
        </w:rPr>
      </w:pPr>
    </w:p>
    <w:p w14:paraId="3481392A" w14:textId="77777777" w:rsidR="00D631F1" w:rsidRDefault="00D631F1" w:rsidP="00D631F1">
      <w:pPr>
        <w:spacing w:after="0" w:line="240" w:lineRule="auto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 ............................................. ผู้รายงาน</w:t>
      </w:r>
    </w:p>
    <w:p w14:paraId="5C7ABEAC" w14:textId="77777777" w:rsidR="00D631F1" w:rsidRDefault="00D631F1" w:rsidP="00D631F1">
      <w:pPr>
        <w:spacing w:after="0" w:line="240" w:lineRule="auto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(................................................................)</w:t>
      </w:r>
    </w:p>
    <w:p w14:paraId="6BF1B216" w14:textId="77777777" w:rsidR="00D631F1" w:rsidRPr="008C048D" w:rsidRDefault="00D631F1" w:rsidP="00D631F1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8C048D">
        <w:rPr>
          <w:rFonts w:ascii="TH SarabunPSK" w:hAnsi="TH SarabunPSK" w:cs="TH SarabunPSK" w:hint="cs"/>
          <w:sz w:val="32"/>
          <w:szCs w:val="32"/>
          <w:cs/>
        </w:rPr>
        <w:t>ผู้ช่วยอธิการบดีฝ่าย</w:t>
      </w:r>
      <w:r>
        <w:rPr>
          <w:rFonts w:ascii="TH SarabunPSK" w:hAnsi="TH SarabunPSK" w:cs="TH SarabunPSK" w:hint="cs"/>
          <w:sz w:val="32"/>
          <w:szCs w:val="32"/>
          <w:cs/>
        </w:rPr>
        <w:t>วิชาการ</w:t>
      </w:r>
      <w:r w:rsidRPr="008C048D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249DB85" w14:textId="77777777" w:rsidR="00D631F1" w:rsidRDefault="00D631F1" w:rsidP="00D631F1">
      <w:pPr>
        <w:spacing w:after="0" w:line="240" w:lineRule="auto"/>
        <w:ind w:left="5040"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8C048D">
        <w:rPr>
          <w:rFonts w:ascii="TH SarabunPSK" w:hAnsi="TH SarabunPSK" w:cs="TH SarabunPSK" w:hint="cs"/>
          <w:sz w:val="32"/>
          <w:szCs w:val="32"/>
          <w:cs/>
        </w:rPr>
        <w:t>ประจำวิทยาเขต ...............</w:t>
      </w:r>
    </w:p>
    <w:p w14:paraId="56775BF3" w14:textId="515DE03B" w:rsidR="00D631F1" w:rsidRDefault="00D631F1" w:rsidP="00D631F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19700E94" w14:textId="77777777" w:rsidR="00907AEA" w:rsidRDefault="00907AEA" w:rsidP="00D631F1">
      <w:pPr>
        <w:spacing w:after="0" w:line="240" w:lineRule="auto"/>
        <w:jc w:val="thaiDistribute"/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u w:val="single"/>
        </w:rPr>
      </w:pPr>
    </w:p>
    <w:p w14:paraId="3C0F62ED" w14:textId="07450BFA" w:rsidR="009A519C" w:rsidRDefault="00907AEA" w:rsidP="00D631F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47C40E" wp14:editId="7EE925D9">
                <wp:simplePos x="0" y="0"/>
                <wp:positionH relativeFrom="page">
                  <wp:align>center</wp:align>
                </wp:positionH>
                <wp:positionV relativeFrom="paragraph">
                  <wp:posOffset>9525</wp:posOffset>
                </wp:positionV>
                <wp:extent cx="1676400" cy="40957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095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BA9322" w14:textId="77777777" w:rsidR="009A519C" w:rsidRPr="0037421D" w:rsidRDefault="009A519C" w:rsidP="009A519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28"/>
                                <w:szCs w:val="36"/>
                              </w:rPr>
                            </w:pPr>
                            <w:r w:rsidRPr="0037421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C00000"/>
                                <w:sz w:val="28"/>
                                <w:szCs w:val="36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47C40E" id="Text Box 10" o:spid="_x0000_s1027" type="#_x0000_t202" style="position:absolute;left:0;text-align:left;margin-left:0;margin-top:.75pt;width:132pt;height:32.25pt;z-index:251661312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" fillcolor="white [3201]" strokecolor="#c0504d [3205]" strokeweight="2pt">
                <v:textbox>
                  <w:txbxContent>
                    <w:p w14:paraId="08BA9322" w14:textId="77777777" w:rsidR="009A519C" w:rsidRPr="0037421D" w:rsidRDefault="009A519C" w:rsidP="009A519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28"/>
                          <w:szCs w:val="36"/>
                        </w:rPr>
                      </w:pPr>
                      <w:r w:rsidRPr="0037421D">
                        <w:rPr>
                          <w:rFonts w:ascii="TH SarabunPSK" w:hAnsi="TH SarabunPSK" w:cs="TH SarabunPSK"/>
                          <w:b/>
                          <w:bCs/>
                          <w:color w:val="C00000"/>
                          <w:sz w:val="28"/>
                          <w:szCs w:val="36"/>
                          <w:cs/>
                        </w:rPr>
                        <w:t>ตัวอย่าง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552FC49" w14:textId="77777777" w:rsidR="009A519C" w:rsidRDefault="009A519C" w:rsidP="00D631F1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4BA53C5C" w14:textId="77777777" w:rsidR="00D631F1" w:rsidRPr="004D22E7" w:rsidRDefault="00EC4CE1" w:rsidP="00D631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</w:t>
      </w:r>
      <w:r w:rsidR="00D631F1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สรุปค่าเฉลี่ยของคะแนน</w:t>
      </w:r>
      <w:r w:rsidR="00D631F1" w:rsidRPr="0028692F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</w:t>
      </w:r>
      <w:r w:rsidR="00D631F1" w:rsidRPr="0028692F">
        <w:rPr>
          <w:rFonts w:ascii="TH SarabunPSK" w:hAnsi="TH SarabunPSK" w:cs="TH SarabunPSK"/>
          <w:b/>
          <w:bCs/>
          <w:sz w:val="32"/>
          <w:szCs w:val="32"/>
          <w:cs/>
        </w:rPr>
        <w:t>ประเมินบัณฑิต</w:t>
      </w:r>
    </w:p>
    <w:p w14:paraId="1D0965F9" w14:textId="77777777" w:rsidR="00D631F1" w:rsidRPr="004D22E7" w:rsidRDefault="00D631F1" w:rsidP="00D631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22E7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มหาวิทยาลัยการกีฬาแห่งชาติ วิทยาเขต.............ชลบุรี...................</w:t>
      </w:r>
    </w:p>
    <w:p w14:paraId="0C99BF0D" w14:textId="77777777" w:rsidR="00D631F1" w:rsidRPr="004D22E7" w:rsidRDefault="00D631F1" w:rsidP="00D631F1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a3"/>
        <w:tblW w:w="9155" w:type="dxa"/>
        <w:jc w:val="center"/>
        <w:tblLook w:val="04A0" w:firstRow="1" w:lastRow="0" w:firstColumn="1" w:lastColumn="0" w:noHBand="0" w:noVBand="1"/>
      </w:tblPr>
      <w:tblGrid>
        <w:gridCol w:w="988"/>
        <w:gridCol w:w="2854"/>
        <w:gridCol w:w="5313"/>
      </w:tblGrid>
      <w:tr w:rsidR="00D631F1" w:rsidRPr="004D22E7" w14:paraId="3DCECD21" w14:textId="77777777" w:rsidTr="00340328">
        <w:trPr>
          <w:jc w:val="center"/>
        </w:trPr>
        <w:tc>
          <w:tcPr>
            <w:tcW w:w="988" w:type="dxa"/>
          </w:tcPr>
          <w:p w14:paraId="0143150B" w14:textId="77777777" w:rsidR="00D631F1" w:rsidRPr="004D22E7" w:rsidRDefault="00D631F1" w:rsidP="003403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22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54" w:type="dxa"/>
          </w:tcPr>
          <w:p w14:paraId="058AE6C5" w14:textId="77777777" w:rsidR="00D631F1" w:rsidRPr="004D22E7" w:rsidRDefault="00D631F1" w:rsidP="003403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22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</w:t>
            </w:r>
          </w:p>
        </w:tc>
        <w:tc>
          <w:tcPr>
            <w:tcW w:w="5313" w:type="dxa"/>
            <w:vAlign w:val="center"/>
          </w:tcPr>
          <w:p w14:paraId="3CC3C7A5" w14:textId="77777777" w:rsidR="00D631F1" w:rsidRPr="004D22E7" w:rsidRDefault="00D631F1" w:rsidP="003403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ค่าเฉลี่ยของคะแนน</w:t>
            </w:r>
            <w:r w:rsidRPr="00786EE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</w:t>
            </w:r>
            <w:r w:rsidRPr="00786E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ประเมินบัณฑิต</w:t>
            </w:r>
          </w:p>
        </w:tc>
      </w:tr>
      <w:tr w:rsidR="00D631F1" w:rsidRPr="004D22E7" w14:paraId="0E825430" w14:textId="77777777" w:rsidTr="00340328">
        <w:trPr>
          <w:jc w:val="center"/>
        </w:trPr>
        <w:tc>
          <w:tcPr>
            <w:tcW w:w="988" w:type="dxa"/>
          </w:tcPr>
          <w:p w14:paraId="41A050D1" w14:textId="77777777" w:rsidR="00D631F1" w:rsidRPr="004D22E7" w:rsidRDefault="00D631F1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22E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854" w:type="dxa"/>
          </w:tcPr>
          <w:p w14:paraId="3E4935FF" w14:textId="77777777" w:rsidR="00D631F1" w:rsidRPr="004D22E7" w:rsidRDefault="00D631F1" w:rsidP="003403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22E7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วิทยาศาสตร์การกีฬาฯ</w:t>
            </w:r>
          </w:p>
        </w:tc>
        <w:tc>
          <w:tcPr>
            <w:tcW w:w="5313" w:type="dxa"/>
          </w:tcPr>
          <w:p w14:paraId="19A949D6" w14:textId="77777777" w:rsidR="00D631F1" w:rsidRPr="004D22E7" w:rsidRDefault="00D631F1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22E7">
              <w:rPr>
                <w:rFonts w:ascii="TH SarabunPSK" w:hAnsi="TH SarabunPSK" w:cs="TH SarabunPSK" w:hint="cs"/>
                <w:sz w:val="32"/>
                <w:szCs w:val="32"/>
                <w:cs/>
              </w:rPr>
              <w:t>4.25</w:t>
            </w:r>
          </w:p>
        </w:tc>
      </w:tr>
      <w:tr w:rsidR="00D631F1" w:rsidRPr="004D22E7" w14:paraId="791F527D" w14:textId="77777777" w:rsidTr="00340328">
        <w:trPr>
          <w:jc w:val="center"/>
        </w:trPr>
        <w:tc>
          <w:tcPr>
            <w:tcW w:w="988" w:type="dxa"/>
          </w:tcPr>
          <w:p w14:paraId="38E466D1" w14:textId="77777777" w:rsidR="00D631F1" w:rsidRPr="004D22E7" w:rsidRDefault="00D631F1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22E7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854" w:type="dxa"/>
          </w:tcPr>
          <w:p w14:paraId="2D492E4D" w14:textId="77777777" w:rsidR="00D631F1" w:rsidRPr="004D22E7" w:rsidRDefault="00D631F1" w:rsidP="003403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proofErr w:type="spellStart"/>
            <w:r w:rsidRPr="004D22E7"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</w:t>
            </w:r>
            <w:proofErr w:type="spellEnd"/>
            <w:r w:rsidRPr="004D22E7"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ศาสตร์</w:t>
            </w:r>
          </w:p>
        </w:tc>
        <w:tc>
          <w:tcPr>
            <w:tcW w:w="5313" w:type="dxa"/>
          </w:tcPr>
          <w:p w14:paraId="6B8219A9" w14:textId="77777777" w:rsidR="00D631F1" w:rsidRPr="004D22E7" w:rsidRDefault="00D631F1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D22E7">
              <w:rPr>
                <w:rFonts w:ascii="TH SarabunPSK" w:hAnsi="TH SarabunPSK" w:cs="TH SarabunPSK" w:hint="cs"/>
                <w:sz w:val="32"/>
                <w:szCs w:val="32"/>
                <w:cs/>
              </w:rPr>
              <w:t>4.40</w:t>
            </w:r>
          </w:p>
        </w:tc>
      </w:tr>
      <w:tr w:rsidR="00D631F1" w:rsidRPr="004D22E7" w14:paraId="289C7EA6" w14:textId="77777777" w:rsidTr="00340328">
        <w:trPr>
          <w:jc w:val="center"/>
        </w:trPr>
        <w:tc>
          <w:tcPr>
            <w:tcW w:w="988" w:type="dxa"/>
          </w:tcPr>
          <w:p w14:paraId="41AC8D68" w14:textId="77777777" w:rsidR="00D631F1" w:rsidRPr="004D22E7" w:rsidRDefault="00D631F1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22E7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854" w:type="dxa"/>
          </w:tcPr>
          <w:p w14:paraId="13B99C56" w14:textId="77777777" w:rsidR="00D631F1" w:rsidRPr="004D22E7" w:rsidRDefault="00D631F1" w:rsidP="0034032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22E7">
              <w:rPr>
                <w:rFonts w:ascii="TH SarabunPSK" w:hAnsi="TH SarabunPSK" w:cs="TH SarabunPSK" w:hint="cs"/>
                <w:sz w:val="32"/>
                <w:szCs w:val="32"/>
                <w:cs/>
              </w:rPr>
              <w:t>ศึกษาศาสตร์</w:t>
            </w:r>
          </w:p>
        </w:tc>
        <w:tc>
          <w:tcPr>
            <w:tcW w:w="5313" w:type="dxa"/>
          </w:tcPr>
          <w:p w14:paraId="52AF42A4" w14:textId="77777777" w:rsidR="00D631F1" w:rsidRPr="004D22E7" w:rsidRDefault="00D631F1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22E7">
              <w:rPr>
                <w:rFonts w:ascii="TH SarabunPSK" w:hAnsi="TH SarabunPSK" w:cs="TH SarabunPSK" w:hint="cs"/>
                <w:sz w:val="32"/>
                <w:szCs w:val="32"/>
                <w:cs/>
              </w:rPr>
              <w:t>4.50</w:t>
            </w:r>
          </w:p>
        </w:tc>
      </w:tr>
      <w:tr w:rsidR="00D631F1" w:rsidRPr="004D22E7" w14:paraId="11A0F78D" w14:textId="77777777" w:rsidTr="00340328">
        <w:trPr>
          <w:jc w:val="center"/>
        </w:trPr>
        <w:tc>
          <w:tcPr>
            <w:tcW w:w="3842" w:type="dxa"/>
            <w:gridSpan w:val="2"/>
          </w:tcPr>
          <w:p w14:paraId="16B35D74" w14:textId="77777777" w:rsidR="00D631F1" w:rsidRPr="004D22E7" w:rsidRDefault="00D631F1" w:rsidP="0034032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D22E7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ผลรวมของ</w:t>
            </w:r>
            <w:r w:rsidRPr="004D22E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5313" w:type="dxa"/>
          </w:tcPr>
          <w:p w14:paraId="7A14F8FD" w14:textId="77777777" w:rsidR="00D631F1" w:rsidRPr="004D22E7" w:rsidRDefault="00D631F1" w:rsidP="0034032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D22E7">
              <w:rPr>
                <w:rFonts w:ascii="TH SarabunPSK" w:hAnsi="TH SarabunPSK" w:cs="TH SarabunPSK" w:hint="cs"/>
                <w:sz w:val="32"/>
                <w:szCs w:val="32"/>
                <w:cs/>
              </w:rPr>
              <w:t>13.15</w:t>
            </w:r>
          </w:p>
        </w:tc>
      </w:tr>
    </w:tbl>
    <w:p w14:paraId="67459697" w14:textId="77777777" w:rsidR="00D631F1" w:rsidRPr="004D22E7" w:rsidRDefault="00D631F1" w:rsidP="00D631F1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73AF0BCC" w14:textId="77777777" w:rsidR="00D631F1" w:rsidRPr="004D22E7" w:rsidRDefault="00D631F1" w:rsidP="00D631F1">
      <w:pPr>
        <w:spacing w:after="0" w:line="240" w:lineRule="auto"/>
        <w:ind w:left="43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D22E7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 ................</w:t>
      </w:r>
      <w:r w:rsidRPr="004D22E7">
        <w:rPr>
          <w:rFonts w:ascii="TH SarabunPSK" w:hAnsi="TH SarabunPSK" w:cs="TH SarabunPSK" w:hint="cs"/>
          <w:sz w:val="32"/>
          <w:szCs w:val="32"/>
          <w:cs/>
        </w:rPr>
        <w:t>ทองดี</w:t>
      </w:r>
      <w:r w:rsidRPr="004D22E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 ผู้รายงาน</w:t>
      </w:r>
    </w:p>
    <w:p w14:paraId="1D64955C" w14:textId="77777777" w:rsidR="00D631F1" w:rsidRPr="004D22E7" w:rsidRDefault="00D631F1" w:rsidP="00D631F1">
      <w:pPr>
        <w:spacing w:after="0" w:line="240" w:lineRule="auto"/>
        <w:ind w:left="50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4D22E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4D22E7">
        <w:rPr>
          <w:rFonts w:ascii="TH SarabunPSK" w:hAnsi="TH SarabunPSK" w:cs="TH SarabunPSK" w:hint="cs"/>
          <w:sz w:val="32"/>
          <w:szCs w:val="32"/>
          <w:cs/>
        </w:rPr>
        <w:t>นายทองดี  นามสกุล</w:t>
      </w:r>
      <w:r w:rsidRPr="004D22E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36C2B4D4" w14:textId="77777777" w:rsidR="00D631F1" w:rsidRPr="004D22E7" w:rsidRDefault="00D631F1" w:rsidP="00D631F1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4D22E7">
        <w:rPr>
          <w:rFonts w:ascii="TH SarabunPSK" w:hAnsi="TH SarabunPSK" w:cs="TH SarabunPSK" w:hint="cs"/>
          <w:sz w:val="32"/>
          <w:szCs w:val="32"/>
          <w:cs/>
        </w:rPr>
        <w:t xml:space="preserve">          ผู้ช่วยอธิการบดีฝ่ายวิชาการ </w:t>
      </w:r>
    </w:p>
    <w:p w14:paraId="685DCDBE" w14:textId="29FC9CA9" w:rsidR="00772F25" w:rsidRPr="00E66CBE" w:rsidRDefault="00D631F1" w:rsidP="00E66CBE">
      <w:pPr>
        <w:spacing w:after="0" w:line="240" w:lineRule="auto"/>
        <w:ind w:left="5040" w:firstLine="720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4D22E7">
        <w:rPr>
          <w:rFonts w:ascii="TH SarabunPSK" w:hAnsi="TH SarabunPSK" w:cs="TH SarabunPSK" w:hint="cs"/>
          <w:sz w:val="32"/>
          <w:szCs w:val="32"/>
          <w:cs/>
        </w:rPr>
        <w:t>ประจำวิทยาเขต ..</w:t>
      </w:r>
      <w:r>
        <w:rPr>
          <w:rFonts w:ascii="TH SarabunPSK" w:hAnsi="TH SarabunPSK" w:cs="TH SarabunPSK" w:hint="cs"/>
          <w:sz w:val="32"/>
          <w:szCs w:val="32"/>
          <w:cs/>
        </w:rPr>
        <w:t>ชลบุรี</w:t>
      </w:r>
      <w:r w:rsidRPr="004D22E7">
        <w:rPr>
          <w:rFonts w:ascii="TH SarabunPSK" w:hAnsi="TH SarabunPSK" w:cs="TH SarabunPSK" w:hint="cs"/>
          <w:sz w:val="32"/>
          <w:szCs w:val="32"/>
          <w:cs/>
        </w:rPr>
        <w:t>....</w:t>
      </w:r>
    </w:p>
    <w:sectPr w:rsidR="00772F25" w:rsidRPr="00E66CBE" w:rsidSect="00EB274A">
      <w:footerReference w:type="default" r:id="rId6"/>
      <w:footerReference w:type="first" r:id="rId7"/>
      <w:pgSz w:w="11909" w:h="16834" w:code="9"/>
      <w:pgMar w:top="1440" w:right="1282" w:bottom="851" w:left="1138" w:header="706" w:footer="85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034994" w14:textId="77777777" w:rsidR="00432B8C" w:rsidRDefault="00432B8C" w:rsidP="008B0C1F">
      <w:pPr>
        <w:spacing w:after="0" w:line="240" w:lineRule="auto"/>
      </w:pPr>
      <w:r>
        <w:separator/>
      </w:r>
    </w:p>
  </w:endnote>
  <w:endnote w:type="continuationSeparator" w:id="0">
    <w:p w14:paraId="601DC60B" w14:textId="77777777" w:rsidR="00432B8C" w:rsidRDefault="00432B8C" w:rsidP="008B0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A39DE8" w14:textId="77777777" w:rsidR="00EB274A" w:rsidRPr="00EB274A" w:rsidRDefault="00EB274A" w:rsidP="00D631F1">
    <w:pPr>
      <w:pStyle w:val="a8"/>
      <w:pBdr>
        <w:top w:val="single" w:sz="4" w:space="1" w:color="auto"/>
      </w:pBdr>
      <w:jc w:val="right"/>
      <w:rPr>
        <w:rFonts w:ascii="TH SarabunPSK" w:hAnsi="TH SarabunPSK" w:cs="TH SarabunPSK"/>
        <w:sz w:val="24"/>
        <w:szCs w:val="32"/>
      </w:rPr>
    </w:pPr>
    <w:r>
      <w:rPr>
        <w:rFonts w:ascii="TH SarabunPSK" w:hAnsi="TH SarabunPSK" w:cs="TH SarabunPSK" w:hint="cs"/>
        <w:sz w:val="24"/>
        <w:szCs w:val="32"/>
        <w:cs/>
      </w:rPr>
      <w:t>เครื่องมือ</w:t>
    </w:r>
    <w:r>
      <w:rPr>
        <w:rFonts w:ascii="TH SarabunPSK" w:hAnsi="TH SarabunPSK" w:cs="TH SarabunPSK"/>
        <w:sz w:val="24"/>
        <w:szCs w:val="32"/>
        <w:cs/>
      </w:rPr>
      <w:t xml:space="preserve"> ระดับ</w:t>
    </w:r>
    <w:r w:rsidR="00D631F1">
      <w:rPr>
        <w:rFonts w:ascii="TH SarabunPSK" w:hAnsi="TH SarabunPSK" w:cs="TH SarabunPSK" w:hint="cs"/>
        <w:sz w:val="24"/>
        <w:szCs w:val="32"/>
        <w:cs/>
      </w:rPr>
      <w:t>วิทยาเขต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DABA4F" w14:textId="77777777" w:rsidR="008B0C1F" w:rsidRPr="008B0C1F" w:rsidRDefault="008B0C1F" w:rsidP="008B0C1F">
    <w:pPr>
      <w:pStyle w:val="a8"/>
      <w:pBdr>
        <w:top w:val="single" w:sz="4" w:space="1" w:color="auto"/>
      </w:pBdr>
      <w:jc w:val="right"/>
      <w:rPr>
        <w:rFonts w:ascii="TH SarabunPSK" w:hAnsi="TH SarabunPSK" w:cs="TH SarabunPSK"/>
        <w:sz w:val="24"/>
        <w:szCs w:val="32"/>
      </w:rPr>
    </w:pPr>
    <w:r>
      <w:rPr>
        <w:rFonts w:ascii="TH SarabunPSK" w:hAnsi="TH SarabunPSK" w:cs="TH SarabunPSK" w:hint="cs"/>
        <w:sz w:val="24"/>
        <w:szCs w:val="32"/>
        <w:cs/>
      </w:rPr>
      <w:t>เครื่องมือ</w:t>
    </w:r>
    <w:r>
      <w:rPr>
        <w:rFonts w:ascii="TH SarabunPSK" w:hAnsi="TH SarabunPSK" w:cs="TH SarabunPSK"/>
        <w:sz w:val="24"/>
        <w:szCs w:val="32"/>
        <w:cs/>
      </w:rPr>
      <w:t xml:space="preserve"> ระดับ</w:t>
    </w:r>
    <w:r>
      <w:rPr>
        <w:rFonts w:ascii="TH SarabunPSK" w:hAnsi="TH SarabunPSK" w:cs="TH SarabunPSK" w:hint="cs"/>
        <w:sz w:val="24"/>
        <w:szCs w:val="32"/>
        <w:cs/>
      </w:rPr>
      <w:t>คณะ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E2B86F" w14:textId="77777777" w:rsidR="00432B8C" w:rsidRDefault="00432B8C" w:rsidP="008B0C1F">
      <w:pPr>
        <w:spacing w:after="0" w:line="240" w:lineRule="auto"/>
      </w:pPr>
      <w:r>
        <w:separator/>
      </w:r>
    </w:p>
  </w:footnote>
  <w:footnote w:type="continuationSeparator" w:id="0">
    <w:p w14:paraId="395326AD" w14:textId="77777777" w:rsidR="00432B8C" w:rsidRDefault="00432B8C" w:rsidP="008B0C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60"/>
  <w:drawingGridVerticalSpacing w:val="4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F5"/>
    <w:rsid w:val="000752C7"/>
    <w:rsid w:val="00085FD5"/>
    <w:rsid w:val="000B2DAF"/>
    <w:rsid w:val="000C4BF5"/>
    <w:rsid w:val="000F5AC8"/>
    <w:rsid w:val="001B7EAF"/>
    <w:rsid w:val="001C6F31"/>
    <w:rsid w:val="00203A4A"/>
    <w:rsid w:val="00295722"/>
    <w:rsid w:val="00324F38"/>
    <w:rsid w:val="00324F9C"/>
    <w:rsid w:val="003B7B3B"/>
    <w:rsid w:val="00432B8C"/>
    <w:rsid w:val="004C7D41"/>
    <w:rsid w:val="00570925"/>
    <w:rsid w:val="00633C83"/>
    <w:rsid w:val="006B722D"/>
    <w:rsid w:val="00745C41"/>
    <w:rsid w:val="00772F25"/>
    <w:rsid w:val="00885D87"/>
    <w:rsid w:val="008B0C1F"/>
    <w:rsid w:val="00907AEA"/>
    <w:rsid w:val="009A519C"/>
    <w:rsid w:val="009B7CA1"/>
    <w:rsid w:val="00A9401C"/>
    <w:rsid w:val="00AC40D7"/>
    <w:rsid w:val="00AD30FA"/>
    <w:rsid w:val="00B42202"/>
    <w:rsid w:val="00B52A25"/>
    <w:rsid w:val="00D21202"/>
    <w:rsid w:val="00D631F1"/>
    <w:rsid w:val="00E66CBE"/>
    <w:rsid w:val="00EB274A"/>
    <w:rsid w:val="00EC4CE1"/>
    <w:rsid w:val="00FA563B"/>
    <w:rsid w:val="00FA774F"/>
    <w:rsid w:val="00FB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94CB9"/>
  <w15:docId w15:val="{09492B1F-7F7D-4CD1-BF1E-168CD784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4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745C41"/>
    <w:pPr>
      <w:spacing w:after="0" w:line="240" w:lineRule="auto"/>
    </w:pPr>
  </w:style>
  <w:style w:type="character" w:customStyle="1" w:styleId="a5">
    <w:name w:val="ไม่มีการเว้นระยะห่าง อักขระ"/>
    <w:link w:val="a4"/>
    <w:uiPriority w:val="1"/>
    <w:rsid w:val="00745C41"/>
  </w:style>
  <w:style w:type="paragraph" w:styleId="a6">
    <w:name w:val="header"/>
    <w:basedOn w:val="a"/>
    <w:link w:val="a7"/>
    <w:uiPriority w:val="99"/>
    <w:unhideWhenUsed/>
    <w:rsid w:val="008B0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8B0C1F"/>
  </w:style>
  <w:style w:type="paragraph" w:styleId="a8">
    <w:name w:val="footer"/>
    <w:basedOn w:val="a"/>
    <w:link w:val="a9"/>
    <w:uiPriority w:val="99"/>
    <w:unhideWhenUsed/>
    <w:rsid w:val="008B0C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8B0C1F"/>
  </w:style>
  <w:style w:type="paragraph" w:styleId="aa">
    <w:name w:val="Balloon Text"/>
    <w:basedOn w:val="a"/>
    <w:link w:val="ab"/>
    <w:uiPriority w:val="99"/>
    <w:semiHidden/>
    <w:unhideWhenUsed/>
    <w:rsid w:val="00AD30F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AD30F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44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Petch</dc:creator>
  <cp:lastModifiedBy>hpetch</cp:lastModifiedBy>
  <cp:revision>3</cp:revision>
  <cp:lastPrinted>2020-04-30T07:27:00Z</cp:lastPrinted>
  <dcterms:created xsi:type="dcterms:W3CDTF">2021-04-01T02:10:00Z</dcterms:created>
  <dcterms:modified xsi:type="dcterms:W3CDTF">2021-04-01T06:51:00Z</dcterms:modified>
</cp:coreProperties>
</file>