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949BF" w14:textId="1626FD41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41FF020C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40C77D13" w14:textId="23252ACC" w:rsidR="006A4C8E" w:rsidRDefault="00D72839" w:rsidP="00D7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839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วิทยาเขตสมุทรสาคร คณะวิทยาศาสตร์การกีฬาและสุขภาพ</w:t>
      </w:r>
    </w:p>
    <w:p w14:paraId="70CE6BEB" w14:textId="77777777" w:rsidR="00336A4C" w:rsidRPr="006A4C8E" w:rsidRDefault="00336A4C" w:rsidP="00D728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992"/>
        <w:gridCol w:w="426"/>
        <w:gridCol w:w="425"/>
        <w:gridCol w:w="1276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18D6549E" w14:textId="77777777" w:rsidTr="00464BBC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01619D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2AEB3CEE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D8D43CA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F6E613E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58955E97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55AA33D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13559F1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6C832EA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95615F9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695B890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0C99373E" w14:textId="77777777" w:rsidTr="00464BBC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178DEE1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450B4165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5BD889A5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D25637F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E66CFD6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9401046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992" w:type="dxa"/>
            <w:shd w:val="clear" w:color="auto" w:fill="E2EFD9" w:themeFill="accent6" w:themeFillTint="33"/>
            <w:textDirection w:val="btLr"/>
            <w:vAlign w:val="center"/>
          </w:tcPr>
          <w:p w14:paraId="79BD0480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14:paraId="63628FBE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573165EE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D20499C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extDirection w:val="btLr"/>
          </w:tcPr>
          <w:p w14:paraId="7AB49998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7D7557B2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B2550E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975CAA2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6EB8CCE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585A08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26BAE1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8025C6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DA0CB05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0F8D9C0C" w14:textId="77777777" w:rsidTr="008E0878">
        <w:trPr>
          <w:trHeight w:val="153"/>
        </w:trPr>
        <w:tc>
          <w:tcPr>
            <w:tcW w:w="709" w:type="dxa"/>
          </w:tcPr>
          <w:p w14:paraId="6CE8F061" w14:textId="27A4884B" w:rsidR="0046583D" w:rsidRPr="003A5A22" w:rsidRDefault="00C84C2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3F5AB58B" w14:textId="4737181A" w:rsidR="0046583D" w:rsidRPr="003A5A22" w:rsidRDefault="00C84C2D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4C2D">
              <w:rPr>
                <w:rFonts w:ascii="TH SarabunPSK" w:hAnsi="TH SarabunPSK" w:cs="TH SarabunPSK"/>
                <w:sz w:val="32"/>
                <w:szCs w:val="32"/>
                <w:cs/>
              </w:rPr>
              <w:t>ดร.วิภา จันทรวงค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1673" w:type="dxa"/>
          </w:tcPr>
          <w:p w14:paraId="6C16A0D1" w14:textId="77777777" w:rsidR="008E0878" w:rsidRPr="008E0878" w:rsidRDefault="008E0878" w:rsidP="008E0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15F37C86" w14:textId="3B246EC2" w:rsidR="0046583D" w:rsidRPr="003A5A22" w:rsidRDefault="008E0878" w:rsidP="008E08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5573330E" w14:textId="77777777" w:rsidR="00871E16" w:rsidRPr="00871E16" w:rsidRDefault="00871E16" w:rsidP="00871E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E1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ลักษณะทางประชากร การตระหนักรู้ และทัศนคติที่สัมพันธ์กับ</w:t>
            </w:r>
          </w:p>
          <w:p w14:paraId="3F7A7F78" w14:textId="77777777" w:rsidR="00871E16" w:rsidRPr="00871E16" w:rsidRDefault="00871E16" w:rsidP="00871E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1E1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พฤติกรรมการสนับสนุนการจัดกิจกรรมด้านกีฬาที่เป็นมิตรกับ</w:t>
            </w:r>
          </w:p>
          <w:p w14:paraId="38FCF127" w14:textId="59790133" w:rsidR="0046583D" w:rsidRPr="003A5A22" w:rsidRDefault="00871E16" w:rsidP="00871E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E16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 ของนักศึกษามหาวิทยาลัยการกีฬาแห่งชาต</w:t>
            </w:r>
          </w:p>
        </w:tc>
        <w:tc>
          <w:tcPr>
            <w:tcW w:w="709" w:type="dxa"/>
          </w:tcPr>
          <w:p w14:paraId="5ABC4227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342BBF9" w14:textId="1F70704C" w:rsidR="0046583D" w:rsidRDefault="006B155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1554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Pr="006B155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B155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6" w:type="dxa"/>
          </w:tcPr>
          <w:p w14:paraId="3231DEDA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E3F2F28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00F9D6" w14:textId="77777777" w:rsidR="0046583D" w:rsidRPr="00A61525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57D3439" w14:textId="6BFADE94" w:rsidR="0046583D" w:rsidRPr="003A5A22" w:rsidRDefault="006B1554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3F49525D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AE98396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6A0E78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EBA10E5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3271269" w14:textId="376655EB" w:rsidR="0046583D" w:rsidRPr="003A5A22" w:rsidRDefault="006B1554" w:rsidP="006B15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2CFA0B3B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7D7B4E50" w14:textId="77777777" w:rsidTr="008E0878">
        <w:trPr>
          <w:trHeight w:val="153"/>
        </w:trPr>
        <w:tc>
          <w:tcPr>
            <w:tcW w:w="709" w:type="dxa"/>
          </w:tcPr>
          <w:p w14:paraId="46A82205" w14:textId="6E0D7FD5" w:rsidR="00CD2A94" w:rsidRPr="003A5A22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7D9CC473" w14:textId="77777777" w:rsidR="00DB469A" w:rsidRPr="00DB469A" w:rsidRDefault="00DB469A" w:rsidP="00DB46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69A">
              <w:rPr>
                <w:rFonts w:ascii="TH SarabunPSK" w:hAnsi="TH SarabunPSK" w:cs="TH SarabunPSK"/>
                <w:sz w:val="32"/>
                <w:szCs w:val="32"/>
                <w:cs/>
              </w:rPr>
              <w:t>ผศ.ดร.ไวพจน์  จันทร์เสม</w:t>
            </w:r>
          </w:p>
          <w:p w14:paraId="304ED4B4" w14:textId="77777777" w:rsidR="008E0878" w:rsidRDefault="00DB469A" w:rsidP="00DB46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น.ส.ยุพาภรณ์  </w:t>
            </w:r>
          </w:p>
          <w:p w14:paraId="022978AD" w14:textId="34620B0E" w:rsidR="00DB469A" w:rsidRPr="00DB469A" w:rsidRDefault="00DB469A" w:rsidP="00DB46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69A">
              <w:rPr>
                <w:rFonts w:ascii="TH SarabunPSK" w:hAnsi="TH SarabunPSK" w:cs="TH SarabunPSK"/>
                <w:sz w:val="32"/>
                <w:szCs w:val="32"/>
                <w:cs/>
              </w:rPr>
              <w:t>สิงห์ลำพอง</w:t>
            </w:r>
          </w:p>
          <w:p w14:paraId="47521E52" w14:textId="77777777" w:rsidR="008E0878" w:rsidRDefault="00DB469A" w:rsidP="00DB46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6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น.ส.นฤมล  </w:t>
            </w:r>
          </w:p>
          <w:p w14:paraId="3B2DF35B" w14:textId="507C3034" w:rsidR="00CD2A94" w:rsidRPr="003A5A22" w:rsidRDefault="00DB469A" w:rsidP="00DB46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69A">
              <w:rPr>
                <w:rFonts w:ascii="TH SarabunPSK" w:hAnsi="TH SarabunPSK" w:cs="TH SarabunPSK"/>
                <w:sz w:val="32"/>
                <w:szCs w:val="32"/>
                <w:cs/>
              </w:rPr>
              <w:t>ศรีสุวรรณ</w:t>
            </w:r>
          </w:p>
        </w:tc>
        <w:tc>
          <w:tcPr>
            <w:tcW w:w="1673" w:type="dxa"/>
          </w:tcPr>
          <w:p w14:paraId="74B40CCA" w14:textId="77777777" w:rsidR="008E0878" w:rsidRPr="008E0878" w:rsidRDefault="008E0878" w:rsidP="008E0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6CDDC638" w14:textId="3A5B9E37" w:rsidR="00CD2A94" w:rsidRPr="003A5A22" w:rsidRDefault="008E0878" w:rsidP="008E087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130A3C38" w14:textId="37780046" w:rsidR="00CD2A94" w:rsidRPr="003A5A22" w:rsidRDefault="00CA5C98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5C98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ผลของการฝึกด้วยการแบกโอลิมปิกบาร์เบลกระโดดและการถือบาร์เบลหกเหลี่ยมกระโดดที่มีต่อการพัฒนาพลังของกล้ามเนื้อ ในนักกีฬารักบี้ฟุตบอล</w:t>
            </w:r>
          </w:p>
        </w:tc>
        <w:tc>
          <w:tcPr>
            <w:tcW w:w="709" w:type="dxa"/>
          </w:tcPr>
          <w:p w14:paraId="0AB4FD2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60553F" w14:textId="26388753" w:rsidR="00CD2A94" w:rsidRPr="003A5A22" w:rsidRDefault="008E087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116</w:t>
            </w:r>
            <w:r w:rsidRPr="008E087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426" w:type="dxa"/>
          </w:tcPr>
          <w:p w14:paraId="76B345C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689A33C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9482603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E72C89" w14:textId="3F675083" w:rsidR="00CD2A94" w:rsidRPr="003A5A22" w:rsidRDefault="008E087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2A46FE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9655BCA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7F25AF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8D56120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CFBC519" w14:textId="79887E77" w:rsidR="00CD2A94" w:rsidRPr="003A5A22" w:rsidRDefault="008E0878" w:rsidP="008E08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01C4FF1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560EBFB2" w14:textId="77777777" w:rsidTr="008E0878">
        <w:trPr>
          <w:trHeight w:val="147"/>
        </w:trPr>
        <w:tc>
          <w:tcPr>
            <w:tcW w:w="709" w:type="dxa"/>
          </w:tcPr>
          <w:p w14:paraId="7E784EA8" w14:textId="16EDFF60" w:rsidR="00CD2A94" w:rsidRPr="003A5A22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2220EC87" w14:textId="77777777" w:rsidR="00356067" w:rsidRPr="00356067" w:rsidRDefault="00356067" w:rsidP="00356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067">
              <w:rPr>
                <w:rFonts w:ascii="TH SarabunPSK" w:hAnsi="TH SarabunPSK" w:cs="TH SarabunPSK"/>
                <w:sz w:val="32"/>
                <w:szCs w:val="32"/>
                <w:cs/>
              </w:rPr>
              <w:t>ผศ.ดร.ไวพจน์  จันทร์เสม</w:t>
            </w:r>
          </w:p>
          <w:p w14:paraId="641EB47C" w14:textId="77777777" w:rsidR="00356067" w:rsidRPr="00356067" w:rsidRDefault="00356067" w:rsidP="003560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067">
              <w:rPr>
                <w:rFonts w:ascii="TH SarabunPSK" w:hAnsi="TH SarabunPSK" w:cs="TH SarabunPSK"/>
                <w:sz w:val="32"/>
                <w:szCs w:val="32"/>
                <w:cs/>
              </w:rPr>
              <w:t>ผศ.ชุติมาพร  ภักดี</w:t>
            </w:r>
          </w:p>
          <w:p w14:paraId="686E7871" w14:textId="08FEDC4B" w:rsidR="00CD2A94" w:rsidRPr="003A5A22" w:rsidRDefault="00356067" w:rsidP="003560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067">
              <w:rPr>
                <w:rFonts w:ascii="TH SarabunPSK" w:hAnsi="TH SarabunPSK" w:cs="TH SarabunPSK"/>
                <w:sz w:val="32"/>
                <w:szCs w:val="32"/>
                <w:cs/>
              </w:rPr>
              <w:t>ดร.ปรัชญา  สภาพงศ์</w:t>
            </w:r>
          </w:p>
        </w:tc>
        <w:tc>
          <w:tcPr>
            <w:tcW w:w="1673" w:type="dxa"/>
          </w:tcPr>
          <w:p w14:paraId="50252CF4" w14:textId="77777777" w:rsidR="00356067" w:rsidRPr="008E0878" w:rsidRDefault="00356067" w:rsidP="003560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710F792A" w14:textId="3D3A6B47" w:rsidR="00CD2A94" w:rsidRPr="003A5A22" w:rsidRDefault="00356067" w:rsidP="003560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79A83298" w14:textId="4030A81D" w:rsidR="00CD2A94" w:rsidRPr="003A5A22" w:rsidRDefault="0035606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06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การประเมินภาวะผู้นำเชิงการออกกำลังกายและกีฬาของนักศึกษาคณะวิทยาศาสตร์การกีฬาและสุขภาพ มหาวิทยาลัยการกีฬาแห่งชาติ</w:t>
            </w:r>
          </w:p>
        </w:tc>
        <w:tc>
          <w:tcPr>
            <w:tcW w:w="709" w:type="dxa"/>
          </w:tcPr>
          <w:p w14:paraId="44A9F89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7B38191" w14:textId="6CC99352" w:rsidR="00CD2A94" w:rsidRPr="003A5A22" w:rsidRDefault="00464BB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BBC">
              <w:rPr>
                <w:rFonts w:ascii="TH SarabunPSK" w:hAnsi="TH SarabunPSK" w:cs="TH SarabunPSK"/>
                <w:sz w:val="32"/>
                <w:szCs w:val="32"/>
                <w:cs/>
              </w:rPr>
              <w:t>86</w:t>
            </w:r>
            <w:r w:rsidRPr="00464BB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64BBC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</w:p>
        </w:tc>
        <w:tc>
          <w:tcPr>
            <w:tcW w:w="426" w:type="dxa"/>
          </w:tcPr>
          <w:p w14:paraId="4C7E6C0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2903D011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51EF80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5DB460" w14:textId="0C258F34" w:rsidR="00CD2A94" w:rsidRPr="003A5A22" w:rsidRDefault="00464BB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1DDAD8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056E831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165299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06BBDA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4056A1AE" w14:textId="17F36C46" w:rsidR="00CD2A94" w:rsidRPr="003A5A22" w:rsidRDefault="00464BBC" w:rsidP="00464B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14:paraId="5685620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2A4A025E" w14:textId="77777777" w:rsidTr="008E0878">
        <w:trPr>
          <w:trHeight w:val="153"/>
        </w:trPr>
        <w:tc>
          <w:tcPr>
            <w:tcW w:w="709" w:type="dxa"/>
          </w:tcPr>
          <w:p w14:paraId="0EDCF3FF" w14:textId="436AB60E" w:rsidR="00CD2A94" w:rsidRPr="006558FC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985" w:type="dxa"/>
          </w:tcPr>
          <w:p w14:paraId="499821FA" w14:textId="77777777" w:rsidR="00BA6FFF" w:rsidRDefault="00BA6FFF" w:rsidP="00BA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น.ส.ยุพาภรณ์  </w:t>
            </w:r>
          </w:p>
          <w:p w14:paraId="7725078B" w14:textId="1827CAB4" w:rsidR="00BA6FFF" w:rsidRPr="00BA6FFF" w:rsidRDefault="00BA6FFF" w:rsidP="00BA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>สิงห์ลำพอง</w:t>
            </w:r>
          </w:p>
          <w:p w14:paraId="629F6877" w14:textId="77777777" w:rsidR="00BA6FFF" w:rsidRPr="00BA6FFF" w:rsidRDefault="00BA6FFF" w:rsidP="00BA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>ผศ.ดร.ไวพจน์  จันทร์เสม</w:t>
            </w:r>
          </w:p>
          <w:p w14:paraId="18777892" w14:textId="77777777" w:rsidR="00BA6FFF" w:rsidRPr="00BA6FFF" w:rsidRDefault="00BA6FFF" w:rsidP="00BA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>นายหริต  หัตถา</w:t>
            </w:r>
          </w:p>
          <w:p w14:paraId="2A6A1199" w14:textId="77777777" w:rsidR="00BA6FFF" w:rsidRDefault="00BA6FFF" w:rsidP="00BA6F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น.ส.นฤมล </w:t>
            </w:r>
          </w:p>
          <w:p w14:paraId="4D89396E" w14:textId="4231D626" w:rsidR="00CD2A94" w:rsidRPr="006558FC" w:rsidRDefault="00BA6FFF" w:rsidP="00BA6F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>ศรีสุวรรณ</w:t>
            </w:r>
          </w:p>
        </w:tc>
        <w:tc>
          <w:tcPr>
            <w:tcW w:w="1673" w:type="dxa"/>
          </w:tcPr>
          <w:p w14:paraId="1E1B6E1B" w14:textId="77777777" w:rsidR="00BA6FFF" w:rsidRPr="008E0878" w:rsidRDefault="00BA6FFF" w:rsidP="00BA6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246D08DB" w14:textId="1D5BD728" w:rsidR="00CD2A94" w:rsidRPr="006558FC" w:rsidRDefault="00BA6FFF" w:rsidP="00BA6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05F96F83" w14:textId="1ACE678D" w:rsidR="00CD2A94" w:rsidRPr="006558FC" w:rsidRDefault="00BA6FFF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6FF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การศึกษาการแสดงความสามารถทางกายของนักกีฬา มหาวิทยาลัยการกีฬาแห่งชาติ วิทยาเขตสมุทรสาคร</w:t>
            </w:r>
          </w:p>
        </w:tc>
        <w:tc>
          <w:tcPr>
            <w:tcW w:w="709" w:type="dxa"/>
          </w:tcPr>
          <w:p w14:paraId="4D379FAC" w14:textId="77777777" w:rsidR="00CD2A94" w:rsidRPr="00A61525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9F57454" w14:textId="3243AE02" w:rsidR="00CD2A94" w:rsidRPr="006558FC" w:rsidRDefault="009E56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6B9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Pr="009E56B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56B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6" w:type="dxa"/>
          </w:tcPr>
          <w:p w14:paraId="087CBB79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3430B539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BA52240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91FC339" w14:textId="12EA963B" w:rsidR="00CD2A94" w:rsidRPr="006558FC" w:rsidRDefault="004900A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7291309B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7028E6A" w14:textId="77777777" w:rsidR="00CD2A94" w:rsidRPr="00C42152" w:rsidRDefault="00CD2A94" w:rsidP="00CD2A94"/>
        </w:tc>
        <w:tc>
          <w:tcPr>
            <w:tcW w:w="567" w:type="dxa"/>
          </w:tcPr>
          <w:p w14:paraId="481E45C2" w14:textId="77777777" w:rsidR="00CD2A94" w:rsidRPr="00C42152" w:rsidRDefault="00CD2A94" w:rsidP="00CD2A94"/>
        </w:tc>
        <w:tc>
          <w:tcPr>
            <w:tcW w:w="631" w:type="dxa"/>
          </w:tcPr>
          <w:p w14:paraId="4C6707BB" w14:textId="77777777" w:rsidR="00CD2A94" w:rsidRPr="00C42152" w:rsidRDefault="00CD2A94" w:rsidP="00CD2A94"/>
        </w:tc>
        <w:tc>
          <w:tcPr>
            <w:tcW w:w="645" w:type="dxa"/>
          </w:tcPr>
          <w:p w14:paraId="27A06C20" w14:textId="77777777" w:rsidR="00CD2A94" w:rsidRDefault="00CD2A94" w:rsidP="00CD2A94"/>
        </w:tc>
        <w:tc>
          <w:tcPr>
            <w:tcW w:w="709" w:type="dxa"/>
          </w:tcPr>
          <w:p w14:paraId="5060BD46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4C2D" w:rsidRPr="003A5A22" w14:paraId="691BA055" w14:textId="77777777" w:rsidTr="008E0878">
        <w:trPr>
          <w:trHeight w:val="153"/>
        </w:trPr>
        <w:tc>
          <w:tcPr>
            <w:tcW w:w="709" w:type="dxa"/>
          </w:tcPr>
          <w:p w14:paraId="49493D38" w14:textId="63E2CD32" w:rsidR="00C84C2D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1A32A355" w14:textId="77777777" w:rsidR="00202120" w:rsidRPr="00202120" w:rsidRDefault="00202120" w:rsidP="002021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>ผศ.ดร.ไวพจน์  จันทร์เสม</w:t>
            </w:r>
          </w:p>
          <w:p w14:paraId="23B0B6F1" w14:textId="77777777" w:rsidR="00202120" w:rsidRPr="00202120" w:rsidRDefault="00202120" w:rsidP="002021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>นายหริต  หัตถา</w:t>
            </w:r>
          </w:p>
          <w:p w14:paraId="3C19E46C" w14:textId="77777777" w:rsidR="00202120" w:rsidRDefault="00202120" w:rsidP="002021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ผศ.สมบูรณ์  </w:t>
            </w:r>
          </w:p>
          <w:p w14:paraId="4D6704D5" w14:textId="201E0E5E" w:rsidR="00202120" w:rsidRPr="00202120" w:rsidRDefault="00202120" w:rsidP="002021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>ชิวปรีชา</w:t>
            </w:r>
          </w:p>
          <w:p w14:paraId="2A38BA81" w14:textId="77777777" w:rsidR="00202120" w:rsidRDefault="00202120" w:rsidP="002021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นายพุทธิพงษ์  </w:t>
            </w:r>
          </w:p>
          <w:p w14:paraId="19BE5FB1" w14:textId="485CC685" w:rsidR="00C84C2D" w:rsidRPr="006558FC" w:rsidRDefault="00202120" w:rsidP="002021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>เล็กขาว</w:t>
            </w:r>
          </w:p>
        </w:tc>
        <w:tc>
          <w:tcPr>
            <w:tcW w:w="1673" w:type="dxa"/>
          </w:tcPr>
          <w:p w14:paraId="6C7362E6" w14:textId="77777777" w:rsidR="00202120" w:rsidRPr="008E0878" w:rsidRDefault="00202120" w:rsidP="002021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14:paraId="3769D4AE" w14:textId="21A6132F" w:rsidR="00C84C2D" w:rsidRPr="006558FC" w:rsidRDefault="00202120" w:rsidP="002021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0878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3430" w:type="dxa"/>
          </w:tcPr>
          <w:p w14:paraId="7210E6B5" w14:textId="065E03BB" w:rsidR="00C84C2D" w:rsidRPr="006558FC" w:rsidRDefault="00202120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12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การศึกษาสมรรถภาพทางกายของนักกีฬา มหาวิทยาลัยการกีฬาแห่งชาติ วิทยาเขตสมุทรสาคร</w:t>
            </w:r>
          </w:p>
        </w:tc>
        <w:tc>
          <w:tcPr>
            <w:tcW w:w="709" w:type="dxa"/>
          </w:tcPr>
          <w:p w14:paraId="0D6FA33F" w14:textId="77777777" w:rsidR="00C84C2D" w:rsidRPr="00A61525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ED6542C" w14:textId="0C609246" w:rsidR="00C84C2D" w:rsidRPr="006558FC" w:rsidRDefault="009E56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6B9">
              <w:rPr>
                <w:rFonts w:ascii="TH SarabunPSK" w:hAnsi="TH SarabunPSK" w:cs="TH SarabunPSK"/>
                <w:sz w:val="32"/>
                <w:szCs w:val="32"/>
                <w:cs/>
              </w:rPr>
              <w:t>87</w:t>
            </w:r>
            <w:r w:rsidRPr="009E56B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E56B9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26" w:type="dxa"/>
          </w:tcPr>
          <w:p w14:paraId="4F67DCDF" w14:textId="77777777" w:rsidR="00C84C2D" w:rsidRPr="006558FC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14:paraId="5E913C63" w14:textId="77777777" w:rsidR="00C84C2D" w:rsidRPr="006558FC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4C698F4" w14:textId="77777777" w:rsidR="00C84C2D" w:rsidRPr="006558FC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1E68D33" w14:textId="4E4B0299" w:rsidR="00C84C2D" w:rsidRPr="006558FC" w:rsidRDefault="004900A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14C3BF16" w14:textId="77777777" w:rsidR="00C84C2D" w:rsidRPr="006558FC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4867580" w14:textId="77777777" w:rsidR="00C84C2D" w:rsidRPr="00C42152" w:rsidRDefault="00C84C2D" w:rsidP="00CD2A94"/>
        </w:tc>
        <w:tc>
          <w:tcPr>
            <w:tcW w:w="567" w:type="dxa"/>
          </w:tcPr>
          <w:p w14:paraId="2556866B" w14:textId="77777777" w:rsidR="00C84C2D" w:rsidRPr="00C42152" w:rsidRDefault="00C84C2D" w:rsidP="00CD2A94"/>
        </w:tc>
        <w:tc>
          <w:tcPr>
            <w:tcW w:w="631" w:type="dxa"/>
          </w:tcPr>
          <w:p w14:paraId="036F8553" w14:textId="77777777" w:rsidR="00C84C2D" w:rsidRPr="00C42152" w:rsidRDefault="00C84C2D" w:rsidP="00CD2A94"/>
        </w:tc>
        <w:tc>
          <w:tcPr>
            <w:tcW w:w="645" w:type="dxa"/>
          </w:tcPr>
          <w:p w14:paraId="685A7B72" w14:textId="77777777" w:rsidR="00C84C2D" w:rsidRDefault="00C84C2D" w:rsidP="00CD2A94"/>
        </w:tc>
        <w:tc>
          <w:tcPr>
            <w:tcW w:w="709" w:type="dxa"/>
          </w:tcPr>
          <w:p w14:paraId="723EAA64" w14:textId="77777777" w:rsidR="00C84C2D" w:rsidRPr="006558FC" w:rsidRDefault="00C84C2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85048FD" w14:textId="2EAF7403" w:rsidR="00284612" w:rsidRPr="003A5A22" w:rsidRDefault="00336A4C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3F49" wp14:editId="76D8A3BF">
                <wp:simplePos x="0" y="0"/>
                <wp:positionH relativeFrom="page">
                  <wp:align>right</wp:align>
                </wp:positionH>
                <wp:positionV relativeFrom="paragraph">
                  <wp:posOffset>330188</wp:posOffset>
                </wp:positionV>
                <wp:extent cx="3760734" cy="1061049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734" cy="1061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723FB" w14:textId="77777777" w:rsidR="00FA0E15" w:rsidRPr="00FA0E15" w:rsidRDefault="00FA0E15" w:rsidP="00FA0E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(ผศ.ดร.ไวพจน์  จันทร์เสม)</w:t>
                            </w:r>
                          </w:p>
                          <w:p w14:paraId="3F4C2089" w14:textId="77777777" w:rsidR="00FA0E15" w:rsidRPr="00FA0E15" w:rsidRDefault="00FA0E15" w:rsidP="00FA0E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หัวหน้างานวิจัยและนวัตกรรม ระดับคณะ</w:t>
                            </w:r>
                          </w:p>
                          <w:p w14:paraId="4290A83F" w14:textId="6FFBB5E8" w:rsidR="003A5A22" w:rsidRPr="00F91CCB" w:rsidRDefault="003A5A22" w:rsidP="00FA0E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3F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4.9pt;margin-top:26pt;width:296.1pt;height:83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" fillcolor="white [3201]" stroked="f" strokeweight=".5pt">
                <v:textbox>
                  <w:txbxContent>
                    <w:p w14:paraId="169723FB" w14:textId="77777777" w:rsidR="00FA0E15" w:rsidRPr="00FA0E15" w:rsidRDefault="00FA0E15" w:rsidP="00FA0E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(ผศ.ดร.ไวพจน์  จันทร์เสม)</w:t>
                      </w:r>
                    </w:p>
                    <w:p w14:paraId="3F4C2089" w14:textId="77777777" w:rsidR="00FA0E15" w:rsidRPr="00FA0E15" w:rsidRDefault="00FA0E15" w:rsidP="00FA0E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หัวหน้างานวิจัยและนวัตกรรม ระดับคณะ</w:t>
                      </w:r>
                    </w:p>
                    <w:p w14:paraId="4290A83F" w14:textId="6FFBB5E8" w:rsidR="003A5A22" w:rsidRPr="00F91CCB" w:rsidRDefault="003A5A22" w:rsidP="00FA0E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0CEAB3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94B83B" w14:textId="77777777"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6B81F21B" w14:textId="77777777" w:rsidR="00C8656D" w:rsidRDefault="00C8656D" w:rsidP="00F91CCB">
      <w:pPr>
        <w:rPr>
          <w:rFonts w:ascii="TH SarabunPSK" w:hAnsi="TH SarabunPSK" w:cs="TH SarabunPSK" w:hint="cs"/>
          <w:sz w:val="32"/>
          <w:szCs w:val="32"/>
        </w:rPr>
      </w:pPr>
    </w:p>
    <w:p w14:paraId="2A4729F1" w14:textId="77777777" w:rsidR="00C8656D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0720C637" w14:textId="77777777" w:rsidR="00C8656D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0F60E049" w14:textId="77777777" w:rsidR="00C8656D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14:paraId="1288FBC2" w14:textId="77777777" w:rsidR="00C8656D" w:rsidRPr="006A4C8E" w:rsidRDefault="00C8656D" w:rsidP="00C865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82"/>
        <w:gridCol w:w="1417"/>
        <w:gridCol w:w="3289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8656D" w:rsidRPr="00351C97" w14:paraId="4911AA8C" w14:textId="77777777" w:rsidTr="00514D6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C2EED89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82" w:type="dxa"/>
            <w:vMerge w:val="restart"/>
            <w:shd w:val="clear" w:color="auto" w:fill="E2EFD9" w:themeFill="accent6" w:themeFillTint="33"/>
            <w:vAlign w:val="center"/>
          </w:tcPr>
          <w:p w14:paraId="1F5B731E" w14:textId="77777777" w:rsidR="00C8656D" w:rsidRPr="00090A22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25C1148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7" w:type="dxa"/>
            <w:vMerge w:val="restart"/>
            <w:shd w:val="clear" w:color="auto" w:fill="E2EFD9" w:themeFill="accent6" w:themeFillTint="33"/>
            <w:vAlign w:val="center"/>
          </w:tcPr>
          <w:p w14:paraId="710FA04A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289" w:type="dxa"/>
            <w:vMerge w:val="restart"/>
            <w:shd w:val="clear" w:color="auto" w:fill="E2EFD9" w:themeFill="accent6" w:themeFillTint="33"/>
            <w:vAlign w:val="center"/>
          </w:tcPr>
          <w:p w14:paraId="7F852C5E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3040B29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D2CE4DC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E5491E7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D6E3DC9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9450D07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656D" w:rsidRPr="00351C97" w14:paraId="1687158C" w14:textId="77777777" w:rsidTr="00514D6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5C89101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82" w:type="dxa"/>
            <w:vMerge/>
            <w:shd w:val="clear" w:color="auto" w:fill="E2EFD9" w:themeFill="accent6" w:themeFillTint="33"/>
            <w:vAlign w:val="center"/>
          </w:tcPr>
          <w:p w14:paraId="3A6FAC87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  <w:vAlign w:val="center"/>
          </w:tcPr>
          <w:p w14:paraId="693A96B9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  <w:shd w:val="clear" w:color="auto" w:fill="E2EFD9" w:themeFill="accent6" w:themeFillTint="33"/>
          </w:tcPr>
          <w:p w14:paraId="07B535B1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DD96BCA" w14:textId="77777777" w:rsidR="00C8656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9090FD5" w14:textId="77777777" w:rsidR="00C8656D" w:rsidRPr="006D653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BB123FC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5BE70EF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FF5A5D" w14:textId="77777777" w:rsidR="00C8656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03A7DF3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EFE96CA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77EB901B" w14:textId="77777777" w:rsidR="00C8656D" w:rsidRPr="00803FBE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3045C03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4AB0D5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16EE21A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5E4C9B3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51AB217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C2F02EF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29057DA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656D" w:rsidRPr="003A5A22" w14:paraId="37F33BBA" w14:textId="77777777" w:rsidTr="00514D6C">
        <w:trPr>
          <w:trHeight w:val="153"/>
        </w:trPr>
        <w:tc>
          <w:tcPr>
            <w:tcW w:w="709" w:type="dxa"/>
          </w:tcPr>
          <w:p w14:paraId="57525D0C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82" w:type="dxa"/>
          </w:tcPr>
          <w:p w14:paraId="0DC87040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ดร.วิภา  จันทรวงค์</w:t>
            </w:r>
          </w:p>
          <w:p w14:paraId="5D870763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น.ส.จารุวดี  แก้วมา</w:t>
            </w:r>
          </w:p>
          <w:p w14:paraId="20334D63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น.ส.กาญจนาถ  อุดมสุข</w:t>
            </w:r>
          </w:p>
          <w:p w14:paraId="6B2CA26F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น.ส.จารุเนตร  ศรีโคกล่าม</w:t>
            </w:r>
          </w:p>
        </w:tc>
        <w:tc>
          <w:tcPr>
            <w:tcW w:w="1417" w:type="dxa"/>
          </w:tcPr>
          <w:p w14:paraId="2A606381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  <w:p w14:paraId="4ED603FC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การกีฬา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  <w:p w14:paraId="0363B643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กับศิลปศาสตร์</w:t>
            </w:r>
          </w:p>
        </w:tc>
        <w:tc>
          <w:tcPr>
            <w:tcW w:w="3289" w:type="dxa"/>
          </w:tcPr>
          <w:p w14:paraId="2353E868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การตระหนักรู้ ทัศนคติ และพฤติกรรมการสนับสนุนการจัดกิจกรรมด้านกีฬา                         ที่เป็นมิตรกับสิ่งแวดล้อม ของนักศึกษามหาวิทยาลัยการกีฬาแห่งชาติ</w:t>
            </w:r>
          </w:p>
        </w:tc>
        <w:tc>
          <w:tcPr>
            <w:tcW w:w="709" w:type="dxa"/>
          </w:tcPr>
          <w:p w14:paraId="65079CDE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19EE9A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2DE370C0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693152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95D9C7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D0699B" w14:textId="77777777" w:rsidR="00C8656D" w:rsidRPr="00A61525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4702FA2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1EE028E7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88DF199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87A3F98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E668DC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6519411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2AA2956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0500CE4B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F6C514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56D" w:rsidRPr="003A5A22" w14:paraId="5FCFACAE" w14:textId="77777777" w:rsidTr="00514D6C">
        <w:trPr>
          <w:trHeight w:val="153"/>
        </w:trPr>
        <w:tc>
          <w:tcPr>
            <w:tcW w:w="709" w:type="dxa"/>
          </w:tcPr>
          <w:p w14:paraId="09470F89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82" w:type="dxa"/>
          </w:tcPr>
          <w:p w14:paraId="062BC0C2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น.ส.ศุภกาญจน์  จำเริญรักษ์</w:t>
            </w:r>
          </w:p>
          <w:p w14:paraId="578E789D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จ.ส.ต.หญิง ดร.ศิริลักษณ์ กมลรัตน์</w:t>
            </w:r>
          </w:p>
        </w:tc>
        <w:tc>
          <w:tcPr>
            <w:tcW w:w="1417" w:type="dxa"/>
          </w:tcPr>
          <w:p w14:paraId="0FB60A56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289" w:type="dxa"/>
          </w:tcPr>
          <w:p w14:paraId="55B73CEA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การคุกคามของสื่อโฆษณาประชาสัมพันธ์สินค้าประเภทอาหารเสริมต่อผู้บริโภคทางวิทยุโทรทัศน์</w:t>
            </w:r>
          </w:p>
        </w:tc>
        <w:tc>
          <w:tcPr>
            <w:tcW w:w="709" w:type="dxa"/>
          </w:tcPr>
          <w:p w14:paraId="71A8B545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3F1738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3F6AA2A0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EDA186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5A83DF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E81D4F5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D397C4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11720F1A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BA0434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E401BB9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748A6E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DEF927A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0AD3172F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2D16C7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56D" w:rsidRPr="003A5A22" w14:paraId="60399C2F" w14:textId="77777777" w:rsidTr="00514D6C">
        <w:trPr>
          <w:trHeight w:val="147"/>
        </w:trPr>
        <w:tc>
          <w:tcPr>
            <w:tcW w:w="709" w:type="dxa"/>
          </w:tcPr>
          <w:p w14:paraId="3D2067A0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382" w:type="dxa"/>
          </w:tcPr>
          <w:p w14:paraId="1F344BDB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นายเกรียงศักดิ์  สานะกัง</w:t>
            </w:r>
          </w:p>
          <w:p w14:paraId="344EC529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43BC6">
              <w:rPr>
                <w:rFonts w:ascii="TH SarabunPSK" w:hAnsi="TH SarabunPSK" w:cs="TH SarabunPSK"/>
                <w:sz w:val="28"/>
              </w:rPr>
              <w:t>Miss.ilnaz</w:t>
            </w:r>
            <w:proofErr w:type="spellEnd"/>
            <w:r w:rsidRPr="00143BC6">
              <w:rPr>
                <w:rFonts w:ascii="TH SarabunPSK" w:hAnsi="TH SarabunPSK" w:cs="TH SarabunPSK"/>
                <w:sz w:val="28"/>
              </w:rPr>
              <w:t xml:space="preserve">  </w:t>
            </w:r>
            <w:proofErr w:type="spellStart"/>
            <w:r w:rsidRPr="00143BC6">
              <w:rPr>
                <w:rFonts w:ascii="TH SarabunPSK" w:hAnsi="TH SarabunPSK" w:cs="TH SarabunPSK"/>
                <w:sz w:val="28"/>
              </w:rPr>
              <w:t>Jamshidzehi</w:t>
            </w:r>
            <w:proofErr w:type="spellEnd"/>
          </w:p>
        </w:tc>
        <w:tc>
          <w:tcPr>
            <w:tcW w:w="1417" w:type="dxa"/>
          </w:tcPr>
          <w:p w14:paraId="4CEE7D00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289" w:type="dxa"/>
          </w:tcPr>
          <w:p w14:paraId="743E514C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วิเคราะห์สำนวนภาษาพาดหัวข่าวกีฬาภาษาอังกฤษในหนังสือพิมพ์ บางกอกโพสต์</w:t>
            </w:r>
          </w:p>
        </w:tc>
        <w:tc>
          <w:tcPr>
            <w:tcW w:w="709" w:type="dxa"/>
          </w:tcPr>
          <w:p w14:paraId="15C1CAD2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68E97A8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675CD8CD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FF62954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19C7B31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B2EF46B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63A31B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307534ED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B7C3414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6E69DCA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3FFC8A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9C80FC7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B12105E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0AE67F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56D" w:rsidRPr="003A5A22" w14:paraId="57C2641F" w14:textId="77777777" w:rsidTr="00514D6C">
        <w:trPr>
          <w:trHeight w:val="153"/>
        </w:trPr>
        <w:tc>
          <w:tcPr>
            <w:tcW w:w="709" w:type="dxa"/>
          </w:tcPr>
          <w:p w14:paraId="1D298F44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382" w:type="dxa"/>
          </w:tcPr>
          <w:p w14:paraId="5E69F586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นายสุดเฉลิม  ศัสตราพฤกษ์</w:t>
            </w:r>
          </w:p>
          <w:p w14:paraId="21FCFD02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ผศ.ดร.นพรัตน์  พบลาภ</w:t>
            </w:r>
          </w:p>
        </w:tc>
        <w:tc>
          <w:tcPr>
            <w:tcW w:w="1417" w:type="dxa"/>
          </w:tcPr>
          <w:p w14:paraId="0182FBB7" w14:textId="77777777" w:rsidR="00C8656D" w:rsidRPr="00143BC6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ศิลปศาสตร์</w:t>
            </w:r>
          </w:p>
        </w:tc>
        <w:tc>
          <w:tcPr>
            <w:tcW w:w="3289" w:type="dxa"/>
          </w:tcPr>
          <w:p w14:paraId="18FF419F" w14:textId="77777777" w:rsidR="00C8656D" w:rsidRPr="00143BC6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143BC6">
              <w:rPr>
                <w:rFonts w:ascii="TH SarabunPSK" w:hAnsi="TH SarabunPSK" w:cs="TH SarabunPSK"/>
                <w:sz w:val="28"/>
                <w:cs/>
              </w:rPr>
              <w:t>การพัฒนาเศรษฐกิจตามหลักปรัชญาเศรษฐกิจพอเพียงของชุมชนบ้านชายทะเลรางจันทร์จังหวัดสมุทรสาคร</w:t>
            </w:r>
          </w:p>
        </w:tc>
        <w:tc>
          <w:tcPr>
            <w:tcW w:w="709" w:type="dxa"/>
          </w:tcPr>
          <w:p w14:paraId="138535B3" w14:textId="77777777" w:rsidR="00C8656D" w:rsidRPr="00A61525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69D733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0F71A672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0B164B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262FB89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A588AC3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1D04C6E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0F10FFE4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A357ED5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14F8347" w14:textId="77777777" w:rsidR="00C8656D" w:rsidRPr="00C42152" w:rsidRDefault="00C8656D" w:rsidP="00514D6C"/>
        </w:tc>
        <w:tc>
          <w:tcPr>
            <w:tcW w:w="567" w:type="dxa"/>
          </w:tcPr>
          <w:p w14:paraId="326C02BA" w14:textId="77777777" w:rsidR="00C8656D" w:rsidRPr="00C42152" w:rsidRDefault="00C8656D" w:rsidP="00514D6C"/>
        </w:tc>
        <w:tc>
          <w:tcPr>
            <w:tcW w:w="631" w:type="dxa"/>
          </w:tcPr>
          <w:p w14:paraId="74B15B6E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530D7E33" w14:textId="77777777" w:rsidR="00C8656D" w:rsidRPr="00C42152" w:rsidRDefault="00C8656D" w:rsidP="00514D6C"/>
        </w:tc>
        <w:tc>
          <w:tcPr>
            <w:tcW w:w="645" w:type="dxa"/>
          </w:tcPr>
          <w:p w14:paraId="47AF5274" w14:textId="77777777" w:rsidR="00C8656D" w:rsidRDefault="00C8656D" w:rsidP="00514D6C"/>
        </w:tc>
        <w:tc>
          <w:tcPr>
            <w:tcW w:w="709" w:type="dxa"/>
          </w:tcPr>
          <w:p w14:paraId="2BFB0382" w14:textId="77777777" w:rsidR="00C8656D" w:rsidRPr="006558FC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87E78E" w14:textId="77777777" w:rsidR="00C8656D" w:rsidRPr="00794CEE" w:rsidRDefault="00C8656D" w:rsidP="00C8656D">
      <w:pPr>
        <w:rPr>
          <w:rFonts w:ascii="TH SarabunPSK" w:hAnsi="TH SarabunPSK" w:cs="TH SarabunPSK"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03276" wp14:editId="2DECC8BD">
                <wp:simplePos x="0" y="0"/>
                <wp:positionH relativeFrom="column">
                  <wp:posOffset>6638925</wp:posOffset>
                </wp:positionH>
                <wp:positionV relativeFrom="paragraph">
                  <wp:posOffset>319405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17745" w14:textId="77777777" w:rsidR="00C8656D" w:rsidRPr="00F91CCB" w:rsidRDefault="00C8656D" w:rsidP="00C8656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6797173" w14:textId="77777777" w:rsidR="00C8656D" w:rsidRPr="00F91CCB" w:rsidRDefault="00C8656D" w:rsidP="00C8656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6C022B61" w14:textId="77777777" w:rsidR="00C8656D" w:rsidRPr="00F91CCB" w:rsidRDefault="00C8656D" w:rsidP="00C8656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3276" id="Text Box 2" o:spid="_x0000_s1027" type="#_x0000_t202" style="position:absolute;margin-left:522.75pt;margin-top:25.15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" fillcolor="window" stroked="f" strokeweight=".5pt">
                <v:textbox>
                  <w:txbxContent>
                    <w:p w14:paraId="5CF17745" w14:textId="77777777" w:rsidR="00C8656D" w:rsidRPr="00F91CCB" w:rsidRDefault="00C8656D" w:rsidP="00C8656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6797173" w14:textId="77777777" w:rsidR="00C8656D" w:rsidRPr="00F91CCB" w:rsidRDefault="00C8656D" w:rsidP="00C8656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6C022B61" w14:textId="77777777" w:rsidR="00C8656D" w:rsidRPr="00F91CCB" w:rsidRDefault="00C8656D" w:rsidP="00C8656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CB1AD0" w14:textId="77777777" w:rsidR="00C8656D" w:rsidRPr="003A5A22" w:rsidRDefault="00C8656D" w:rsidP="00C8656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D06A70" w14:textId="77777777" w:rsidR="00C8656D" w:rsidRPr="003A5A22" w:rsidRDefault="00C8656D" w:rsidP="00C8656D">
      <w:pPr>
        <w:rPr>
          <w:rFonts w:ascii="TH SarabunPSK" w:hAnsi="TH SarabunPSK" w:cs="TH SarabunPSK"/>
          <w:sz w:val="32"/>
          <w:szCs w:val="32"/>
        </w:rPr>
      </w:pPr>
    </w:p>
    <w:p w14:paraId="425A5E56" w14:textId="77777777" w:rsidR="00C8656D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1FE1D872" w14:textId="77777777" w:rsidR="00C8656D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363940AA" w14:textId="77777777" w:rsidR="00C8656D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สมุทรสาคร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4D729CE3" w14:textId="77777777" w:rsidR="00C8656D" w:rsidRPr="006A4C8E" w:rsidRDefault="00C8656D" w:rsidP="00C865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389"/>
        <w:gridCol w:w="3544"/>
        <w:gridCol w:w="567"/>
        <w:gridCol w:w="879"/>
        <w:gridCol w:w="567"/>
        <w:gridCol w:w="822"/>
        <w:gridCol w:w="1163"/>
        <w:gridCol w:w="567"/>
        <w:gridCol w:w="567"/>
        <w:gridCol w:w="708"/>
        <w:gridCol w:w="567"/>
        <w:gridCol w:w="631"/>
        <w:gridCol w:w="645"/>
        <w:gridCol w:w="709"/>
      </w:tblGrid>
      <w:tr w:rsidR="00C8656D" w:rsidRPr="00351C97" w14:paraId="211D0E1F" w14:textId="77777777" w:rsidTr="00514D6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0F99638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4204AF72" w14:textId="77777777" w:rsidR="00C8656D" w:rsidRPr="00090A22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8CB7EBB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89" w:type="dxa"/>
            <w:vMerge w:val="restart"/>
            <w:shd w:val="clear" w:color="auto" w:fill="E2EFD9" w:themeFill="accent6" w:themeFillTint="33"/>
            <w:vAlign w:val="center"/>
          </w:tcPr>
          <w:p w14:paraId="41C9AF5D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4" w:type="dxa"/>
            <w:vMerge w:val="restart"/>
            <w:shd w:val="clear" w:color="auto" w:fill="E2EFD9" w:themeFill="accent6" w:themeFillTint="33"/>
            <w:vAlign w:val="center"/>
          </w:tcPr>
          <w:p w14:paraId="71595E0C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C79D558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998" w:type="dxa"/>
            <w:gridSpan w:val="5"/>
            <w:shd w:val="clear" w:color="auto" w:fill="E2EFD9" w:themeFill="accent6" w:themeFillTint="33"/>
            <w:vAlign w:val="center"/>
          </w:tcPr>
          <w:p w14:paraId="38FA427F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3D5DE72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EC3B339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4BF7CA1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656D" w:rsidRPr="00351C97" w14:paraId="54E430AC" w14:textId="77777777" w:rsidTr="00514D6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2B388BC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6C918D74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vMerge/>
            <w:shd w:val="clear" w:color="auto" w:fill="E2EFD9" w:themeFill="accent6" w:themeFillTint="33"/>
            <w:vAlign w:val="center"/>
          </w:tcPr>
          <w:p w14:paraId="26EC9068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E2EFD9" w:themeFill="accent6" w:themeFillTint="33"/>
          </w:tcPr>
          <w:p w14:paraId="5C6CA398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ECCF8CD" w14:textId="77777777" w:rsidR="00C8656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871B09B" w14:textId="77777777" w:rsidR="00C8656D" w:rsidRPr="006D653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79" w:type="dxa"/>
            <w:shd w:val="clear" w:color="auto" w:fill="E2EFD9" w:themeFill="accent6" w:themeFillTint="33"/>
            <w:textDirection w:val="btLr"/>
            <w:vAlign w:val="center"/>
          </w:tcPr>
          <w:p w14:paraId="2C9105DF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29B1480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822" w:type="dxa"/>
            <w:shd w:val="clear" w:color="auto" w:fill="E2EFD9" w:themeFill="accent6" w:themeFillTint="33"/>
            <w:textDirection w:val="btLr"/>
            <w:vAlign w:val="center"/>
          </w:tcPr>
          <w:p w14:paraId="226E6032" w14:textId="77777777" w:rsidR="00C8656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F6D3501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63" w:type="dxa"/>
            <w:shd w:val="clear" w:color="auto" w:fill="E2EFD9" w:themeFill="accent6" w:themeFillTint="33"/>
            <w:textDirection w:val="btLr"/>
          </w:tcPr>
          <w:p w14:paraId="1B975536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7ACB72F" w14:textId="77777777" w:rsidR="00C8656D" w:rsidRPr="00803FBE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7FC5340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129B8A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2E5B615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186F8E8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2079561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77FA6D72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D45ABFF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656D" w:rsidRPr="003A5A22" w14:paraId="262D8BBC" w14:textId="77777777" w:rsidTr="00514D6C">
        <w:trPr>
          <w:trHeight w:val="153"/>
        </w:trPr>
        <w:tc>
          <w:tcPr>
            <w:tcW w:w="709" w:type="dxa"/>
          </w:tcPr>
          <w:p w14:paraId="512C2AEC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14:paraId="267783EA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ผศ.วิษณุ  อรุณเมฆ</w:t>
            </w:r>
          </w:p>
        </w:tc>
        <w:tc>
          <w:tcPr>
            <w:tcW w:w="1389" w:type="dxa"/>
          </w:tcPr>
          <w:p w14:paraId="520C7C3A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</w:tcPr>
          <w:p w14:paraId="44069D34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ความคิดเห็นของนักศึกษาที่มีต่อการจัดการเรียนการสอนตามหลักสูตรศึกษาศาสตรบัณฑิต สาขาวิชา</w:t>
            </w:r>
          </w:p>
          <w:p w14:paraId="4CC9AF74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 มหาวิทยาลัยการกีฬาแห่งชาติ วิทยาเขตสมุทรสาคร</w:t>
            </w:r>
          </w:p>
          <w:p w14:paraId="705CCDA1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567" w:type="dxa"/>
          </w:tcPr>
          <w:p w14:paraId="3349872F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</w:tcPr>
          <w:p w14:paraId="26D3ECEB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2B34BADB" w14:textId="77777777" w:rsidR="00C8656D" w:rsidRPr="0055667E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667E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Pr="0055667E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</w:tc>
        <w:tc>
          <w:tcPr>
            <w:tcW w:w="567" w:type="dxa"/>
          </w:tcPr>
          <w:p w14:paraId="20F121FA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14:paraId="5DB1330F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</w:tcPr>
          <w:p w14:paraId="7200ABF9" w14:textId="77777777" w:rsidR="00C8656D" w:rsidRPr="00A61525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มกช.สค</w:t>
            </w:r>
          </w:p>
        </w:tc>
        <w:tc>
          <w:tcPr>
            <w:tcW w:w="567" w:type="dxa"/>
          </w:tcPr>
          <w:p w14:paraId="1ED27462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AC79013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4EECC6C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250274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EDC1753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1C77964F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CE0F4B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56D" w:rsidRPr="003A5A22" w14:paraId="42A2EFF3" w14:textId="77777777" w:rsidTr="00514D6C">
        <w:trPr>
          <w:trHeight w:val="153"/>
        </w:trPr>
        <w:tc>
          <w:tcPr>
            <w:tcW w:w="709" w:type="dxa"/>
          </w:tcPr>
          <w:p w14:paraId="3C567CD2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14:paraId="5CFF4FBE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ผศ.วิษณุ  อรุณเมฆ</w:t>
            </w:r>
          </w:p>
        </w:tc>
        <w:tc>
          <w:tcPr>
            <w:tcW w:w="1389" w:type="dxa"/>
          </w:tcPr>
          <w:p w14:paraId="49A3027E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</w:tcPr>
          <w:p w14:paraId="0DA366C8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การสร้างแบบทดสอบทักษะกีฬาเทนนิสสำหรับนักศึกษามหาวิทยาลัยการกีฬาแห่งชาติ</w:t>
            </w:r>
          </w:p>
          <w:p w14:paraId="50AAB350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FADE7CB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14:paraId="0DA22786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20D2EBD1" w14:textId="77777777" w:rsidR="00C8656D" w:rsidRPr="0055667E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667E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55667E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Pr="0055667E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  <w:p w14:paraId="56AD63E0" w14:textId="77777777" w:rsidR="00C8656D" w:rsidRPr="0055667E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4DD75FF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4F048782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3" w:type="dxa"/>
          </w:tcPr>
          <w:p w14:paraId="7BCF7830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6142D434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5BD3B803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4474539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D377865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12889D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60FEBA5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BCFCF1E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4971E3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656D" w:rsidRPr="003A5A22" w14:paraId="4D2B111E" w14:textId="77777777" w:rsidTr="00514D6C">
        <w:trPr>
          <w:trHeight w:val="147"/>
        </w:trPr>
        <w:tc>
          <w:tcPr>
            <w:tcW w:w="709" w:type="dxa"/>
          </w:tcPr>
          <w:p w14:paraId="7FDC18FC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14:paraId="39B78856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ดร.ภัทร์ธิรา         บุญเสริมส่ง</w:t>
            </w:r>
          </w:p>
          <w:p w14:paraId="50F630C5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ผู้ร่วมวิจัย ผศ.วิษณุ  อรุณเมฆ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0FB9D421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670BB24E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  <w:p w14:paraId="46C43CA4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544" w:type="dxa"/>
          </w:tcPr>
          <w:p w14:paraId="71574567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ความคิดเห็นของนักศึกษาที่มีต่อการจัดการเรียนการสอนตามหลักสูตรของมหาวิทยาลัยการกีฬาแห่งชาติ วิทยาเขตสมุทรสาคร </w:t>
            </w:r>
          </w:p>
        </w:tc>
        <w:tc>
          <w:tcPr>
            <w:tcW w:w="567" w:type="dxa"/>
          </w:tcPr>
          <w:p w14:paraId="3C0E7ADA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14:paraId="128BCF8B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18A5D2E0" w14:textId="77777777" w:rsidR="00C8656D" w:rsidRPr="0055667E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5667E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55667E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Pr="0055667E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  <w:p w14:paraId="2C97AAE0" w14:textId="77777777" w:rsidR="00C8656D" w:rsidRPr="0055667E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1832280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2ECF5B26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63" w:type="dxa"/>
          </w:tcPr>
          <w:p w14:paraId="63E881B1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69C448AD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2A250BD6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A43D54D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75ACC87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6543EB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4EB3EED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6FD9D88C" w14:textId="77777777" w:rsidR="00C8656D" w:rsidRPr="003A5A22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3555F05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3C7E9F" w14:textId="77777777" w:rsidR="00C8656D" w:rsidRDefault="00C8656D" w:rsidP="00C8656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2619F" w14:textId="77777777" w:rsidR="00C8656D" w:rsidRDefault="00C8656D" w:rsidP="00C8656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7CBA9" w14:textId="77777777" w:rsidR="00C8656D" w:rsidRDefault="00C8656D" w:rsidP="00C8656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539"/>
        <w:gridCol w:w="850"/>
        <w:gridCol w:w="454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8656D" w:rsidRPr="00351C97" w14:paraId="601B489F" w14:textId="77777777" w:rsidTr="00514D6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54CBD08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BFC9CF3" w14:textId="77777777" w:rsidR="00C8656D" w:rsidRPr="00090A22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51DBCDD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10E35908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CDB4D5D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433D13D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2EECCBA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E30E4EC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24CAF40C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90140AF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8656D" w:rsidRPr="00351C97" w14:paraId="4A7F5A7B" w14:textId="77777777" w:rsidTr="00514D6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1BDEDCE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E58BCD8" w14:textId="77777777" w:rsidR="00C8656D" w:rsidRPr="00F92F4A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D518F78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6CF9E919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9" w:type="dxa"/>
            <w:shd w:val="clear" w:color="auto" w:fill="E2EFD9" w:themeFill="accent6" w:themeFillTint="33"/>
            <w:textDirection w:val="btLr"/>
            <w:vAlign w:val="center"/>
          </w:tcPr>
          <w:p w14:paraId="4A7063AF" w14:textId="77777777" w:rsidR="00C8656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4AD174D" w14:textId="77777777" w:rsidR="00C8656D" w:rsidRPr="006D653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0" w:type="dxa"/>
            <w:shd w:val="clear" w:color="auto" w:fill="E2EFD9" w:themeFill="accent6" w:themeFillTint="33"/>
            <w:textDirection w:val="btLr"/>
            <w:vAlign w:val="center"/>
          </w:tcPr>
          <w:p w14:paraId="0F63BFF0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54" w:type="dxa"/>
            <w:shd w:val="clear" w:color="auto" w:fill="E2EFD9" w:themeFill="accent6" w:themeFillTint="33"/>
            <w:textDirection w:val="btLr"/>
            <w:vAlign w:val="center"/>
          </w:tcPr>
          <w:p w14:paraId="00C7214C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255228B" w14:textId="77777777" w:rsidR="00C8656D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71B28B5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77F570A8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DEFD31F" w14:textId="77777777" w:rsidR="00C8656D" w:rsidRPr="00803FBE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8309EE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220B5BF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BE92266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9D97DDE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7BEA430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7AD86B3" w14:textId="77777777" w:rsidR="00C8656D" w:rsidRPr="00803FBE" w:rsidRDefault="00C8656D" w:rsidP="00514D6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71562E2" w14:textId="77777777" w:rsidR="00C8656D" w:rsidRPr="00351C97" w:rsidRDefault="00C8656D" w:rsidP="00514D6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656D" w:rsidRPr="003A5A22" w14:paraId="2425F5A3" w14:textId="77777777" w:rsidTr="00514D6C">
        <w:trPr>
          <w:trHeight w:val="153"/>
        </w:trPr>
        <w:tc>
          <w:tcPr>
            <w:tcW w:w="709" w:type="dxa"/>
          </w:tcPr>
          <w:p w14:paraId="12BF0D7C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4674F7A2" w14:textId="77777777" w:rsidR="00C8656D" w:rsidRPr="009E3DCE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  <w:r w:rsidRPr="009E3DCE">
              <w:rPr>
                <w:rFonts w:ascii="TH SarabunPSK" w:hAnsi="TH SarabunPSK" w:cs="TH SarabunPSK" w:hint="cs"/>
                <w:sz w:val="28"/>
                <w:cs/>
              </w:rPr>
              <w:t>นางสาวอัจฉราพรรณ ช้างเขียว</w:t>
            </w:r>
          </w:p>
        </w:tc>
        <w:tc>
          <w:tcPr>
            <w:tcW w:w="1673" w:type="dxa"/>
          </w:tcPr>
          <w:p w14:paraId="104CD46D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E3DCE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E7E1384" w14:textId="77777777" w:rsidR="00C8656D" w:rsidRPr="009E3DCE" w:rsidRDefault="00C8656D" w:rsidP="00514D6C">
            <w:pPr>
              <w:rPr>
                <w:rFonts w:ascii="TH SarabunPSK" w:eastAsia="Calibri" w:hAnsi="TH SarabunPSK" w:cs="TH SarabunPSK"/>
                <w:sz w:val="28"/>
              </w:rPr>
            </w:pPr>
            <w:r w:rsidRPr="009E3DCE">
              <w:rPr>
                <w:rFonts w:ascii="TH SarabunPSK" w:eastAsia="Calibri" w:hAnsi="TH SarabunPSK" w:cs="TH SarabunPSK"/>
                <w:sz w:val="28"/>
                <w:cs/>
              </w:rPr>
              <w:t xml:space="preserve">ผลทันทีของการติดไคเนซิโอเทปต่อการทรงตัวและความสามารถในการทำงานในนักกีฬาที่มีอาการบาดเจ็บของข้อเท้า อายุ </w:t>
            </w:r>
            <w:r w:rsidRPr="009E3DCE">
              <w:rPr>
                <w:rFonts w:ascii="TH SarabunPSK" w:eastAsia="Calibri" w:hAnsi="TH SarabunPSK" w:cs="TH SarabunPSK"/>
                <w:sz w:val="28"/>
              </w:rPr>
              <w:t xml:space="preserve">17-25 </w:t>
            </w:r>
            <w:r w:rsidRPr="009E3DCE">
              <w:rPr>
                <w:rFonts w:ascii="TH SarabunPSK" w:eastAsia="Calibri" w:hAnsi="TH SarabunPSK" w:cs="TH SarabunPSK"/>
                <w:sz w:val="28"/>
                <w:cs/>
              </w:rPr>
              <w:t>ปี</w:t>
            </w:r>
          </w:p>
          <w:p w14:paraId="75BF9873" w14:textId="77777777" w:rsidR="00C8656D" w:rsidRPr="009E3DCE" w:rsidRDefault="00C8656D" w:rsidP="00514D6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39" w:type="dxa"/>
          </w:tcPr>
          <w:p w14:paraId="52486A63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F26467C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3A6AD9D1" w14:textId="77777777" w:rsidR="00C8656D" w:rsidRPr="00845D37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5D37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  <w:r w:rsidRPr="00845D37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  <w:p w14:paraId="3032E771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4" w:type="dxa"/>
          </w:tcPr>
          <w:p w14:paraId="2BE59C97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2B50BB9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168F7AE5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196A6FFF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23574415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65DBA72D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6A9697A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C403807" w14:textId="77777777" w:rsidR="00C8656D" w:rsidRPr="009E3DCE" w:rsidRDefault="00C8656D" w:rsidP="00514D6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6B21BB0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9DD2326" w14:textId="77777777" w:rsidR="00C8656D" w:rsidRPr="009E3DCE" w:rsidRDefault="00C8656D" w:rsidP="00514D6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39A5E72" w14:textId="77777777" w:rsidR="00C8656D" w:rsidRPr="009E3DCE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8656D" w:rsidRPr="003A5A22" w14:paraId="69042EBB" w14:textId="77777777" w:rsidTr="00514D6C">
        <w:trPr>
          <w:trHeight w:val="147"/>
        </w:trPr>
        <w:tc>
          <w:tcPr>
            <w:tcW w:w="709" w:type="dxa"/>
          </w:tcPr>
          <w:p w14:paraId="5F4D26DC" w14:textId="77777777" w:rsidR="00C8656D" w:rsidRPr="003A5A22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2DD8AC0D" w14:textId="77777777" w:rsidR="00C8656D" w:rsidRPr="00845D37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D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จุฑาทิพย์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45D37">
              <w:rPr>
                <w:rFonts w:ascii="TH SarabunPSK" w:hAnsi="TH SarabunPSK" w:cs="TH SarabunPSK"/>
                <w:sz w:val="32"/>
                <w:szCs w:val="32"/>
                <w:cs/>
              </w:rPr>
              <w:t>สร้วงสุวรรณ</w:t>
            </w:r>
          </w:p>
        </w:tc>
        <w:tc>
          <w:tcPr>
            <w:tcW w:w="1673" w:type="dxa"/>
          </w:tcPr>
          <w:p w14:paraId="6C4D384D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975CA0C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สภาพที่คาดหวังและสภาพที่เป็นจริงภา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วะผู้นำเชิงจริยธรรม 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คณะศึกษาศาสตร์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วิทยาเขตสมุทรสาคร</w:t>
            </w:r>
          </w:p>
        </w:tc>
        <w:tc>
          <w:tcPr>
            <w:tcW w:w="539" w:type="dxa"/>
          </w:tcPr>
          <w:p w14:paraId="66D513BC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7630A49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  <w:p w14:paraId="4D8E5714" w14:textId="77777777" w:rsidR="00C8656D" w:rsidRPr="00845D37" w:rsidRDefault="00C8656D" w:rsidP="00514D6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45D37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  <w:r w:rsidRPr="00845D37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  <w:p w14:paraId="68AF7BD2" w14:textId="77777777" w:rsidR="00C8656D" w:rsidRPr="00ED03C7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4" w:type="dxa"/>
          </w:tcPr>
          <w:p w14:paraId="2F2E1429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C83FD0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E44DD03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คณะศึกษาศาสตร์ </w:t>
            </w:r>
          </w:p>
          <w:p w14:paraId="72DF9CBF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มกช.สค.</w:t>
            </w:r>
          </w:p>
        </w:tc>
        <w:tc>
          <w:tcPr>
            <w:tcW w:w="567" w:type="dxa"/>
          </w:tcPr>
          <w:p w14:paraId="078D315E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EAB9EDE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8FA7B93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637079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" w:type="dxa"/>
          </w:tcPr>
          <w:p w14:paraId="7DDEA307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14:paraId="612131E9" w14:textId="77777777" w:rsidR="00C8656D" w:rsidRDefault="00C8656D" w:rsidP="00514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5184A6EA" w14:textId="77777777" w:rsidR="00C8656D" w:rsidRDefault="00C8656D" w:rsidP="00514D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819FF6" w14:textId="77777777" w:rsidR="00C8656D" w:rsidRDefault="00C8656D" w:rsidP="00C8656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E28D03" w14:textId="77777777" w:rsidR="00C8656D" w:rsidRPr="003A5A22" w:rsidRDefault="00C8656D" w:rsidP="00C8656D">
      <w:pPr>
        <w:rPr>
          <w:rFonts w:ascii="TH SarabunPSK" w:hAnsi="TH SarabunPSK" w:cs="TH SarabunPSK"/>
          <w:sz w:val="32"/>
          <w:szCs w:val="32"/>
        </w:rPr>
      </w:pPr>
    </w:p>
    <w:p w14:paraId="79489476" w14:textId="77777777" w:rsidR="00C8656D" w:rsidRPr="003A5A22" w:rsidRDefault="00C8656D" w:rsidP="00C8656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074740A" w14:textId="77777777" w:rsidR="00C8656D" w:rsidRPr="003A5A22" w:rsidRDefault="00C8656D" w:rsidP="00C8656D">
      <w:pPr>
        <w:rPr>
          <w:rFonts w:ascii="TH SarabunPSK" w:hAnsi="TH SarabunPSK" w:cs="TH SarabunPSK"/>
          <w:sz w:val="32"/>
          <w:szCs w:val="32"/>
        </w:rPr>
      </w:pPr>
    </w:p>
    <w:p w14:paraId="7331EA2B" w14:textId="77777777" w:rsidR="00C8656D" w:rsidRPr="003A5A22" w:rsidRDefault="00C8656D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C8656D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02120"/>
    <w:rsid w:val="00264DAA"/>
    <w:rsid w:val="00267816"/>
    <w:rsid w:val="00280C3D"/>
    <w:rsid w:val="00284612"/>
    <w:rsid w:val="002E2267"/>
    <w:rsid w:val="00336A4C"/>
    <w:rsid w:val="00351C97"/>
    <w:rsid w:val="00356067"/>
    <w:rsid w:val="003905C7"/>
    <w:rsid w:val="003A5A22"/>
    <w:rsid w:val="003F1B02"/>
    <w:rsid w:val="00464BBC"/>
    <w:rsid w:val="0046583D"/>
    <w:rsid w:val="004900AE"/>
    <w:rsid w:val="004C4329"/>
    <w:rsid w:val="004D39FE"/>
    <w:rsid w:val="004E0076"/>
    <w:rsid w:val="00561B92"/>
    <w:rsid w:val="00652C7F"/>
    <w:rsid w:val="006558FC"/>
    <w:rsid w:val="006A4C8E"/>
    <w:rsid w:val="006B1554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71E16"/>
    <w:rsid w:val="008E0878"/>
    <w:rsid w:val="008F75BA"/>
    <w:rsid w:val="009B006C"/>
    <w:rsid w:val="009C6850"/>
    <w:rsid w:val="009D5C70"/>
    <w:rsid w:val="009E56B9"/>
    <w:rsid w:val="00A61525"/>
    <w:rsid w:val="00AA5DBC"/>
    <w:rsid w:val="00AB3269"/>
    <w:rsid w:val="00B323B4"/>
    <w:rsid w:val="00B6473C"/>
    <w:rsid w:val="00BA6FFF"/>
    <w:rsid w:val="00BD1600"/>
    <w:rsid w:val="00BF3417"/>
    <w:rsid w:val="00C84C2D"/>
    <w:rsid w:val="00C8656D"/>
    <w:rsid w:val="00CA5C98"/>
    <w:rsid w:val="00CD2A94"/>
    <w:rsid w:val="00CF7487"/>
    <w:rsid w:val="00D22C48"/>
    <w:rsid w:val="00D72839"/>
    <w:rsid w:val="00D82F9C"/>
    <w:rsid w:val="00DB469A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FCA4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4</cp:revision>
  <cp:lastPrinted>2021-11-04T09:39:00Z</cp:lastPrinted>
  <dcterms:created xsi:type="dcterms:W3CDTF">2022-06-25T09:13:00Z</dcterms:created>
  <dcterms:modified xsi:type="dcterms:W3CDTF">2022-07-25T02:10:00Z</dcterms:modified>
</cp:coreProperties>
</file>