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3331B" w14:textId="4ABE192A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4C5C5100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0F7C78E" w14:textId="459868C3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9A16B4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</w:p>
    <w:p w14:paraId="1CAF7006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6E75C513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1695D11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12240236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0A758B77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5A741066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1A5ED6D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4592364E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53A21A9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22A0345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0CC54B8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9DAEAFD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4529AAEE" w14:textId="7777777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7164996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6D11D7AE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08C2665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7BA9D804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DD0FDCD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5A56E21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67E9480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113A1EE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38007A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4771A11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82FDE89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6F78F7DF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ECA1881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A1AD551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2767710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C29DB8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56296DE4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E6999B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43A21A7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5EBBD39E" w14:textId="77777777" w:rsidTr="00090A22">
        <w:trPr>
          <w:trHeight w:val="153"/>
        </w:trPr>
        <w:tc>
          <w:tcPr>
            <w:tcW w:w="709" w:type="dxa"/>
          </w:tcPr>
          <w:p w14:paraId="6A8F4D31" w14:textId="28455159" w:rsidR="00A62669" w:rsidRPr="003A5A22" w:rsidRDefault="00A62669" w:rsidP="00A6266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16913DC0" w14:textId="3591BD75" w:rsidR="0046583D" w:rsidRPr="003A5A22" w:rsidRDefault="00A62669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ว่าที่ร้อยตรีมนตรี  จั่นมา</w:t>
            </w:r>
          </w:p>
        </w:tc>
        <w:tc>
          <w:tcPr>
            <w:tcW w:w="1673" w:type="dxa"/>
          </w:tcPr>
          <w:p w14:paraId="5CFAA645" w14:textId="2EDFF0B1" w:rsidR="0046583D" w:rsidRPr="003A5A22" w:rsidRDefault="00A62669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16C995C3" w14:textId="579B3ECB" w:rsidR="0046583D" w:rsidRPr="003A5A22" w:rsidRDefault="00A62669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ผลของโปรแกรมการฝึกร่างกายโดยใช้การละเล่นการกระโดยางที่มีผลต่อสมรรถภาพทางกายในเด็กอายุระหว่าง 10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12 ปี </w:t>
            </w:r>
          </w:p>
        </w:tc>
        <w:tc>
          <w:tcPr>
            <w:tcW w:w="709" w:type="dxa"/>
          </w:tcPr>
          <w:p w14:paraId="4E831482" w14:textId="60FF2EEF" w:rsidR="0046583D" w:rsidRDefault="003B01F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5B6A1AF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A6583FA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84D9A6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A9E8840" w14:textId="3B45440E" w:rsidR="0046583D" w:rsidRPr="00A61525" w:rsidRDefault="003B01F2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0EDDDC04" w14:textId="0CE9EB98" w:rsidR="0046583D" w:rsidRPr="003A5A22" w:rsidRDefault="003B01F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04E33FB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2D1CA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4B1A8F4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EAB9ADE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78611BB9" w14:textId="4D889C88" w:rsidR="0046583D" w:rsidRPr="003A5A22" w:rsidRDefault="003B01F2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407189AF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5E49B461" w14:textId="77777777" w:rsidTr="00090A22">
        <w:trPr>
          <w:trHeight w:val="153"/>
        </w:trPr>
        <w:tc>
          <w:tcPr>
            <w:tcW w:w="709" w:type="dxa"/>
          </w:tcPr>
          <w:p w14:paraId="66B2347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D934119" w14:textId="5BC72269" w:rsidR="00CD2A94" w:rsidRPr="003A5A22" w:rsidRDefault="00741A13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นางสาวกาญจนา  รัตนประชารมย์</w:t>
            </w:r>
          </w:p>
        </w:tc>
        <w:tc>
          <w:tcPr>
            <w:tcW w:w="1673" w:type="dxa"/>
          </w:tcPr>
          <w:p w14:paraId="753538B1" w14:textId="2D223B36" w:rsidR="00CD2A94" w:rsidRPr="003A5A22" w:rsidRDefault="00741A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15CCCBA0" w14:textId="0A7FFC23" w:rsidR="00CD2A94" w:rsidRPr="003A5A22" w:rsidRDefault="00741A13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ิทธิผลของการใช้โปรแกรมการเสริมสร้างพลังอำนาจเพื่อป้องกันการดื่มเครื่องดื่มที่มีแอลกอฮอล์ของเด็กมัธยมศึกษาภาคเหนือ</w:t>
            </w:r>
          </w:p>
        </w:tc>
        <w:tc>
          <w:tcPr>
            <w:tcW w:w="709" w:type="dxa"/>
          </w:tcPr>
          <w:p w14:paraId="6CAC6D33" w14:textId="54037831" w:rsidR="00CD2A94" w:rsidRPr="003A5A22" w:rsidRDefault="003B01F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DE62096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07CD30F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B9EBF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A9E7D4F" w14:textId="6B508E46" w:rsidR="00CD2A94" w:rsidRPr="003A5A22" w:rsidRDefault="003B01F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4D3A0F0C" w14:textId="04FFE610" w:rsidR="00CD2A94" w:rsidRPr="003A5A22" w:rsidRDefault="003B01F2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76026E9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EC1938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345AEE8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5353E6B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54C65AEF" w14:textId="77777777" w:rsidR="00CD2A94" w:rsidRPr="003A5A22" w:rsidRDefault="00CD2A94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89B70F8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BA03E3B" w14:textId="63102609" w:rsidR="00E90202" w:rsidRDefault="0016313E" w:rsidP="00F91C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0745FCF" wp14:editId="11B8210D">
            <wp:simplePos x="0" y="0"/>
            <wp:positionH relativeFrom="column">
              <wp:posOffset>6641465</wp:posOffset>
            </wp:positionH>
            <wp:positionV relativeFrom="paragraph">
              <wp:posOffset>96520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805060" w14:textId="7D901CC1" w:rsidR="00284612" w:rsidRPr="003A5A22" w:rsidRDefault="0016313E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1FB2E" wp14:editId="0884521F">
                <wp:simplePos x="0" y="0"/>
                <wp:positionH relativeFrom="column">
                  <wp:posOffset>5645150</wp:posOffset>
                </wp:positionH>
                <wp:positionV relativeFrom="paragraph">
                  <wp:posOffset>271780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0168E2" w14:textId="77777777" w:rsidR="0016313E" w:rsidRPr="00F91CCB" w:rsidRDefault="0016313E" w:rsidP="001631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4621A1F5" w14:textId="77777777" w:rsidR="0016313E" w:rsidRPr="00F91CCB" w:rsidRDefault="0016313E" w:rsidP="001631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34F1796" w14:textId="77777777" w:rsidR="0016313E" w:rsidRPr="00F91CCB" w:rsidRDefault="0016313E" w:rsidP="001631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5C489854" w14:textId="79D83EAA" w:rsidR="0016313E" w:rsidRPr="00F91CCB" w:rsidRDefault="0016313E" w:rsidP="0016313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1FB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4.5pt;margin-top:21.4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" filled="f" stroked="f" strokeweight=".5pt">
                <v:textbox>
                  <w:txbxContent>
                    <w:p w14:paraId="790168E2" w14:textId="77777777" w:rsidR="0016313E" w:rsidRPr="00F91CCB" w:rsidRDefault="0016313E" w:rsidP="001631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4621A1F5" w14:textId="77777777" w:rsidR="0016313E" w:rsidRPr="00F91CCB" w:rsidRDefault="0016313E" w:rsidP="001631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34F1796" w14:textId="77777777" w:rsidR="0016313E" w:rsidRPr="00F91CCB" w:rsidRDefault="0016313E" w:rsidP="001631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5C489854" w14:textId="79D83EAA" w:rsidR="0016313E" w:rsidRPr="00F91CCB" w:rsidRDefault="0016313E" w:rsidP="0016313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983EED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B2F1F3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6313E"/>
    <w:rsid w:val="00164294"/>
    <w:rsid w:val="0019719D"/>
    <w:rsid w:val="001D100F"/>
    <w:rsid w:val="00264DAA"/>
    <w:rsid w:val="00267816"/>
    <w:rsid w:val="00280C3D"/>
    <w:rsid w:val="00284612"/>
    <w:rsid w:val="002E2267"/>
    <w:rsid w:val="003160DD"/>
    <w:rsid w:val="00351C97"/>
    <w:rsid w:val="00383039"/>
    <w:rsid w:val="003905C7"/>
    <w:rsid w:val="003A5A22"/>
    <w:rsid w:val="003B01F2"/>
    <w:rsid w:val="003F1B02"/>
    <w:rsid w:val="00446A5C"/>
    <w:rsid w:val="0046583D"/>
    <w:rsid w:val="004C4329"/>
    <w:rsid w:val="004D39FE"/>
    <w:rsid w:val="004E0076"/>
    <w:rsid w:val="00561B92"/>
    <w:rsid w:val="00602051"/>
    <w:rsid w:val="00612937"/>
    <w:rsid w:val="00652C7F"/>
    <w:rsid w:val="006558FC"/>
    <w:rsid w:val="006A4C8E"/>
    <w:rsid w:val="006C4AEC"/>
    <w:rsid w:val="006D653D"/>
    <w:rsid w:val="007006B9"/>
    <w:rsid w:val="00741A13"/>
    <w:rsid w:val="00750F2A"/>
    <w:rsid w:val="00790709"/>
    <w:rsid w:val="007C7814"/>
    <w:rsid w:val="007F090B"/>
    <w:rsid w:val="00803FBE"/>
    <w:rsid w:val="0080525A"/>
    <w:rsid w:val="008F75BA"/>
    <w:rsid w:val="009A16B4"/>
    <w:rsid w:val="009B006C"/>
    <w:rsid w:val="009C6850"/>
    <w:rsid w:val="00A61525"/>
    <w:rsid w:val="00A62669"/>
    <w:rsid w:val="00AA5DBC"/>
    <w:rsid w:val="00AB3269"/>
    <w:rsid w:val="00B323B4"/>
    <w:rsid w:val="00B6473C"/>
    <w:rsid w:val="00BD1600"/>
    <w:rsid w:val="00CD2A94"/>
    <w:rsid w:val="00CF7487"/>
    <w:rsid w:val="00D22C48"/>
    <w:rsid w:val="00D82F9C"/>
    <w:rsid w:val="00E1021C"/>
    <w:rsid w:val="00E42633"/>
    <w:rsid w:val="00E52269"/>
    <w:rsid w:val="00E90202"/>
    <w:rsid w:val="00E96C3F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7334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25</cp:revision>
  <cp:lastPrinted>2021-11-04T09:39:00Z</cp:lastPrinted>
  <dcterms:created xsi:type="dcterms:W3CDTF">2022-05-30T07:59:00Z</dcterms:created>
  <dcterms:modified xsi:type="dcterms:W3CDTF">2022-07-25T02:41:00Z</dcterms:modified>
</cp:coreProperties>
</file>