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407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40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A4C8E" w:rsidRPr="006A4C8E" w:rsidRDefault="00B6473C" w:rsidP="00D03A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7B0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F1CB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913C5" w:rsidRPr="003A5A22" w:rsidTr="00090A22">
        <w:trPr>
          <w:trHeight w:val="147"/>
        </w:trPr>
        <w:tc>
          <w:tcPr>
            <w:tcW w:w="709" w:type="dxa"/>
          </w:tcPr>
          <w:p w:rsidR="002913C5" w:rsidRPr="00555884" w:rsidRDefault="00C45AC7" w:rsidP="00B42F3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2913C5" w:rsidRPr="00555884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นายครรชิต  มุละสีวะ</w:t>
            </w:r>
          </w:p>
        </w:tc>
        <w:tc>
          <w:tcPr>
            <w:tcW w:w="1673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:rsidR="002913C5" w:rsidRPr="00555884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การทดสอบและสร้างเกณฑ์สมรรถภาพทางกายของนักกีฬามหาวิทยาลัย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การกีฬาแห่งชาติ  วิทยาเขตอ่างทอง</w:t>
            </w:r>
          </w:p>
        </w:tc>
        <w:tc>
          <w:tcPr>
            <w:tcW w:w="709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13C5" w:rsidRDefault="002913C5">
            <w:r w:rsidRPr="00B51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913C5" w:rsidRDefault="002913C5" w:rsidP="003D0F4D">
            <w:pPr>
              <w:jc w:val="center"/>
            </w:pPr>
            <w:r w:rsidRPr="002704B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2913C5" w:rsidRDefault="002913C5" w:rsidP="00A76D1F">
            <w:pPr>
              <w:jc w:val="center"/>
            </w:pPr>
            <w:r w:rsidRPr="001D4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13C5" w:rsidRPr="003A5A22" w:rsidRDefault="002913C5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2913C5" w:rsidRPr="003A5A22" w:rsidRDefault="002913C5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13C5" w:rsidRPr="003A5A22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3C5" w:rsidRPr="003A5A22" w:rsidTr="00090A22">
        <w:trPr>
          <w:trHeight w:val="153"/>
        </w:trPr>
        <w:tc>
          <w:tcPr>
            <w:tcW w:w="709" w:type="dxa"/>
          </w:tcPr>
          <w:p w:rsidR="002913C5" w:rsidRPr="00555884" w:rsidRDefault="00C45AC7" w:rsidP="00B42F3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985" w:type="dxa"/>
          </w:tcPr>
          <w:p w:rsidR="002913C5" w:rsidRPr="00555884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ดร.สำราญ  ศรีสังข์</w:t>
            </w:r>
          </w:p>
        </w:tc>
        <w:tc>
          <w:tcPr>
            <w:tcW w:w="1673" w:type="dxa"/>
          </w:tcPr>
          <w:p w:rsidR="002913C5" w:rsidRDefault="002913C5" w:rsidP="0098282A">
            <w:pPr>
              <w:jc w:val="center"/>
            </w:pPr>
            <w:r w:rsidRPr="00224D1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:rsidR="002913C5" w:rsidRPr="00555884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การเปลี่ยนแปลงเชิงสรีรวิทยาหลังการฝึก </w:t>
            </w:r>
            <w:r w:rsidRPr="00555884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สัปดาห์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ในนักกีฬาฟุตซอล</w:t>
            </w:r>
          </w:p>
        </w:tc>
        <w:tc>
          <w:tcPr>
            <w:tcW w:w="709" w:type="dxa"/>
          </w:tcPr>
          <w:p w:rsidR="002913C5" w:rsidRPr="00A61525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13C5" w:rsidRDefault="002913C5">
            <w:r w:rsidRPr="00B51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913C5" w:rsidRDefault="002913C5" w:rsidP="003D0F4D">
            <w:pPr>
              <w:jc w:val="center"/>
            </w:pPr>
            <w:r w:rsidRPr="002704B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2913C5" w:rsidRDefault="002913C5" w:rsidP="00A76D1F">
            <w:pPr>
              <w:jc w:val="center"/>
            </w:pPr>
            <w:r w:rsidRPr="001D4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13C5" w:rsidRPr="00C42152" w:rsidRDefault="002913C5" w:rsidP="00CD2A94"/>
        </w:tc>
        <w:tc>
          <w:tcPr>
            <w:tcW w:w="567" w:type="dxa"/>
          </w:tcPr>
          <w:p w:rsidR="002913C5" w:rsidRPr="00C42152" w:rsidRDefault="002913C5" w:rsidP="00CD2A94"/>
        </w:tc>
        <w:tc>
          <w:tcPr>
            <w:tcW w:w="631" w:type="dxa"/>
          </w:tcPr>
          <w:p w:rsidR="002913C5" w:rsidRPr="00C42152" w:rsidRDefault="002913C5" w:rsidP="00CD2A94"/>
        </w:tc>
        <w:tc>
          <w:tcPr>
            <w:tcW w:w="645" w:type="dxa"/>
          </w:tcPr>
          <w:p w:rsidR="002913C5" w:rsidRDefault="002913C5" w:rsidP="00CD2A94"/>
        </w:tc>
        <w:tc>
          <w:tcPr>
            <w:tcW w:w="709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3C5" w:rsidRPr="003A5A22" w:rsidTr="00090A22">
        <w:trPr>
          <w:trHeight w:val="153"/>
        </w:trPr>
        <w:tc>
          <w:tcPr>
            <w:tcW w:w="709" w:type="dxa"/>
          </w:tcPr>
          <w:p w:rsidR="002913C5" w:rsidRPr="00555884" w:rsidRDefault="00C45AC7" w:rsidP="00B42F3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985" w:type="dxa"/>
          </w:tcPr>
          <w:p w:rsidR="002913C5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นายชัชพงศ์ </w:t>
            </w:r>
          </w:p>
          <w:p w:rsidR="002913C5" w:rsidRPr="00555884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รัตนวีระประดิษฐ์</w:t>
            </w:r>
          </w:p>
        </w:tc>
        <w:tc>
          <w:tcPr>
            <w:tcW w:w="1673" w:type="dxa"/>
          </w:tcPr>
          <w:p w:rsidR="002913C5" w:rsidRDefault="002913C5" w:rsidP="0098282A">
            <w:pPr>
              <w:jc w:val="center"/>
            </w:pPr>
            <w:r w:rsidRPr="00224D1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:rsidR="002913C5" w:rsidRPr="00555884" w:rsidRDefault="002913C5" w:rsidP="00B42F3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ผลของการฝึกอิน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เทอร์วาลและการฝึกแบบ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เซอร์กิต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ที่ส่งผลต่อระดับสมรรถภาพเชิง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แอโรบิค ปริมาณไขมันและความแข็งแรงของกล้ามเนื้อ</w:t>
            </w:r>
          </w:p>
        </w:tc>
        <w:tc>
          <w:tcPr>
            <w:tcW w:w="709" w:type="dxa"/>
          </w:tcPr>
          <w:p w:rsidR="002913C5" w:rsidRPr="00A61525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13C5" w:rsidRDefault="002913C5">
            <w:r w:rsidRPr="00B51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913C5" w:rsidRDefault="002913C5" w:rsidP="003D0F4D">
            <w:pPr>
              <w:jc w:val="center"/>
            </w:pPr>
            <w:r w:rsidRPr="002704B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2913C5" w:rsidRDefault="002913C5" w:rsidP="00A76D1F">
            <w:pPr>
              <w:jc w:val="center"/>
            </w:pPr>
            <w:r w:rsidRPr="001D4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13C5" w:rsidRPr="00C42152" w:rsidRDefault="002913C5" w:rsidP="00CD2A94"/>
        </w:tc>
        <w:tc>
          <w:tcPr>
            <w:tcW w:w="567" w:type="dxa"/>
          </w:tcPr>
          <w:p w:rsidR="002913C5" w:rsidRPr="00C42152" w:rsidRDefault="002913C5" w:rsidP="00CD2A94"/>
        </w:tc>
        <w:tc>
          <w:tcPr>
            <w:tcW w:w="631" w:type="dxa"/>
          </w:tcPr>
          <w:p w:rsidR="002913C5" w:rsidRPr="00C42152" w:rsidRDefault="002913C5" w:rsidP="00CD2A94"/>
        </w:tc>
        <w:tc>
          <w:tcPr>
            <w:tcW w:w="645" w:type="dxa"/>
          </w:tcPr>
          <w:p w:rsidR="002913C5" w:rsidRDefault="002913C5" w:rsidP="00CD2A94"/>
        </w:tc>
        <w:tc>
          <w:tcPr>
            <w:tcW w:w="709" w:type="dxa"/>
          </w:tcPr>
          <w:p w:rsidR="002913C5" w:rsidRPr="006558FC" w:rsidRDefault="002913C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C0B35" w:rsidRDefault="00CC0B35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DC153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056EB" wp14:editId="58636503">
                <wp:simplePos x="0" y="0"/>
                <wp:positionH relativeFrom="column">
                  <wp:posOffset>5972175</wp:posOffset>
                </wp:positionH>
                <wp:positionV relativeFrom="paragraph">
                  <wp:posOffset>50165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534" w:rsidRPr="00F91CCB" w:rsidRDefault="00DC1534" w:rsidP="00DC15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:rsidR="00DC1534" w:rsidRDefault="00DC1534" w:rsidP="00DC15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="00C45A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ปัทมาภรณ์  ภู่ท้วม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C1534" w:rsidRPr="00F91CCB" w:rsidRDefault="00DC1534" w:rsidP="00DC15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เจ้า</w:t>
                            </w:r>
                            <w:r w:rsidR="00C45A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หน้าที่ประกันคุณภาพการศึกษา</w:t>
                            </w:r>
                          </w:p>
                          <w:p w:rsidR="00DC1534" w:rsidRPr="00F91CCB" w:rsidRDefault="00DC1534" w:rsidP="00DC15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056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0.25pt;margin-top:3.95pt;width:239.25pt;height:1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" fillcolor="white [3201]" stroked="f" strokeweight=".5pt">
                <v:textbox>
                  <w:txbxContent>
                    <w:p w:rsidR="00DC1534" w:rsidRPr="00F91CCB" w:rsidRDefault="00DC1534" w:rsidP="00DC15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:rsidR="00DC1534" w:rsidRDefault="00DC1534" w:rsidP="00DC15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="00C45A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ปัทมาภรณ์  ภู่ท้วม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C1534" w:rsidRPr="00F91CCB" w:rsidRDefault="00DC1534" w:rsidP="00DC15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เจ้า</w:t>
                      </w:r>
                      <w:r w:rsidR="00C45A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หน้าที่ประกันคุณภาพการศึกษา</w:t>
                      </w:r>
                    </w:p>
                    <w:p w:rsidR="00DC1534" w:rsidRPr="00F91CCB" w:rsidRDefault="00DC1534" w:rsidP="00DC15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A87C2F" w:rsidRDefault="00A87C2F" w:rsidP="00F91CCB">
      <w:pPr>
        <w:rPr>
          <w:rFonts w:ascii="TH SarabunPSK" w:hAnsi="TH SarabunPSK" w:cs="TH SarabunPSK"/>
          <w:sz w:val="32"/>
          <w:szCs w:val="32"/>
        </w:rPr>
      </w:pPr>
    </w:p>
    <w:p w:rsidR="00A87C2F" w:rsidRDefault="00A87C2F" w:rsidP="00F91CCB">
      <w:pPr>
        <w:rPr>
          <w:rFonts w:ascii="TH SarabunPSK" w:hAnsi="TH SarabunPSK" w:cs="TH SarabunPSK"/>
          <w:sz w:val="32"/>
          <w:szCs w:val="32"/>
        </w:rPr>
      </w:pPr>
    </w:p>
    <w:p w:rsidR="00A87C2F" w:rsidRDefault="00A87C2F" w:rsidP="00F91CCB">
      <w:pPr>
        <w:rPr>
          <w:rFonts w:ascii="TH SarabunPSK" w:hAnsi="TH SarabunPSK" w:cs="TH SarabunPSK"/>
          <w:sz w:val="32"/>
          <w:szCs w:val="32"/>
        </w:rPr>
      </w:pPr>
    </w:p>
    <w:p w:rsidR="00A87C2F" w:rsidRDefault="00A87C2F" w:rsidP="00A87C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A87C2F" w:rsidRDefault="00A87C2F" w:rsidP="00A87C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A87C2F" w:rsidRPr="006A4C8E" w:rsidRDefault="00A87C2F" w:rsidP="00A87C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A87C2F" w:rsidRPr="00351C97" w:rsidTr="00783F8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87C2F" w:rsidRPr="00351C97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A87C2F" w:rsidRPr="00090A22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87C2F" w:rsidRPr="00F92F4A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A87C2F" w:rsidRPr="00F92F4A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A87C2F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A87C2F" w:rsidRPr="00351C97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A87C2F" w:rsidRPr="00F92F4A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A87C2F" w:rsidRPr="00F92F4A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87C2F" w:rsidRPr="00351C97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87C2F" w:rsidRPr="00351C97" w:rsidTr="00783F8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87C2F" w:rsidRPr="00F92F4A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A87C2F" w:rsidRPr="00F92F4A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87C2F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87C2F" w:rsidRPr="006D653D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87C2F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A87C2F" w:rsidRPr="00803FBE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A87C2F" w:rsidRPr="00803FBE" w:rsidRDefault="00A87C2F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87C2F" w:rsidRPr="00351C97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87C2F" w:rsidRPr="003A5A22" w:rsidTr="00783F8B">
        <w:trPr>
          <w:trHeight w:val="153"/>
        </w:trPr>
        <w:tc>
          <w:tcPr>
            <w:tcW w:w="709" w:type="dxa"/>
          </w:tcPr>
          <w:p w:rsidR="00A87C2F" w:rsidRPr="00555884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A87C2F" w:rsidRPr="00555884" w:rsidRDefault="00A87C2F" w:rsidP="00783F8B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ผศ.กวี  ภู่พิพัฒน์</w:t>
            </w:r>
          </w:p>
        </w:tc>
        <w:tc>
          <w:tcPr>
            <w:tcW w:w="1673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87C2F" w:rsidRPr="00555884" w:rsidRDefault="00A87C2F" w:rsidP="00783F8B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แนวทางการจัดการท่องเที่ยวของนักท่องเที่ยวชาวไทยต่อการท่องเที่ยวเชิงศาสนา  กรณีศึกษา  วัดพระนอนจักรสีห์วรวิหาร  อำเภอเมือง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จังหวัดสิงห์บุรี</w:t>
            </w:r>
          </w:p>
        </w:tc>
        <w:tc>
          <w:tcPr>
            <w:tcW w:w="709" w:type="dxa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D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7C2F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7C2F" w:rsidRPr="00A61525" w:rsidRDefault="00A87C2F" w:rsidP="00783F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87C2F" w:rsidRPr="00A76D1F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6D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7C2F" w:rsidRPr="003A5A22" w:rsidRDefault="00A87C2F" w:rsidP="00783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87C2F" w:rsidRPr="003A5A22" w:rsidRDefault="00A87C2F" w:rsidP="00783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7C2F" w:rsidRPr="003A5A22" w:rsidTr="00783F8B">
        <w:trPr>
          <w:trHeight w:val="153"/>
        </w:trPr>
        <w:tc>
          <w:tcPr>
            <w:tcW w:w="709" w:type="dxa"/>
          </w:tcPr>
          <w:p w:rsidR="00A87C2F" w:rsidRPr="00555884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985" w:type="dxa"/>
          </w:tcPr>
          <w:p w:rsidR="00A87C2F" w:rsidRPr="00555884" w:rsidRDefault="00A87C2F" w:rsidP="00783F8B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ผศ..ดร.วรวิทย์ เกิดสวัสดิ์</w:t>
            </w:r>
          </w:p>
        </w:tc>
        <w:tc>
          <w:tcPr>
            <w:tcW w:w="1673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87C2F" w:rsidRPr="00555884" w:rsidRDefault="00A87C2F" w:rsidP="00783F8B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การจัดบริการสังคมสำหรับผู้สูงอายุของเทศบาลตำบล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เกษไชโย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อำเภอไชโย จังหวัดอ่างทอง</w:t>
            </w:r>
          </w:p>
        </w:tc>
        <w:tc>
          <w:tcPr>
            <w:tcW w:w="709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87C2F" w:rsidRDefault="00A87C2F" w:rsidP="00783F8B">
            <w:r w:rsidRPr="00B51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87C2F" w:rsidRDefault="00A87C2F" w:rsidP="00783F8B">
            <w:pPr>
              <w:jc w:val="center"/>
            </w:pPr>
            <w:r w:rsidRPr="002704B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87C2F" w:rsidRDefault="00A87C2F" w:rsidP="00783F8B">
            <w:pPr>
              <w:jc w:val="center"/>
            </w:pPr>
            <w:r w:rsidRPr="001D4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7C2F" w:rsidRPr="003A5A22" w:rsidRDefault="00A87C2F" w:rsidP="00783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87C2F" w:rsidRPr="003A5A22" w:rsidRDefault="00A87C2F" w:rsidP="00783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87C2F" w:rsidRPr="003A5A22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7C2F" w:rsidRPr="003A5A22" w:rsidTr="00783F8B">
        <w:trPr>
          <w:trHeight w:val="153"/>
        </w:trPr>
        <w:tc>
          <w:tcPr>
            <w:tcW w:w="709" w:type="dxa"/>
          </w:tcPr>
          <w:p w:rsidR="00A87C2F" w:rsidRPr="00555884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985" w:type="dxa"/>
          </w:tcPr>
          <w:p w:rsidR="00A87C2F" w:rsidRPr="00555884" w:rsidRDefault="00A87C2F" w:rsidP="00783F8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ดร.วาสนา โล่ห์สุวรรณ</w:t>
            </w:r>
          </w:p>
        </w:tc>
        <w:tc>
          <w:tcPr>
            <w:tcW w:w="1673" w:type="dxa"/>
          </w:tcPr>
          <w:p w:rsidR="00A87C2F" w:rsidRDefault="00A87C2F" w:rsidP="00783F8B">
            <w:pPr>
              <w:jc w:val="center"/>
            </w:pPr>
            <w:r w:rsidRPr="00B737A6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87C2F" w:rsidRPr="00555884" w:rsidRDefault="00A87C2F" w:rsidP="00783F8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การพัฒนาคุณภาพการท่องเที่ยวเชิงวัฒนธรรมในจังหวัดอ่างทอง</w:t>
            </w:r>
          </w:p>
        </w:tc>
        <w:tc>
          <w:tcPr>
            <w:tcW w:w="709" w:type="dxa"/>
          </w:tcPr>
          <w:p w:rsidR="00A87C2F" w:rsidRPr="00A61525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87C2F" w:rsidRDefault="00A87C2F" w:rsidP="00783F8B">
            <w:r w:rsidRPr="00BE69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87C2F" w:rsidRDefault="00A87C2F" w:rsidP="00783F8B">
            <w:pPr>
              <w:jc w:val="center"/>
            </w:pPr>
            <w:r w:rsidRPr="003417F6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87C2F" w:rsidRDefault="00A87C2F" w:rsidP="00783F8B">
            <w:pPr>
              <w:jc w:val="center"/>
            </w:pPr>
            <w:r w:rsidRPr="00C3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87C2F" w:rsidRPr="00C42152" w:rsidRDefault="00A87C2F" w:rsidP="00783F8B"/>
        </w:tc>
        <w:tc>
          <w:tcPr>
            <w:tcW w:w="567" w:type="dxa"/>
          </w:tcPr>
          <w:p w:rsidR="00A87C2F" w:rsidRPr="00C42152" w:rsidRDefault="00A87C2F" w:rsidP="00783F8B"/>
        </w:tc>
        <w:tc>
          <w:tcPr>
            <w:tcW w:w="631" w:type="dxa"/>
          </w:tcPr>
          <w:p w:rsidR="00A87C2F" w:rsidRPr="00C42152" w:rsidRDefault="00A87C2F" w:rsidP="00783F8B"/>
        </w:tc>
        <w:tc>
          <w:tcPr>
            <w:tcW w:w="645" w:type="dxa"/>
          </w:tcPr>
          <w:p w:rsidR="00A87C2F" w:rsidRDefault="00A87C2F" w:rsidP="00783F8B"/>
        </w:tc>
        <w:tc>
          <w:tcPr>
            <w:tcW w:w="709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7C2F" w:rsidRPr="003A5A22" w:rsidTr="00783F8B">
        <w:trPr>
          <w:trHeight w:val="153"/>
        </w:trPr>
        <w:tc>
          <w:tcPr>
            <w:tcW w:w="709" w:type="dxa"/>
          </w:tcPr>
          <w:p w:rsidR="00A87C2F" w:rsidRPr="00FF4219" w:rsidRDefault="00A87C2F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985" w:type="dxa"/>
          </w:tcPr>
          <w:p w:rsidR="00A87C2F" w:rsidRPr="00FF4219" w:rsidRDefault="00A87C2F" w:rsidP="00783F8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ผศ.ดร.วรวิทย์ เกิดสวัสดิ์</w:t>
            </w:r>
          </w:p>
        </w:tc>
        <w:tc>
          <w:tcPr>
            <w:tcW w:w="1673" w:type="dxa"/>
          </w:tcPr>
          <w:p w:rsidR="00A87C2F" w:rsidRDefault="00A87C2F" w:rsidP="00783F8B">
            <w:pPr>
              <w:jc w:val="center"/>
            </w:pPr>
            <w:r w:rsidRPr="00B737A6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87C2F" w:rsidRPr="00FF4219" w:rsidRDefault="00A87C2F" w:rsidP="00783F8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รูปแบบการจัดกิจกรรมทางกายที่เหมาะสมสำหรับนักเรียนช่วงช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ั้นที่ 1 ระดับประถมศึกษาปีที่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1- </w:t>
            </w: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 กลุ่มสาระการ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เรียนรู้สุขศึกษาและพลศึกษาในสถาน</w:t>
            </w: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การณ์โรคระบาดไวรัสโควิด 19</w:t>
            </w:r>
          </w:p>
        </w:tc>
        <w:tc>
          <w:tcPr>
            <w:tcW w:w="709" w:type="dxa"/>
          </w:tcPr>
          <w:p w:rsidR="00A87C2F" w:rsidRPr="00A61525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D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87C2F" w:rsidRDefault="00A87C2F" w:rsidP="00783F8B">
            <w:pPr>
              <w:jc w:val="center"/>
            </w:pPr>
            <w:r w:rsidRPr="003417F6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87C2F" w:rsidRDefault="00A87C2F" w:rsidP="00783F8B">
            <w:pPr>
              <w:jc w:val="center"/>
            </w:pPr>
            <w:r w:rsidRPr="00C3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87C2F" w:rsidRPr="00C42152" w:rsidRDefault="00A87C2F" w:rsidP="00783F8B"/>
        </w:tc>
        <w:tc>
          <w:tcPr>
            <w:tcW w:w="567" w:type="dxa"/>
          </w:tcPr>
          <w:p w:rsidR="00A87C2F" w:rsidRPr="00C42152" w:rsidRDefault="00A87C2F" w:rsidP="00783F8B"/>
        </w:tc>
        <w:tc>
          <w:tcPr>
            <w:tcW w:w="631" w:type="dxa"/>
          </w:tcPr>
          <w:p w:rsidR="00A87C2F" w:rsidRPr="00C42152" w:rsidRDefault="00A87C2F" w:rsidP="00783F8B"/>
        </w:tc>
        <w:tc>
          <w:tcPr>
            <w:tcW w:w="645" w:type="dxa"/>
          </w:tcPr>
          <w:p w:rsidR="00A87C2F" w:rsidRDefault="00A87C2F" w:rsidP="00783F8B"/>
        </w:tc>
        <w:tc>
          <w:tcPr>
            <w:tcW w:w="709" w:type="dxa"/>
          </w:tcPr>
          <w:p w:rsidR="00A87C2F" w:rsidRPr="006558FC" w:rsidRDefault="00A87C2F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87C2F" w:rsidRDefault="00A87C2F" w:rsidP="00A87C2F">
      <w:pPr>
        <w:rPr>
          <w:rFonts w:ascii="TH SarabunPSK" w:hAnsi="TH SarabunPSK" w:cs="TH SarabunPSK"/>
          <w:sz w:val="32"/>
          <w:szCs w:val="32"/>
        </w:rPr>
      </w:pPr>
    </w:p>
    <w:p w:rsidR="00A87C2F" w:rsidRPr="003A5A22" w:rsidRDefault="00A87C2F" w:rsidP="00A87C2F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2E80B" wp14:editId="501CE7E7">
                <wp:simplePos x="0" y="0"/>
                <wp:positionH relativeFrom="column">
                  <wp:posOffset>5972175</wp:posOffset>
                </wp:positionH>
                <wp:positionV relativeFrom="paragraph">
                  <wp:posOffset>50165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C2F" w:rsidRDefault="00A87C2F" w:rsidP="00A87C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นางสาวเกวรี  นาคทองดี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87C2F" w:rsidRPr="00F91CCB" w:rsidRDefault="00A87C2F" w:rsidP="00A87C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เจ้าพนักงานธุรการ</w:t>
                            </w:r>
                          </w:p>
                          <w:p w:rsidR="00A87C2F" w:rsidRPr="00F91CCB" w:rsidRDefault="00A87C2F" w:rsidP="00A87C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E80B" id="Text Box 2" o:spid="_x0000_s1027" type="#_x0000_t202" style="position:absolute;margin-left:470.25pt;margin-top:3.95pt;width:239.25pt;height:13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" fillcolor="window" stroked="f" strokeweight=".5pt">
                <v:textbox>
                  <w:txbxContent>
                    <w:p w:rsidR="00A87C2F" w:rsidRDefault="00A87C2F" w:rsidP="00A87C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นางสาวเกวรี  นาคทองดี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87C2F" w:rsidRPr="00F91CCB" w:rsidRDefault="00A87C2F" w:rsidP="00A87C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เจ้าพนักงานธุรการ</w:t>
                      </w:r>
                    </w:p>
                    <w:p w:rsidR="00A87C2F" w:rsidRPr="00F91CCB" w:rsidRDefault="00A87C2F" w:rsidP="00A87C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7C2F" w:rsidRPr="003A5A22" w:rsidRDefault="00A87C2F" w:rsidP="00A87C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7C2F" w:rsidRPr="003A5A22" w:rsidRDefault="00A87C2F" w:rsidP="00A87C2F">
      <w:pPr>
        <w:rPr>
          <w:rFonts w:ascii="TH SarabunPSK" w:hAnsi="TH SarabunPSK" w:cs="TH SarabunPSK"/>
          <w:sz w:val="32"/>
          <w:szCs w:val="32"/>
        </w:rPr>
      </w:pPr>
    </w:p>
    <w:p w:rsidR="00A87C2F" w:rsidRDefault="00A87C2F" w:rsidP="00F91CCB">
      <w:pPr>
        <w:rPr>
          <w:rFonts w:ascii="TH SarabunPSK" w:hAnsi="TH SarabunPSK" w:cs="TH SarabunPSK"/>
          <w:sz w:val="32"/>
          <w:szCs w:val="32"/>
        </w:rPr>
      </w:pPr>
    </w:p>
    <w:p w:rsidR="00F82059" w:rsidRDefault="00F82059" w:rsidP="00F820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F82059" w:rsidRDefault="00F82059" w:rsidP="00F820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F82059" w:rsidRPr="006A4C8E" w:rsidRDefault="00F82059" w:rsidP="00F820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82059" w:rsidRPr="00351C97" w:rsidTr="00783F8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F82059" w:rsidRPr="00351C97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F82059" w:rsidRPr="00090A22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F82059" w:rsidRPr="00F92F4A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F82059" w:rsidRPr="00F92F4A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F82059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F82059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F82059" w:rsidRPr="00351C97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F82059" w:rsidRPr="00F92F4A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F82059" w:rsidRPr="00F92F4A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F82059" w:rsidRPr="00351C97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82059" w:rsidRPr="00351C97" w:rsidTr="00783F8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F82059" w:rsidRPr="00F92F4A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F82059" w:rsidRPr="00F92F4A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F82059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F82059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F82059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F82059" w:rsidRPr="006D653D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82059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F82059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F82059" w:rsidRPr="00803FBE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F82059" w:rsidRPr="00803FBE" w:rsidRDefault="00F82059" w:rsidP="00783F8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F82059" w:rsidRPr="00351C97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059" w:rsidRPr="003A5A22" w:rsidTr="00783F8B">
        <w:trPr>
          <w:trHeight w:val="153"/>
        </w:trPr>
        <w:tc>
          <w:tcPr>
            <w:tcW w:w="709" w:type="dxa"/>
          </w:tcPr>
          <w:p w:rsidR="00F82059" w:rsidRPr="00555884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F82059" w:rsidRPr="00555884" w:rsidRDefault="00F82059" w:rsidP="00783F8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 w:hint="cs"/>
                <w:sz w:val="26"/>
                <w:szCs w:val="26"/>
                <w:cs/>
              </w:rPr>
              <w:t>น.ส.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กมลชนก วรรณกลาง</w:t>
            </w:r>
          </w:p>
        </w:tc>
        <w:tc>
          <w:tcPr>
            <w:tcW w:w="1673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F82059" w:rsidRPr="00555884" w:rsidRDefault="00F82059" w:rsidP="00783F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ัฒนาทักษะด้านการสร้างสรรค์และนวัตกรรมโยใช้การเรียนรู้แบบผสมผสานของนักศึกษาสาขาวิชาพลศึกษาคณะศึกษาศาสตร์มหาวิทยาลัยการกีฬาแห่งชาติ</w:t>
            </w:r>
          </w:p>
        </w:tc>
        <w:tc>
          <w:tcPr>
            <w:tcW w:w="709" w:type="dxa"/>
          </w:tcPr>
          <w:p w:rsidR="00F82059" w:rsidRPr="00A61525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82059" w:rsidRDefault="00F82059" w:rsidP="00783F8B">
            <w:r w:rsidRPr="00BE69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82059" w:rsidRDefault="00F82059" w:rsidP="00783F8B">
            <w:pPr>
              <w:jc w:val="center"/>
            </w:pPr>
            <w:r w:rsidRPr="002704B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F82059" w:rsidRDefault="00F82059" w:rsidP="00783F8B">
            <w:pPr>
              <w:jc w:val="center"/>
            </w:pPr>
            <w:r w:rsidRPr="001D46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2059" w:rsidRPr="00C42152" w:rsidRDefault="00F82059" w:rsidP="00783F8B"/>
        </w:tc>
        <w:tc>
          <w:tcPr>
            <w:tcW w:w="567" w:type="dxa"/>
          </w:tcPr>
          <w:p w:rsidR="00F82059" w:rsidRPr="00C42152" w:rsidRDefault="00F82059" w:rsidP="00783F8B"/>
        </w:tc>
        <w:tc>
          <w:tcPr>
            <w:tcW w:w="631" w:type="dxa"/>
          </w:tcPr>
          <w:p w:rsidR="00F82059" w:rsidRPr="00C42152" w:rsidRDefault="00F82059" w:rsidP="00783F8B"/>
        </w:tc>
        <w:tc>
          <w:tcPr>
            <w:tcW w:w="645" w:type="dxa"/>
          </w:tcPr>
          <w:p w:rsidR="00F82059" w:rsidRDefault="00F82059" w:rsidP="00783F8B"/>
        </w:tc>
        <w:tc>
          <w:tcPr>
            <w:tcW w:w="709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059" w:rsidRPr="003A5A22" w:rsidTr="00783F8B">
        <w:trPr>
          <w:trHeight w:val="153"/>
        </w:trPr>
        <w:tc>
          <w:tcPr>
            <w:tcW w:w="709" w:type="dxa"/>
          </w:tcPr>
          <w:p w:rsidR="00F82059" w:rsidRPr="00555884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985" w:type="dxa"/>
          </w:tcPr>
          <w:p w:rsidR="00F82059" w:rsidRPr="00555884" w:rsidRDefault="00F82059" w:rsidP="00783F8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รศ.ดร.วิทเวช วงศ์เพม</w:t>
            </w:r>
          </w:p>
        </w:tc>
        <w:tc>
          <w:tcPr>
            <w:tcW w:w="1673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F82059" w:rsidRPr="00555884" w:rsidRDefault="00F82059" w:rsidP="00783F8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ผลการใช้แบบฝึกความคล่องตัวที่มีต่อความสามารถรับลูกหยอดในกีฬา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เซปักตะกร้อ ของนักกีฬาเซปักตะกร้อ มหาวิทยาลัยการกีฬาแห่งชาติ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วิทยาเขตอ่างทอง ประจำปี </w:t>
            </w:r>
            <w:r w:rsidRPr="00555884">
              <w:rPr>
                <w:rFonts w:ascii="TH SarabunPSK" w:hAnsi="TH SarabunPSK" w:cs="TH SarabunPSK"/>
                <w:sz w:val="26"/>
                <w:szCs w:val="26"/>
              </w:rPr>
              <w:t>2563</w:t>
            </w:r>
          </w:p>
        </w:tc>
        <w:tc>
          <w:tcPr>
            <w:tcW w:w="709" w:type="dxa"/>
          </w:tcPr>
          <w:p w:rsidR="00F82059" w:rsidRPr="00A61525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82059" w:rsidRDefault="00F82059" w:rsidP="00783F8B">
            <w:r w:rsidRPr="00BE69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82059" w:rsidRDefault="00F82059" w:rsidP="00783F8B">
            <w:pPr>
              <w:jc w:val="center"/>
            </w:pPr>
            <w:r w:rsidRPr="003417F6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F82059" w:rsidRDefault="00F82059" w:rsidP="00783F8B">
            <w:pPr>
              <w:jc w:val="center"/>
            </w:pPr>
            <w:r w:rsidRPr="00C3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2059" w:rsidRPr="00C42152" w:rsidRDefault="00F82059" w:rsidP="00783F8B"/>
        </w:tc>
        <w:tc>
          <w:tcPr>
            <w:tcW w:w="567" w:type="dxa"/>
          </w:tcPr>
          <w:p w:rsidR="00F82059" w:rsidRPr="00C42152" w:rsidRDefault="00F82059" w:rsidP="00783F8B"/>
        </w:tc>
        <w:tc>
          <w:tcPr>
            <w:tcW w:w="631" w:type="dxa"/>
          </w:tcPr>
          <w:p w:rsidR="00F82059" w:rsidRPr="00C42152" w:rsidRDefault="00F82059" w:rsidP="00783F8B"/>
        </w:tc>
        <w:tc>
          <w:tcPr>
            <w:tcW w:w="645" w:type="dxa"/>
          </w:tcPr>
          <w:p w:rsidR="00F82059" w:rsidRDefault="00F82059" w:rsidP="00783F8B"/>
        </w:tc>
        <w:tc>
          <w:tcPr>
            <w:tcW w:w="709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059" w:rsidRPr="003A5A22" w:rsidTr="00783F8B">
        <w:trPr>
          <w:trHeight w:val="153"/>
        </w:trPr>
        <w:tc>
          <w:tcPr>
            <w:tcW w:w="709" w:type="dxa"/>
          </w:tcPr>
          <w:p w:rsidR="00F82059" w:rsidRPr="00555884" w:rsidRDefault="00F82059" w:rsidP="00783F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985" w:type="dxa"/>
          </w:tcPr>
          <w:p w:rsidR="00F82059" w:rsidRPr="00555884" w:rsidRDefault="00F82059" w:rsidP="00783F8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ดร.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สาคร เพ็ชรสีม่วง</w:t>
            </w:r>
          </w:p>
        </w:tc>
        <w:tc>
          <w:tcPr>
            <w:tcW w:w="1673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F82059" w:rsidRPr="00555884" w:rsidRDefault="00F82059" w:rsidP="00783F8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การพัฒนาแบบวัดความฉลาดทางสังคมสำหรับนักศึกษาคณะศึกษาศาสตร์ มหาวิทยาลัยการกีฬาแห่งชาติ วิทยาเขตอ่างทอง</w:t>
            </w:r>
          </w:p>
        </w:tc>
        <w:tc>
          <w:tcPr>
            <w:tcW w:w="709" w:type="dxa"/>
          </w:tcPr>
          <w:p w:rsidR="00F82059" w:rsidRPr="00A61525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82059" w:rsidRDefault="00F82059" w:rsidP="00783F8B">
            <w:r w:rsidRPr="00BE69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82059" w:rsidRDefault="00F82059" w:rsidP="00783F8B">
            <w:pPr>
              <w:jc w:val="center"/>
            </w:pPr>
            <w:r w:rsidRPr="003417F6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F82059" w:rsidRDefault="00F82059" w:rsidP="00783F8B">
            <w:pPr>
              <w:jc w:val="center"/>
            </w:pPr>
            <w:r w:rsidRPr="00C3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2059" w:rsidRPr="00C42152" w:rsidRDefault="00F82059" w:rsidP="00783F8B"/>
        </w:tc>
        <w:tc>
          <w:tcPr>
            <w:tcW w:w="567" w:type="dxa"/>
          </w:tcPr>
          <w:p w:rsidR="00F82059" w:rsidRPr="00C42152" w:rsidRDefault="00F82059" w:rsidP="00783F8B"/>
        </w:tc>
        <w:tc>
          <w:tcPr>
            <w:tcW w:w="631" w:type="dxa"/>
          </w:tcPr>
          <w:p w:rsidR="00F82059" w:rsidRPr="00C42152" w:rsidRDefault="00F82059" w:rsidP="00783F8B"/>
        </w:tc>
        <w:tc>
          <w:tcPr>
            <w:tcW w:w="645" w:type="dxa"/>
          </w:tcPr>
          <w:p w:rsidR="00F82059" w:rsidRDefault="00F82059" w:rsidP="00783F8B"/>
        </w:tc>
        <w:tc>
          <w:tcPr>
            <w:tcW w:w="709" w:type="dxa"/>
          </w:tcPr>
          <w:p w:rsidR="00F82059" w:rsidRPr="006558FC" w:rsidRDefault="00F82059" w:rsidP="00783F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2059" w:rsidRDefault="00F82059" w:rsidP="00F82059">
      <w:pPr>
        <w:rPr>
          <w:rFonts w:ascii="TH SarabunPSK" w:hAnsi="TH SarabunPSK" w:cs="TH SarabunPSK"/>
          <w:sz w:val="32"/>
          <w:szCs w:val="32"/>
        </w:rPr>
      </w:pPr>
    </w:p>
    <w:p w:rsidR="00F82059" w:rsidRPr="003A5A22" w:rsidRDefault="00F82059" w:rsidP="00F82059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1F6D6" wp14:editId="2F171DF9">
                <wp:simplePos x="0" y="0"/>
                <wp:positionH relativeFrom="column">
                  <wp:posOffset>5972175</wp:posOffset>
                </wp:positionH>
                <wp:positionV relativeFrom="paragraph">
                  <wp:posOffset>50165</wp:posOffset>
                </wp:positionV>
                <wp:extent cx="3038475" cy="1657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2059" w:rsidRDefault="00F82059" w:rsidP="00F820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นางสาวเกวรี  นาคทองดี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82059" w:rsidRPr="00F91CCB" w:rsidRDefault="00F82059" w:rsidP="00F820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เจ้าพนักงานธุรการ</w:t>
                            </w:r>
                          </w:p>
                          <w:p w:rsidR="00F82059" w:rsidRPr="00F91CCB" w:rsidRDefault="00F82059" w:rsidP="00F820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F6D6" id="Text Box 3" o:spid="_x0000_s1028" type="#_x0000_t202" style="position:absolute;margin-left:470.25pt;margin-top:3.95pt;width:239.25pt;height:1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" fillcolor="window" stroked="f" strokeweight=".5pt">
                <v:textbox>
                  <w:txbxContent>
                    <w:p w:rsidR="00F82059" w:rsidRDefault="00F82059" w:rsidP="00F820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นางสาวเกวรี  นาคทองดี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82059" w:rsidRPr="00F91CCB" w:rsidRDefault="00F82059" w:rsidP="00F820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เจ้าพนักงานธุรการ</w:t>
                      </w:r>
                    </w:p>
                    <w:p w:rsidR="00F82059" w:rsidRPr="00F91CCB" w:rsidRDefault="00F82059" w:rsidP="00F820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059" w:rsidRPr="003A5A22" w:rsidRDefault="00F82059" w:rsidP="00F820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2059" w:rsidRPr="003A5A22" w:rsidRDefault="00F82059" w:rsidP="00F82059">
      <w:pPr>
        <w:rPr>
          <w:rFonts w:ascii="TH SarabunPSK" w:hAnsi="TH SarabunPSK" w:cs="TH SarabunPSK"/>
          <w:sz w:val="32"/>
          <w:szCs w:val="32"/>
        </w:rPr>
      </w:pPr>
    </w:p>
    <w:p w:rsidR="00F82059" w:rsidRPr="003A5A22" w:rsidRDefault="00F82059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F82059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9494C"/>
    <w:rsid w:val="000F2D2B"/>
    <w:rsid w:val="00164294"/>
    <w:rsid w:val="0019719D"/>
    <w:rsid w:val="001D100F"/>
    <w:rsid w:val="00264DAA"/>
    <w:rsid w:val="00267816"/>
    <w:rsid w:val="00280C3D"/>
    <w:rsid w:val="00284612"/>
    <w:rsid w:val="002913C5"/>
    <w:rsid w:val="002E2267"/>
    <w:rsid w:val="00351C97"/>
    <w:rsid w:val="003905C7"/>
    <w:rsid w:val="003A5A22"/>
    <w:rsid w:val="003D0F4D"/>
    <w:rsid w:val="003F1B02"/>
    <w:rsid w:val="00407C63"/>
    <w:rsid w:val="0046583D"/>
    <w:rsid w:val="004C4329"/>
    <w:rsid w:val="004D39FE"/>
    <w:rsid w:val="004E0076"/>
    <w:rsid w:val="00561B92"/>
    <w:rsid w:val="00652C7F"/>
    <w:rsid w:val="006558FC"/>
    <w:rsid w:val="006A4C8E"/>
    <w:rsid w:val="006C4AEC"/>
    <w:rsid w:val="006D653D"/>
    <w:rsid w:val="007006B9"/>
    <w:rsid w:val="00750F2A"/>
    <w:rsid w:val="00790709"/>
    <w:rsid w:val="007B0F34"/>
    <w:rsid w:val="007C7814"/>
    <w:rsid w:val="007F090B"/>
    <w:rsid w:val="00803FBE"/>
    <w:rsid w:val="0080525A"/>
    <w:rsid w:val="008F75BA"/>
    <w:rsid w:val="0098282A"/>
    <w:rsid w:val="009B006C"/>
    <w:rsid w:val="009C6850"/>
    <w:rsid w:val="009D5C70"/>
    <w:rsid w:val="00A61525"/>
    <w:rsid w:val="00A76D1F"/>
    <w:rsid w:val="00A87C2F"/>
    <w:rsid w:val="00AA5DBC"/>
    <w:rsid w:val="00AB3269"/>
    <w:rsid w:val="00B323B4"/>
    <w:rsid w:val="00B6473C"/>
    <w:rsid w:val="00BD1600"/>
    <w:rsid w:val="00C30FF5"/>
    <w:rsid w:val="00C45AC7"/>
    <w:rsid w:val="00CC0B35"/>
    <w:rsid w:val="00CD2A94"/>
    <w:rsid w:val="00CF7487"/>
    <w:rsid w:val="00D03A1E"/>
    <w:rsid w:val="00D22C48"/>
    <w:rsid w:val="00D82F9C"/>
    <w:rsid w:val="00DC1534"/>
    <w:rsid w:val="00DF1CB6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8205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4B055-EFB7-4A12-A8E3-1A3A4F5D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7</cp:revision>
  <cp:lastPrinted>2021-11-04T09:39:00Z</cp:lastPrinted>
  <dcterms:created xsi:type="dcterms:W3CDTF">2022-07-07T03:57:00Z</dcterms:created>
  <dcterms:modified xsi:type="dcterms:W3CDTF">2022-07-25T03:39:00Z</dcterms:modified>
</cp:coreProperties>
</file>