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50F06" w14:textId="3552BAC6" w:rsidR="002E2267" w:rsidRDefault="00284612" w:rsidP="002B0D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2E2267"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FF30B0B" w14:textId="60E9CF01"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A31E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เชียงใหม่ </w:t>
      </w:r>
    </w:p>
    <w:p w14:paraId="79FB5193" w14:textId="77777777"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4"/>
        <w:gridCol w:w="2520"/>
        <w:gridCol w:w="1350"/>
        <w:gridCol w:w="2700"/>
        <w:gridCol w:w="540"/>
        <w:gridCol w:w="540"/>
        <w:gridCol w:w="630"/>
        <w:gridCol w:w="630"/>
        <w:gridCol w:w="2520"/>
        <w:gridCol w:w="720"/>
        <w:gridCol w:w="540"/>
        <w:gridCol w:w="450"/>
        <w:gridCol w:w="720"/>
        <w:gridCol w:w="1087"/>
        <w:gridCol w:w="851"/>
      </w:tblGrid>
      <w:tr w:rsidR="00C751FD" w:rsidRPr="00F92F4A" w14:paraId="7EBA6994" w14:textId="77777777" w:rsidTr="00D02E65">
        <w:trPr>
          <w:trHeight w:val="366"/>
        </w:trPr>
        <w:tc>
          <w:tcPr>
            <w:tcW w:w="504" w:type="dxa"/>
            <w:vMerge w:val="restart"/>
            <w:shd w:val="clear" w:color="auto" w:fill="E2EFD9" w:themeFill="accent6" w:themeFillTint="33"/>
            <w:vAlign w:val="center"/>
          </w:tcPr>
          <w:p w14:paraId="39757787" w14:textId="77777777"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6A774B16" w14:textId="77777777"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D886B0C" w14:textId="77777777" w:rsidR="00C751FD" w:rsidRPr="00DE7CC6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350" w:type="dxa"/>
            <w:vMerge w:val="restart"/>
            <w:shd w:val="clear" w:color="auto" w:fill="E2EFD9" w:themeFill="accent6" w:themeFillTint="33"/>
            <w:vAlign w:val="center"/>
          </w:tcPr>
          <w:p w14:paraId="757FA650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700" w:type="dxa"/>
            <w:vMerge w:val="restart"/>
            <w:shd w:val="clear" w:color="auto" w:fill="E2EFD9" w:themeFill="accent6" w:themeFillTint="33"/>
            <w:vAlign w:val="center"/>
          </w:tcPr>
          <w:p w14:paraId="3D1C4E1D" w14:textId="77777777" w:rsidR="00C751FD" w:rsidRDefault="00C751FD" w:rsidP="003534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01ED7C8A" w14:textId="77777777" w:rsidR="00C751FD" w:rsidRDefault="00C751FD" w:rsidP="003534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340" w:type="dxa"/>
            <w:gridSpan w:val="4"/>
            <w:shd w:val="clear" w:color="auto" w:fill="E2EFD9" w:themeFill="accent6" w:themeFillTint="33"/>
          </w:tcPr>
          <w:p w14:paraId="0ECF70FC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472E2587" w14:textId="77777777" w:rsidR="00C751FD" w:rsidRPr="00CB1CA8" w:rsidRDefault="00C751FD" w:rsidP="00042B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ชื่อวารสารวิชาการ/</w:t>
            </w: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430" w:type="dxa"/>
            <w:gridSpan w:val="4"/>
            <w:shd w:val="clear" w:color="auto" w:fill="E2EFD9" w:themeFill="accent6" w:themeFillTint="33"/>
            <w:vAlign w:val="center"/>
          </w:tcPr>
          <w:p w14:paraId="50627C71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08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6D4CD111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36FD6719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3268EF8B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2E65" w:rsidRPr="00F92F4A" w14:paraId="4C6EDC4B" w14:textId="77777777" w:rsidTr="00D02E65">
        <w:trPr>
          <w:cantSplit/>
          <w:trHeight w:val="1890"/>
        </w:trPr>
        <w:tc>
          <w:tcPr>
            <w:tcW w:w="504" w:type="dxa"/>
            <w:vMerge/>
            <w:shd w:val="clear" w:color="auto" w:fill="E2EFD9" w:themeFill="accent6" w:themeFillTint="33"/>
            <w:vAlign w:val="center"/>
          </w:tcPr>
          <w:p w14:paraId="50715AE9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E2EFD9" w:themeFill="accent6" w:themeFillTint="33"/>
            <w:vAlign w:val="center"/>
          </w:tcPr>
          <w:p w14:paraId="27B97822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shd w:val="clear" w:color="auto" w:fill="E2EFD9" w:themeFill="accent6" w:themeFillTint="33"/>
            <w:vAlign w:val="center"/>
          </w:tcPr>
          <w:p w14:paraId="114281E0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E2EFD9" w:themeFill="accent6" w:themeFillTint="33"/>
          </w:tcPr>
          <w:p w14:paraId="3F7D39D4" w14:textId="77777777" w:rsidR="00C751FD" w:rsidRDefault="00C751FD" w:rsidP="003534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4220507C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6CBC700C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142375BF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2F68DDC1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20" w:type="dxa"/>
            <w:vMerge/>
            <w:shd w:val="clear" w:color="auto" w:fill="E2EFD9" w:themeFill="accent6" w:themeFillTint="33"/>
            <w:textDirection w:val="btLr"/>
          </w:tcPr>
          <w:p w14:paraId="651005E2" w14:textId="77777777" w:rsidR="00C751FD" w:rsidRPr="00CB1CA8" w:rsidRDefault="00C751FD" w:rsidP="00042B9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32BEA7F6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73E61AE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0F363DD6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2EEEE441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1DB75D38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1E7FEB63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087" w:type="dxa"/>
            <w:vMerge/>
            <w:shd w:val="clear" w:color="auto" w:fill="E2EFD9" w:themeFill="accent6" w:themeFillTint="33"/>
            <w:vAlign w:val="center"/>
          </w:tcPr>
          <w:p w14:paraId="2C75F7BA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44AD6E57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2E65" w:rsidRPr="003A5A22" w14:paraId="3C260708" w14:textId="77777777" w:rsidTr="00D02E65">
        <w:trPr>
          <w:trHeight w:val="103"/>
        </w:trPr>
        <w:tc>
          <w:tcPr>
            <w:tcW w:w="504" w:type="dxa"/>
          </w:tcPr>
          <w:p w14:paraId="5405F72C" w14:textId="4C288C8A" w:rsidR="00A31E7C" w:rsidRPr="003534A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06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520" w:type="dxa"/>
          </w:tcPr>
          <w:p w14:paraId="03E8293B" w14:textId="4AA46698" w:rsidR="00A31E7C" w:rsidRPr="001675B8" w:rsidRDefault="00A31E7C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กุสุมา</w:t>
            </w:r>
            <w:r w:rsidRPr="00052C26">
              <w:rPr>
                <w:rFonts w:ascii="TH SarabunPSK" w:hAnsi="TH SarabunPSK" w:cs="TH SarabunPSK" w:hint="cs"/>
                <w:color w:val="000000"/>
                <w:sz w:val="28"/>
              </w:rPr>
              <w:t xml:space="preserve"> </w:t>
            </w:r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บัวใหญ่</w:t>
            </w:r>
          </w:p>
        </w:tc>
        <w:tc>
          <w:tcPr>
            <w:tcW w:w="1350" w:type="dxa"/>
            <w:vMerge w:val="restart"/>
          </w:tcPr>
          <w:p w14:paraId="2000B49B" w14:textId="77777777" w:rsidR="00A31E7C" w:rsidRDefault="00A31E7C" w:rsidP="003534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1D5A8D" w14:textId="77777777" w:rsidR="00A31E7C" w:rsidRDefault="00A31E7C" w:rsidP="003534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27AE90" w14:textId="77777777" w:rsidR="00A31E7C" w:rsidRDefault="00A31E7C" w:rsidP="003534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827287" w14:textId="70608DE5" w:rsidR="00A31E7C" w:rsidRPr="006067CC" w:rsidRDefault="00A31E7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358B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700" w:type="dxa"/>
            <w:vMerge w:val="restart"/>
          </w:tcPr>
          <w:p w14:paraId="43308440" w14:textId="77777777" w:rsidR="00A31E7C" w:rsidRDefault="00A31E7C" w:rsidP="003534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70AACB" w14:textId="374E610B" w:rsidR="00A31E7C" w:rsidRPr="006067CC" w:rsidRDefault="00A31E7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54F8">
              <w:rPr>
                <w:rFonts w:ascii="TH SarabunPSK" w:hAnsi="TH SarabunPSK" w:cs="TH SarabunPSK"/>
                <w:sz w:val="28"/>
                <w:cs/>
              </w:rPr>
              <w:t>ผลของการใช้โปรแกรมการฝึกทักษะกีฬายูโดเพื่อพัฒนาสมรรถภาพทางกลไกของนักศึกษาชั้นปีที่ 1 ที่มีสมรรถภาพทางกายต่ำ</w:t>
            </w:r>
          </w:p>
        </w:tc>
        <w:tc>
          <w:tcPr>
            <w:tcW w:w="540" w:type="dxa"/>
            <w:vMerge w:val="restart"/>
          </w:tcPr>
          <w:p w14:paraId="0454EA11" w14:textId="77777777" w:rsidR="00A31E7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48A44A1E" w14:textId="77777777" w:rsidR="00A31E7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 w:val="restart"/>
          </w:tcPr>
          <w:p w14:paraId="61BC46B9" w14:textId="77777777" w:rsidR="00A31E7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 w:val="restart"/>
          </w:tcPr>
          <w:p w14:paraId="516049D2" w14:textId="77777777" w:rsidR="00CB1CA8" w:rsidRDefault="00CB1CA8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189A6" w14:textId="77777777" w:rsidR="00CB1CA8" w:rsidRDefault="00CB1CA8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0E75F4" w14:textId="77777777" w:rsidR="00CB1CA8" w:rsidRDefault="00CB1CA8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F221A5" w14:textId="2D6AAA27" w:rsidR="00A31E7C" w:rsidRDefault="00CB1CA8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20" w:type="dxa"/>
            <w:vMerge w:val="restart"/>
          </w:tcPr>
          <w:p w14:paraId="1A8950BC" w14:textId="77777777" w:rsidR="00042B97" w:rsidRPr="00CB1CA8" w:rsidRDefault="00042B97" w:rsidP="00042B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1D1AB0" w14:textId="77777777" w:rsidR="00042B97" w:rsidRPr="00CB1CA8" w:rsidRDefault="00042B97" w:rsidP="00042B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0162C5" w14:textId="20EAE9EE" w:rsidR="00A31E7C" w:rsidRPr="00CB1CA8" w:rsidRDefault="00042B97" w:rsidP="00042B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1CA8">
              <w:rPr>
                <w:rFonts w:ascii="TH SarabunPSK" w:hAnsi="TH SarabunPSK" w:cs="TH SarabunPSK" w:hint="cs"/>
                <w:sz w:val="28"/>
                <w:cs/>
              </w:rPr>
              <w:t>ประชุมวิชาการระดับนานาชาติสถาบันการพลศึกษา ครั้งที่ 8 ระหว่างวันที่ 19-21 สิงหาคม 2561</w:t>
            </w:r>
          </w:p>
        </w:tc>
        <w:tc>
          <w:tcPr>
            <w:tcW w:w="720" w:type="dxa"/>
            <w:vMerge w:val="restart"/>
          </w:tcPr>
          <w:p w14:paraId="223729BC" w14:textId="77777777" w:rsidR="00A31E7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3948E90A" w14:textId="77777777" w:rsidR="00A31E7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vMerge w:val="restart"/>
          </w:tcPr>
          <w:p w14:paraId="3D20F302" w14:textId="77777777" w:rsidR="00A31E7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</w:tcPr>
          <w:p w14:paraId="34176D6B" w14:textId="77777777" w:rsidR="00A31E7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vMerge w:val="restart"/>
          </w:tcPr>
          <w:p w14:paraId="01CD659C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14:paraId="3FBFCCF1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7AC56BCE" w14:textId="77777777" w:rsidTr="00D02E65">
        <w:trPr>
          <w:trHeight w:val="103"/>
        </w:trPr>
        <w:tc>
          <w:tcPr>
            <w:tcW w:w="504" w:type="dxa"/>
          </w:tcPr>
          <w:p w14:paraId="19E88158" w14:textId="54EDBC03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406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520" w:type="dxa"/>
          </w:tcPr>
          <w:p w14:paraId="07B6D2BB" w14:textId="4B0E5B8C" w:rsidR="00A31E7C" w:rsidRPr="00D02E65" w:rsidRDefault="00A31E7C" w:rsidP="003534A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สุรชัย พันธ์กำเนิด</w:t>
            </w:r>
          </w:p>
        </w:tc>
        <w:tc>
          <w:tcPr>
            <w:tcW w:w="1350" w:type="dxa"/>
            <w:vMerge/>
          </w:tcPr>
          <w:p w14:paraId="0BBF0789" w14:textId="77777777" w:rsidR="00A31E7C" w:rsidRPr="006067CC" w:rsidRDefault="00A31E7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3A90BDB4" w14:textId="77777777" w:rsidR="00A31E7C" w:rsidRPr="006067CC" w:rsidRDefault="00A31E7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5DCA7F4D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C828FCE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7D39BB6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0C099912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6741F611" w14:textId="77777777" w:rsidR="00A31E7C" w:rsidRPr="00CB1CA8" w:rsidRDefault="00A31E7C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6889E2A9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0CC94A3C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2131954C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0639529D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602307E2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3AF24171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3422F116" w14:textId="77777777" w:rsidTr="00D02E65">
        <w:trPr>
          <w:trHeight w:val="99"/>
        </w:trPr>
        <w:tc>
          <w:tcPr>
            <w:tcW w:w="504" w:type="dxa"/>
          </w:tcPr>
          <w:p w14:paraId="02C5C34A" w14:textId="5D8B4219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06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520" w:type="dxa"/>
          </w:tcPr>
          <w:p w14:paraId="66DA0D28" w14:textId="77777777" w:rsidR="00D02E65" w:rsidRDefault="00A31E7C" w:rsidP="003534A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ผู้ช่วยศาสตราจารย์ดุสิต </w:t>
            </w:r>
          </w:p>
          <w:p w14:paraId="77E18E53" w14:textId="00DAD996" w:rsidR="00A31E7C" w:rsidRPr="003534AC" w:rsidRDefault="00A31E7C" w:rsidP="003534A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สุขประเสริฐ</w:t>
            </w:r>
          </w:p>
        </w:tc>
        <w:tc>
          <w:tcPr>
            <w:tcW w:w="1350" w:type="dxa"/>
            <w:vMerge/>
          </w:tcPr>
          <w:p w14:paraId="231DF8F2" w14:textId="77777777" w:rsidR="00A31E7C" w:rsidRPr="006067CC" w:rsidRDefault="00A31E7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4FE430F5" w14:textId="77777777" w:rsidR="00A31E7C" w:rsidRPr="006067CC" w:rsidRDefault="00A31E7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00370711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A16C568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6A00365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3AF0F09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5DE0A1D6" w14:textId="77777777" w:rsidR="00A31E7C" w:rsidRPr="00CB1CA8" w:rsidRDefault="00A31E7C" w:rsidP="00042B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vMerge/>
          </w:tcPr>
          <w:p w14:paraId="0DAD7938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3101117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2A6C7E97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1F413B87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24956743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12A7382E" w14:textId="77777777" w:rsidR="00A31E7C" w:rsidRPr="003A5A22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44FE1F5A" w14:textId="77777777" w:rsidTr="00D02E65">
        <w:trPr>
          <w:trHeight w:val="103"/>
        </w:trPr>
        <w:tc>
          <w:tcPr>
            <w:tcW w:w="504" w:type="dxa"/>
          </w:tcPr>
          <w:p w14:paraId="3B87B18F" w14:textId="27300F27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520" w:type="dxa"/>
          </w:tcPr>
          <w:p w14:paraId="79C21771" w14:textId="77777777" w:rsidR="00A31E7C" w:rsidRPr="00052C26" w:rsidRDefault="00A31E7C" w:rsidP="003534A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ผู้ช่วยศาสตราจารย์ </w:t>
            </w:r>
          </w:p>
          <w:p w14:paraId="5FB3893F" w14:textId="260A46CF" w:rsidR="00A31E7C" w:rsidRPr="001675B8" w:rsidRDefault="00A31E7C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ดร.สมชาย กุล</w:t>
            </w:r>
            <w:proofErr w:type="spellStart"/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โสภิต</w:t>
            </w:r>
            <w:proofErr w:type="spellEnd"/>
          </w:p>
        </w:tc>
        <w:tc>
          <w:tcPr>
            <w:tcW w:w="1350" w:type="dxa"/>
            <w:vMerge/>
          </w:tcPr>
          <w:p w14:paraId="05A52EFA" w14:textId="77777777" w:rsidR="00A31E7C" w:rsidRPr="006067CC" w:rsidRDefault="00A31E7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2D07CE51" w14:textId="77777777" w:rsidR="00A31E7C" w:rsidRPr="006067CC" w:rsidRDefault="00A31E7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1F82B452" w14:textId="77777777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744C7EC9" w14:textId="77777777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5A8CC6C" w14:textId="77777777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7B71830" w14:textId="77777777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3627B1D2" w14:textId="77777777" w:rsidR="00A31E7C" w:rsidRPr="00CB1CA8" w:rsidRDefault="00A31E7C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2BDD8A99" w14:textId="77777777" w:rsidR="00A31E7C" w:rsidRPr="00A61525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6D1AEA18" w14:textId="77777777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3C9384BE" w14:textId="77777777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025847C4" w14:textId="77777777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0FC5DC69" w14:textId="77777777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34A55016" w14:textId="77777777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2EF4F828" w14:textId="77777777" w:rsidTr="00D02E65">
        <w:trPr>
          <w:trHeight w:val="103"/>
        </w:trPr>
        <w:tc>
          <w:tcPr>
            <w:tcW w:w="504" w:type="dxa"/>
          </w:tcPr>
          <w:p w14:paraId="3B9ACC5A" w14:textId="734B374E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520" w:type="dxa"/>
          </w:tcPr>
          <w:p w14:paraId="3C9E5BD5" w14:textId="5637A42D" w:rsidR="00A31E7C" w:rsidRPr="00D02E65" w:rsidRDefault="00A31E7C" w:rsidP="003534A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นรินทร์ แสงศรีจันทร์</w:t>
            </w:r>
          </w:p>
        </w:tc>
        <w:tc>
          <w:tcPr>
            <w:tcW w:w="1350" w:type="dxa"/>
            <w:vMerge/>
          </w:tcPr>
          <w:p w14:paraId="2235CAA1" w14:textId="77777777" w:rsidR="00A31E7C" w:rsidRPr="006067CC" w:rsidRDefault="00A31E7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04AB4A93" w14:textId="77777777" w:rsidR="00A31E7C" w:rsidRPr="006067CC" w:rsidRDefault="00A31E7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3A5892D7" w14:textId="77777777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730606BD" w14:textId="77777777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93D692F" w14:textId="77777777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3F918E6" w14:textId="77777777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163D0DD1" w14:textId="77777777" w:rsidR="00A31E7C" w:rsidRPr="00CB1CA8" w:rsidRDefault="00A31E7C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3F47D1BC" w14:textId="77777777" w:rsidR="00A31E7C" w:rsidRPr="00A61525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4145E5B9" w14:textId="77777777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318ACE8A" w14:textId="77777777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35223FED" w14:textId="77777777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7DFB3EFC" w14:textId="77777777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2AAC4C39" w14:textId="77777777" w:rsidR="00A31E7C" w:rsidRPr="006558FC" w:rsidRDefault="00A31E7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4F4654FD" w14:textId="77777777" w:rsidTr="00D02E65">
        <w:trPr>
          <w:trHeight w:val="103"/>
        </w:trPr>
        <w:tc>
          <w:tcPr>
            <w:tcW w:w="504" w:type="dxa"/>
          </w:tcPr>
          <w:p w14:paraId="06E0DB05" w14:textId="3486776F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520" w:type="dxa"/>
          </w:tcPr>
          <w:p w14:paraId="7B3F030A" w14:textId="25A0B1FF" w:rsidR="003534AC" w:rsidRPr="001675B8" w:rsidRDefault="003534AC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ผู้ช่วยศาสตราจารย์วนิดา โนรา</w:t>
            </w:r>
          </w:p>
        </w:tc>
        <w:tc>
          <w:tcPr>
            <w:tcW w:w="1350" w:type="dxa"/>
          </w:tcPr>
          <w:p w14:paraId="3B6487A0" w14:textId="20D940DB" w:rsidR="003534AC" w:rsidRPr="006067CC" w:rsidRDefault="003534A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358B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700" w:type="dxa"/>
          </w:tcPr>
          <w:p w14:paraId="1AB3DBAB" w14:textId="4999D465" w:rsidR="003534AC" w:rsidRPr="006067CC" w:rsidRDefault="003534A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54F8">
              <w:rPr>
                <w:rFonts w:ascii="TH SarabunPSK" w:hAnsi="TH SarabunPSK" w:cs="TH SarabunPSK"/>
                <w:sz w:val="28"/>
                <w:cs/>
              </w:rPr>
              <w:t>การพัฒนาสื่อ</w:t>
            </w:r>
            <w:proofErr w:type="spellStart"/>
            <w:r w:rsidRPr="00A254F8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  <w:r w:rsidRPr="00A254F8">
              <w:rPr>
                <w:rFonts w:ascii="TH SarabunPSK" w:hAnsi="TH SarabunPSK" w:cs="TH SarabunPSK"/>
                <w:sz w:val="28"/>
                <w:cs/>
              </w:rPr>
              <w:t xml:space="preserve"> เรื่อง การสอนนวดแผนไทยของสาขาวิชาวิทยาศาสตร์สุขภาพ สถาบันการพลศึกษา วิทยาเขตเชียงใหม่</w:t>
            </w:r>
          </w:p>
        </w:tc>
        <w:tc>
          <w:tcPr>
            <w:tcW w:w="540" w:type="dxa"/>
          </w:tcPr>
          <w:p w14:paraId="6FBB7147" w14:textId="77777777" w:rsidR="003534A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442A0B" w14:textId="77777777" w:rsidR="00CB1CA8" w:rsidRDefault="00CB1CA8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FF0119" w14:textId="3E0DD1F2" w:rsidR="00CB1CA8" w:rsidRPr="006558FC" w:rsidRDefault="00CB1CA8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51D9C49E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A58C581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A9DBE94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463D6236" w14:textId="77777777" w:rsidR="00CB1CA8" w:rsidRDefault="00CB1CA8" w:rsidP="00042B9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087F626" w14:textId="77777777" w:rsidR="00CB1CA8" w:rsidRDefault="00CB1CA8" w:rsidP="00042B9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0A51002" w14:textId="3BED7AAC" w:rsidR="003534AC" w:rsidRPr="00CB1CA8" w:rsidRDefault="00CB1CA8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วารสารวิจัยราช</w:t>
            </w:r>
            <w:proofErr w:type="spellStart"/>
            <w:r w:rsidRPr="00CB1CA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ภัฏ</w:t>
            </w:r>
            <w:proofErr w:type="spellEnd"/>
            <w:r w:rsidRPr="00CB1CA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เชียงใหม่</w:t>
            </w:r>
          </w:p>
        </w:tc>
        <w:tc>
          <w:tcPr>
            <w:tcW w:w="720" w:type="dxa"/>
          </w:tcPr>
          <w:p w14:paraId="5763C0D7" w14:textId="77777777" w:rsidR="003534AC" w:rsidRPr="00A61525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28E9E714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3052A995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E407F42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3B5F07C7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7BA406C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1D3FD2B" w14:textId="77777777" w:rsidR="002B0D79" w:rsidRDefault="002B0D79">
      <w:pPr>
        <w:rPr>
          <w:rFonts w:hint="cs"/>
        </w:rPr>
      </w:pPr>
    </w:p>
    <w:p w14:paraId="7CA44025" w14:textId="77777777" w:rsidR="002B0D79" w:rsidRDefault="002B0D79">
      <w:pPr>
        <w:rPr>
          <w:rFonts w:hint="cs"/>
        </w:rPr>
      </w:pPr>
    </w:p>
    <w:p w14:paraId="443DD05D" w14:textId="77777777" w:rsidR="002B0D79" w:rsidRDefault="002B0D79">
      <w:pPr>
        <w:rPr>
          <w:rFonts w:hint="cs"/>
        </w:rPr>
      </w:pPr>
    </w:p>
    <w:p w14:paraId="126F629E" w14:textId="77777777" w:rsidR="002B0D79" w:rsidRDefault="002B0D79">
      <w:pPr>
        <w:rPr>
          <w:rFonts w:hint="cs"/>
        </w:rPr>
      </w:pPr>
    </w:p>
    <w:p w14:paraId="56271147" w14:textId="77777777" w:rsidR="002B0D79" w:rsidRDefault="002B0D79">
      <w:pPr>
        <w:rPr>
          <w:rFonts w:hint="cs"/>
        </w:rPr>
      </w:pPr>
    </w:p>
    <w:p w14:paraId="33CEAE61" w14:textId="77777777" w:rsidR="002B0D79" w:rsidRDefault="002B0D79">
      <w:pPr>
        <w:rPr>
          <w:rFonts w:hint="cs"/>
        </w:rPr>
      </w:pPr>
    </w:p>
    <w:p w14:paraId="1B04940F" w14:textId="77777777" w:rsidR="002B0D79" w:rsidRDefault="002B0D79">
      <w:pPr>
        <w:rPr>
          <w:rFonts w:hint="cs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4"/>
        <w:gridCol w:w="2520"/>
        <w:gridCol w:w="1350"/>
        <w:gridCol w:w="2700"/>
        <w:gridCol w:w="540"/>
        <w:gridCol w:w="540"/>
        <w:gridCol w:w="630"/>
        <w:gridCol w:w="630"/>
        <w:gridCol w:w="2520"/>
        <w:gridCol w:w="720"/>
        <w:gridCol w:w="540"/>
        <w:gridCol w:w="450"/>
        <w:gridCol w:w="720"/>
        <w:gridCol w:w="1087"/>
        <w:gridCol w:w="851"/>
      </w:tblGrid>
      <w:tr w:rsidR="002B0D79" w:rsidRPr="00F92F4A" w14:paraId="48AD8FA3" w14:textId="77777777" w:rsidTr="000C001E">
        <w:trPr>
          <w:trHeight w:val="366"/>
        </w:trPr>
        <w:tc>
          <w:tcPr>
            <w:tcW w:w="504" w:type="dxa"/>
            <w:vMerge w:val="restart"/>
            <w:shd w:val="clear" w:color="auto" w:fill="E2EFD9" w:themeFill="accent6" w:themeFillTint="33"/>
            <w:vAlign w:val="center"/>
          </w:tcPr>
          <w:p w14:paraId="71953F7C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05B1716F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03596CB2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350" w:type="dxa"/>
            <w:vMerge w:val="restart"/>
            <w:shd w:val="clear" w:color="auto" w:fill="E2EFD9" w:themeFill="accent6" w:themeFillTint="33"/>
            <w:vAlign w:val="center"/>
          </w:tcPr>
          <w:p w14:paraId="18AB9314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700" w:type="dxa"/>
            <w:vMerge w:val="restart"/>
            <w:shd w:val="clear" w:color="auto" w:fill="E2EFD9" w:themeFill="accent6" w:themeFillTint="33"/>
            <w:vAlign w:val="center"/>
          </w:tcPr>
          <w:p w14:paraId="09361267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7A6CAC5E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340" w:type="dxa"/>
            <w:gridSpan w:val="4"/>
            <w:shd w:val="clear" w:color="auto" w:fill="E2EFD9" w:themeFill="accent6" w:themeFillTint="33"/>
          </w:tcPr>
          <w:p w14:paraId="361D7FC5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24BB7884" w14:textId="77777777" w:rsidR="002B0D79" w:rsidRPr="00CB1CA8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ชื่อวารสารวิชาการ/</w:t>
            </w: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430" w:type="dxa"/>
            <w:gridSpan w:val="4"/>
            <w:shd w:val="clear" w:color="auto" w:fill="E2EFD9" w:themeFill="accent6" w:themeFillTint="33"/>
            <w:vAlign w:val="center"/>
          </w:tcPr>
          <w:p w14:paraId="470B3286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08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139E1EF7" w14:textId="77777777" w:rsidR="002B0D79" w:rsidRPr="00C751F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3416ACDE" w14:textId="77777777" w:rsidR="002B0D79" w:rsidRPr="00C751F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64F290E5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B0D79" w:rsidRPr="00F92F4A" w14:paraId="060972E2" w14:textId="77777777" w:rsidTr="000C001E">
        <w:trPr>
          <w:cantSplit/>
          <w:trHeight w:val="1890"/>
        </w:trPr>
        <w:tc>
          <w:tcPr>
            <w:tcW w:w="504" w:type="dxa"/>
            <w:vMerge/>
            <w:shd w:val="clear" w:color="auto" w:fill="E2EFD9" w:themeFill="accent6" w:themeFillTint="33"/>
            <w:vAlign w:val="center"/>
          </w:tcPr>
          <w:p w14:paraId="456C3003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E2EFD9" w:themeFill="accent6" w:themeFillTint="33"/>
            <w:vAlign w:val="center"/>
          </w:tcPr>
          <w:p w14:paraId="627ACE16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shd w:val="clear" w:color="auto" w:fill="E2EFD9" w:themeFill="accent6" w:themeFillTint="33"/>
            <w:vAlign w:val="center"/>
          </w:tcPr>
          <w:p w14:paraId="1C410A85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E2EFD9" w:themeFill="accent6" w:themeFillTint="33"/>
          </w:tcPr>
          <w:p w14:paraId="063D52B5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799A9AAE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3B2CF681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46F97EEA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6C86BEDB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20" w:type="dxa"/>
            <w:vMerge/>
            <w:shd w:val="clear" w:color="auto" w:fill="E2EFD9" w:themeFill="accent6" w:themeFillTint="33"/>
            <w:textDirection w:val="btLr"/>
          </w:tcPr>
          <w:p w14:paraId="0854CE53" w14:textId="77777777" w:rsidR="002B0D79" w:rsidRPr="00CB1CA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387BF5E2" w14:textId="77777777" w:rsidR="002B0D79" w:rsidRPr="0049218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694ADA1" w14:textId="77777777" w:rsidR="002B0D79" w:rsidRPr="006D653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10D5BAC1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726A399B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7030D1B0" w14:textId="77777777" w:rsidR="002B0D79" w:rsidRPr="0049218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1BE939D0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087" w:type="dxa"/>
            <w:vMerge/>
            <w:shd w:val="clear" w:color="auto" w:fill="E2EFD9" w:themeFill="accent6" w:themeFillTint="33"/>
            <w:vAlign w:val="center"/>
          </w:tcPr>
          <w:p w14:paraId="5D5B9131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1CDDDA39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2E65" w:rsidRPr="003A5A22" w14:paraId="10855AFA" w14:textId="77777777" w:rsidTr="00D02E65">
        <w:trPr>
          <w:trHeight w:val="103"/>
        </w:trPr>
        <w:tc>
          <w:tcPr>
            <w:tcW w:w="504" w:type="dxa"/>
            <w:vMerge w:val="restart"/>
          </w:tcPr>
          <w:p w14:paraId="6ABAE5F5" w14:textId="77777777" w:rsidR="00CB1CA8" w:rsidRPr="002B0D79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FCDBE2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373B03" w14:textId="108C59D3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520" w:type="dxa"/>
            <w:vMerge w:val="restart"/>
          </w:tcPr>
          <w:p w14:paraId="2321B187" w14:textId="77777777" w:rsidR="00CB1CA8" w:rsidRDefault="00CB1CA8" w:rsidP="00CB1CA8">
            <w:pPr>
              <w:rPr>
                <w:rFonts w:ascii="TH SarabunPSK" w:hAnsi="TH SarabunPSK" w:cs="TH SarabunPSK"/>
                <w:sz w:val="28"/>
              </w:rPr>
            </w:pPr>
          </w:p>
          <w:p w14:paraId="5EA45657" w14:textId="77777777" w:rsidR="00CB1CA8" w:rsidRDefault="00CB1CA8" w:rsidP="00CB1CA8">
            <w:pPr>
              <w:rPr>
                <w:rFonts w:ascii="TH SarabunPSK" w:hAnsi="TH SarabunPSK" w:cs="TH SarabunPSK"/>
                <w:sz w:val="28"/>
              </w:rPr>
            </w:pPr>
          </w:p>
          <w:p w14:paraId="24C82912" w14:textId="77777777" w:rsidR="00CB1CA8" w:rsidRDefault="00CB1CA8" w:rsidP="00CB1CA8">
            <w:pPr>
              <w:rPr>
                <w:rFonts w:ascii="TH SarabunPSK" w:hAnsi="TH SarabunPSK" w:cs="TH SarabunPSK"/>
                <w:sz w:val="28"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อาจารย์ปรัชญา  </w:t>
            </w:r>
          </w:p>
          <w:p w14:paraId="59DFB868" w14:textId="5488F266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ชมสะ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ห้าย</w:t>
            </w:r>
            <w:proofErr w:type="spellEnd"/>
          </w:p>
        </w:tc>
        <w:tc>
          <w:tcPr>
            <w:tcW w:w="1350" w:type="dxa"/>
            <w:vMerge w:val="restart"/>
          </w:tcPr>
          <w:p w14:paraId="1C6B8E29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B24490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B25135" w14:textId="2DDC4E3D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358B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700" w:type="dxa"/>
          </w:tcPr>
          <w:p w14:paraId="31E25FE2" w14:textId="68689761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31F5">
              <w:rPr>
                <w:rFonts w:ascii="TH SarabunPSK" w:hAnsi="TH SarabunPSK" w:cs="TH SarabunPSK"/>
                <w:sz w:val="28"/>
              </w:rPr>
              <w:t>The Actual and Desirable Characteristics of Service Providing of Sports Science Centre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40" w:type="dxa"/>
          </w:tcPr>
          <w:p w14:paraId="54851DDE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11D7B367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B0A4386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655CAD1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CD1BA2" w14:textId="5FEB0619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A6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20" w:type="dxa"/>
          </w:tcPr>
          <w:p w14:paraId="1EA9F949" w14:textId="59FD522D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ประชุมวิชาการระดับนานาชาติสถาบันการพลศึกษา ครั้งที่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8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ระหว่างวันที่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19-21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สิงหาคม </w:t>
            </w:r>
            <w:r w:rsidRPr="00CB1CA8">
              <w:rPr>
                <w:rFonts w:ascii="TH SarabunPSK" w:hAnsi="TH SarabunPSK" w:cs="TH SarabunPSK" w:hint="cs"/>
                <w:sz w:val="28"/>
              </w:rPr>
              <w:t>2561</w:t>
            </w:r>
          </w:p>
        </w:tc>
        <w:tc>
          <w:tcPr>
            <w:tcW w:w="720" w:type="dxa"/>
          </w:tcPr>
          <w:p w14:paraId="79CD1A7E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4C7E3DB9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2212B60E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42DEF461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7E51F70A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97F379D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7FE8D24D" w14:textId="77777777" w:rsidTr="00D02E65">
        <w:trPr>
          <w:trHeight w:val="103"/>
        </w:trPr>
        <w:tc>
          <w:tcPr>
            <w:tcW w:w="504" w:type="dxa"/>
            <w:vMerge/>
          </w:tcPr>
          <w:p w14:paraId="66FFF399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04311911" w14:textId="77777777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14:paraId="6A9B448A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</w:tcPr>
          <w:p w14:paraId="61A15825" w14:textId="0F844BA5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31F5">
              <w:rPr>
                <w:rFonts w:ascii="TH SarabunPSK" w:hAnsi="TH SarabunPSK" w:cs="TH SarabunPSK"/>
                <w:sz w:val="28"/>
              </w:rPr>
              <w:t>The Study of the Sport Confidence among the Athletic Teams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40" w:type="dxa"/>
          </w:tcPr>
          <w:p w14:paraId="05BF6082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19E5FF45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77EBBB5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E37DB76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F3C6BA" w14:textId="53A93A8B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A6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20" w:type="dxa"/>
          </w:tcPr>
          <w:p w14:paraId="7A1B9B58" w14:textId="66465F56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ประชุมวิชาการระดับนานาชาติสถาบันการพลศึกษา ครั้งที่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8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ระหว่างวันที่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19-21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สิงหาคม </w:t>
            </w:r>
            <w:r w:rsidRPr="00CB1CA8">
              <w:rPr>
                <w:rFonts w:ascii="TH SarabunPSK" w:hAnsi="TH SarabunPSK" w:cs="TH SarabunPSK" w:hint="cs"/>
                <w:sz w:val="28"/>
              </w:rPr>
              <w:t>2561</w:t>
            </w:r>
          </w:p>
        </w:tc>
        <w:tc>
          <w:tcPr>
            <w:tcW w:w="720" w:type="dxa"/>
          </w:tcPr>
          <w:p w14:paraId="10236DA4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3A31EAFE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2810F7E1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E0231E7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2541497B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4ACB000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7DB47A5F" w14:textId="77777777" w:rsidTr="00D02E65">
        <w:trPr>
          <w:trHeight w:val="103"/>
        </w:trPr>
        <w:tc>
          <w:tcPr>
            <w:tcW w:w="504" w:type="dxa"/>
          </w:tcPr>
          <w:p w14:paraId="0080DA44" w14:textId="61569F8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520" w:type="dxa"/>
          </w:tcPr>
          <w:p w14:paraId="6A421760" w14:textId="2FA24630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อาจารย์จี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ราวร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>รณ พรมจันทร์</w:t>
            </w:r>
          </w:p>
        </w:tc>
        <w:tc>
          <w:tcPr>
            <w:tcW w:w="1350" w:type="dxa"/>
          </w:tcPr>
          <w:p w14:paraId="0487B252" w14:textId="63B2C6B1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151D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700" w:type="dxa"/>
          </w:tcPr>
          <w:p w14:paraId="64D096B4" w14:textId="5C7D4ED0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31F5">
              <w:rPr>
                <w:rFonts w:ascii="TH SarabunPSK" w:hAnsi="TH SarabunPSK" w:cs="TH SarabunPSK"/>
                <w:sz w:val="28"/>
              </w:rPr>
              <w:t xml:space="preserve">Physical fitness of institute of </w:t>
            </w:r>
            <w:proofErr w:type="spellStart"/>
            <w:r w:rsidRPr="002231F5">
              <w:rPr>
                <w:rFonts w:ascii="TH SarabunPSK" w:hAnsi="TH SarabunPSK" w:cs="TH SarabunPSK"/>
                <w:sz w:val="28"/>
              </w:rPr>
              <w:t>physica</w:t>
            </w:r>
            <w:proofErr w:type="spellEnd"/>
            <w:r w:rsidRPr="002231F5">
              <w:rPr>
                <w:rFonts w:ascii="TH SarabunPSK" w:hAnsi="TH SarabunPSK" w:cs="TH SarabunPSK"/>
                <w:sz w:val="28"/>
              </w:rPr>
              <w:t xml:space="preserve"> education </w:t>
            </w:r>
            <w:proofErr w:type="spellStart"/>
            <w:r w:rsidRPr="002231F5">
              <w:rPr>
                <w:rFonts w:ascii="TH SarabunPSK" w:hAnsi="TH SarabunPSK" w:cs="TH SarabunPSK"/>
                <w:sz w:val="28"/>
              </w:rPr>
              <w:t>phetchabun</w:t>
            </w:r>
            <w:proofErr w:type="spellEnd"/>
            <w:r w:rsidRPr="002231F5">
              <w:rPr>
                <w:rFonts w:ascii="TH SarabunPSK" w:hAnsi="TH SarabunPSK" w:cs="TH SarabunPSK"/>
                <w:sz w:val="28"/>
              </w:rPr>
              <w:t xml:space="preserve"> students</w:t>
            </w:r>
          </w:p>
        </w:tc>
        <w:tc>
          <w:tcPr>
            <w:tcW w:w="540" w:type="dxa"/>
          </w:tcPr>
          <w:p w14:paraId="313269F5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7617AB6D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518631F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B0C586D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9F4CBE" w14:textId="0344375B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A6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20" w:type="dxa"/>
          </w:tcPr>
          <w:p w14:paraId="614FDC81" w14:textId="23BA78F8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ประชุมวิชาการระดับนานาชาติสถาบันการพลศึกษา ครั้งที่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8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ระหว่างวันที่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19-21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สิงหาคม </w:t>
            </w:r>
            <w:r w:rsidRPr="00CB1CA8">
              <w:rPr>
                <w:rFonts w:ascii="TH SarabunPSK" w:hAnsi="TH SarabunPSK" w:cs="TH SarabunPSK" w:hint="cs"/>
                <w:sz w:val="28"/>
              </w:rPr>
              <w:t>2561</w:t>
            </w:r>
          </w:p>
        </w:tc>
        <w:tc>
          <w:tcPr>
            <w:tcW w:w="720" w:type="dxa"/>
          </w:tcPr>
          <w:p w14:paraId="4FCB25A4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3F6FEA2E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4377CC3D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5E31EB8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551E5B86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8AA05FD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38059A3E" w14:textId="77777777" w:rsidTr="00D02E65">
        <w:trPr>
          <w:trHeight w:val="103"/>
        </w:trPr>
        <w:tc>
          <w:tcPr>
            <w:tcW w:w="504" w:type="dxa"/>
          </w:tcPr>
          <w:p w14:paraId="0FC788F3" w14:textId="4E456B96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520" w:type="dxa"/>
          </w:tcPr>
          <w:p w14:paraId="74DD7E42" w14:textId="580A369F" w:rsidR="003534AC" w:rsidRPr="001675B8" w:rsidRDefault="003534AC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กนกวรรณ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 บัณฑุชัย</w:t>
            </w:r>
          </w:p>
        </w:tc>
        <w:tc>
          <w:tcPr>
            <w:tcW w:w="1350" w:type="dxa"/>
          </w:tcPr>
          <w:p w14:paraId="70419BB7" w14:textId="3F06B421" w:rsidR="003534AC" w:rsidRPr="006067CC" w:rsidRDefault="003534A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151D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700" w:type="dxa"/>
          </w:tcPr>
          <w:p w14:paraId="1FFFB17F" w14:textId="7F392868" w:rsidR="003534AC" w:rsidRPr="006067CC" w:rsidRDefault="003534A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31F5">
              <w:rPr>
                <w:rFonts w:ascii="TH SarabunPSK" w:hAnsi="TH SarabunPSK" w:cs="TH SarabunPSK"/>
                <w:sz w:val="28"/>
                <w:cs/>
              </w:rPr>
              <w:t>ปริมาณน้ำนมที่ทารกได้รับกับพลังงานและสารอาหารที่มารดาบริโภค</w:t>
            </w:r>
          </w:p>
        </w:tc>
        <w:tc>
          <w:tcPr>
            <w:tcW w:w="540" w:type="dxa"/>
          </w:tcPr>
          <w:p w14:paraId="5F6B7A7C" w14:textId="77777777" w:rsidR="00CB1CA8" w:rsidRDefault="00CB1CA8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490BE9" w14:textId="345296AF" w:rsidR="003534AC" w:rsidRPr="006558FC" w:rsidRDefault="00CB1CA8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205ABB05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3C56C55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7D9D796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020B0929" w14:textId="77777777" w:rsidR="00DF0291" w:rsidRPr="00CB1CA8" w:rsidRDefault="00DF0291" w:rsidP="00DF02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B1CA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วารสารโภชนาการ</w:t>
            </w:r>
          </w:p>
          <w:p w14:paraId="5B30861C" w14:textId="7C6B1234" w:rsidR="003534AC" w:rsidRPr="00CB1CA8" w:rsidRDefault="00DF0291" w:rsidP="00DF02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ฉบับที่ 53 หน้าที่ 42 - 54 ปี 2561</w:t>
            </w:r>
          </w:p>
        </w:tc>
        <w:tc>
          <w:tcPr>
            <w:tcW w:w="720" w:type="dxa"/>
          </w:tcPr>
          <w:p w14:paraId="6F95BA3C" w14:textId="77777777" w:rsidR="003534AC" w:rsidRPr="00A61525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5E16765F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1EC80DFB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7BCD0622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03715026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D1C76C8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325E0EC1" w14:textId="77777777" w:rsidTr="00D02E65">
        <w:trPr>
          <w:trHeight w:val="103"/>
        </w:trPr>
        <w:tc>
          <w:tcPr>
            <w:tcW w:w="504" w:type="dxa"/>
          </w:tcPr>
          <w:p w14:paraId="49FB1038" w14:textId="4ED0167D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520" w:type="dxa"/>
          </w:tcPr>
          <w:p w14:paraId="1FFBAB3A" w14:textId="77777777" w:rsidR="003534AC" w:rsidRPr="00052C26" w:rsidRDefault="003534AC" w:rsidP="003534AC">
            <w:pPr>
              <w:rPr>
                <w:rFonts w:ascii="TH SarabunPSK" w:hAnsi="TH SarabunPSK" w:cs="TH SarabunPSK"/>
                <w:sz w:val="28"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พิม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ภา </w:t>
            </w:r>
          </w:p>
          <w:p w14:paraId="3FAA0A10" w14:textId="14E4A68A" w:rsidR="003534AC" w:rsidRPr="001675B8" w:rsidRDefault="003534AC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อิ่มสำราญ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รัชต์</w:t>
            </w:r>
            <w:proofErr w:type="spellEnd"/>
          </w:p>
        </w:tc>
        <w:tc>
          <w:tcPr>
            <w:tcW w:w="1350" w:type="dxa"/>
          </w:tcPr>
          <w:p w14:paraId="7950D9DB" w14:textId="22D5C723" w:rsidR="003534AC" w:rsidRPr="006067CC" w:rsidRDefault="003534A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40358B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40358B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700" w:type="dxa"/>
          </w:tcPr>
          <w:p w14:paraId="29303949" w14:textId="77777777" w:rsidR="003534AC" w:rsidRDefault="003534AC" w:rsidP="00353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31F5">
              <w:rPr>
                <w:rFonts w:ascii="TH SarabunPSK" w:hAnsi="TH SarabunPSK" w:cs="TH SarabunPSK"/>
                <w:sz w:val="28"/>
                <w:cs/>
              </w:rPr>
              <w:t>ตำรา การจัดการการเงินและการบัญชี</w:t>
            </w:r>
          </w:p>
          <w:p w14:paraId="2DC2A2CB" w14:textId="30F45A12" w:rsidR="00470507" w:rsidRPr="006067CC" w:rsidRDefault="0047050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14:paraId="1EEBFF85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5EB64684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1BC0E72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682F2BE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18A7603B" w14:textId="77777777" w:rsidR="003534AC" w:rsidRPr="00CB1CA8" w:rsidRDefault="003534AC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14:paraId="68237EFD" w14:textId="77777777" w:rsidR="003534AC" w:rsidRPr="00A61525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34CB9BA8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021F5D84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853507F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7F43CCCF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7152CA1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3890817" w14:textId="77777777" w:rsidR="002B0D79" w:rsidRDefault="002B0D79">
      <w:pPr>
        <w:rPr>
          <w:rFonts w:hint="cs"/>
        </w:rPr>
      </w:pPr>
    </w:p>
    <w:p w14:paraId="2B0838D7" w14:textId="77777777" w:rsidR="002B0D79" w:rsidRDefault="002B0D79">
      <w:pPr>
        <w:rPr>
          <w:rFonts w:hint="cs"/>
        </w:rPr>
      </w:pPr>
    </w:p>
    <w:p w14:paraId="75796BD1" w14:textId="77777777" w:rsidR="002B0D79" w:rsidRDefault="002B0D79">
      <w:pPr>
        <w:rPr>
          <w:rFonts w:hint="cs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4"/>
        <w:gridCol w:w="2520"/>
        <w:gridCol w:w="1350"/>
        <w:gridCol w:w="2700"/>
        <w:gridCol w:w="540"/>
        <w:gridCol w:w="540"/>
        <w:gridCol w:w="630"/>
        <w:gridCol w:w="630"/>
        <w:gridCol w:w="2520"/>
        <w:gridCol w:w="720"/>
        <w:gridCol w:w="540"/>
        <w:gridCol w:w="450"/>
        <w:gridCol w:w="720"/>
        <w:gridCol w:w="1087"/>
        <w:gridCol w:w="851"/>
      </w:tblGrid>
      <w:tr w:rsidR="002B0D79" w:rsidRPr="00F92F4A" w14:paraId="7155FC0C" w14:textId="77777777" w:rsidTr="000C001E">
        <w:trPr>
          <w:trHeight w:val="366"/>
        </w:trPr>
        <w:tc>
          <w:tcPr>
            <w:tcW w:w="504" w:type="dxa"/>
            <w:vMerge w:val="restart"/>
            <w:shd w:val="clear" w:color="auto" w:fill="E2EFD9" w:themeFill="accent6" w:themeFillTint="33"/>
            <w:vAlign w:val="center"/>
          </w:tcPr>
          <w:p w14:paraId="3FCEBD39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793E1243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D4F9D62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350" w:type="dxa"/>
            <w:vMerge w:val="restart"/>
            <w:shd w:val="clear" w:color="auto" w:fill="E2EFD9" w:themeFill="accent6" w:themeFillTint="33"/>
            <w:vAlign w:val="center"/>
          </w:tcPr>
          <w:p w14:paraId="52559AFB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700" w:type="dxa"/>
            <w:vMerge w:val="restart"/>
            <w:shd w:val="clear" w:color="auto" w:fill="E2EFD9" w:themeFill="accent6" w:themeFillTint="33"/>
            <w:vAlign w:val="center"/>
          </w:tcPr>
          <w:p w14:paraId="39277BFB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3ACC1C22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340" w:type="dxa"/>
            <w:gridSpan w:val="4"/>
            <w:shd w:val="clear" w:color="auto" w:fill="E2EFD9" w:themeFill="accent6" w:themeFillTint="33"/>
          </w:tcPr>
          <w:p w14:paraId="436016EC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585C3C04" w14:textId="77777777" w:rsidR="002B0D79" w:rsidRPr="00CB1CA8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ชื่อวารสารวิชาการ/</w:t>
            </w: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430" w:type="dxa"/>
            <w:gridSpan w:val="4"/>
            <w:shd w:val="clear" w:color="auto" w:fill="E2EFD9" w:themeFill="accent6" w:themeFillTint="33"/>
            <w:vAlign w:val="center"/>
          </w:tcPr>
          <w:p w14:paraId="65774EF3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08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2D1CB6E4" w14:textId="77777777" w:rsidR="002B0D79" w:rsidRPr="00C751F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41A110E9" w14:textId="77777777" w:rsidR="002B0D79" w:rsidRPr="00C751F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5B128A71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B0D79" w:rsidRPr="00F92F4A" w14:paraId="43D162D1" w14:textId="77777777" w:rsidTr="000C001E">
        <w:trPr>
          <w:cantSplit/>
          <w:trHeight w:val="1890"/>
        </w:trPr>
        <w:tc>
          <w:tcPr>
            <w:tcW w:w="504" w:type="dxa"/>
            <w:vMerge/>
            <w:shd w:val="clear" w:color="auto" w:fill="E2EFD9" w:themeFill="accent6" w:themeFillTint="33"/>
            <w:vAlign w:val="center"/>
          </w:tcPr>
          <w:p w14:paraId="0AB340E3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E2EFD9" w:themeFill="accent6" w:themeFillTint="33"/>
            <w:vAlign w:val="center"/>
          </w:tcPr>
          <w:p w14:paraId="19CD06EE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shd w:val="clear" w:color="auto" w:fill="E2EFD9" w:themeFill="accent6" w:themeFillTint="33"/>
            <w:vAlign w:val="center"/>
          </w:tcPr>
          <w:p w14:paraId="698F905B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E2EFD9" w:themeFill="accent6" w:themeFillTint="33"/>
          </w:tcPr>
          <w:p w14:paraId="43A1E03B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342403DD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64B4F340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0CE4C069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3EB62DAC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20" w:type="dxa"/>
            <w:vMerge/>
            <w:shd w:val="clear" w:color="auto" w:fill="E2EFD9" w:themeFill="accent6" w:themeFillTint="33"/>
            <w:textDirection w:val="btLr"/>
          </w:tcPr>
          <w:p w14:paraId="6E02FBCB" w14:textId="77777777" w:rsidR="002B0D79" w:rsidRPr="00CB1CA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0382928F" w14:textId="77777777" w:rsidR="002B0D79" w:rsidRPr="0049218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433D3C82" w14:textId="77777777" w:rsidR="002B0D79" w:rsidRPr="006D653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1F4728C9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07F46D88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471AAAF6" w14:textId="77777777" w:rsidR="002B0D79" w:rsidRPr="0049218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51D6DD1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087" w:type="dxa"/>
            <w:vMerge/>
            <w:shd w:val="clear" w:color="auto" w:fill="E2EFD9" w:themeFill="accent6" w:themeFillTint="33"/>
            <w:vAlign w:val="center"/>
          </w:tcPr>
          <w:p w14:paraId="350ACB96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7A30F91A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2E65" w:rsidRPr="003A5A22" w14:paraId="45B53E28" w14:textId="77777777" w:rsidTr="00D02E65">
        <w:trPr>
          <w:trHeight w:val="103"/>
        </w:trPr>
        <w:tc>
          <w:tcPr>
            <w:tcW w:w="504" w:type="dxa"/>
          </w:tcPr>
          <w:p w14:paraId="5D68DC07" w14:textId="46037C0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520" w:type="dxa"/>
          </w:tcPr>
          <w:p w14:paraId="1ACDD130" w14:textId="0EB9E965" w:rsidR="003534AC" w:rsidRPr="001675B8" w:rsidRDefault="003534AC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อรรณพร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 สุริโย</w:t>
            </w:r>
          </w:p>
        </w:tc>
        <w:tc>
          <w:tcPr>
            <w:tcW w:w="1350" w:type="dxa"/>
          </w:tcPr>
          <w:p w14:paraId="64DECD57" w14:textId="0D3B7ACC" w:rsidR="003534AC" w:rsidRPr="006067CC" w:rsidRDefault="003534A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40358B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40358B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700" w:type="dxa"/>
          </w:tcPr>
          <w:p w14:paraId="52787791" w14:textId="3DE292F1" w:rsidR="003534AC" w:rsidRPr="006067CC" w:rsidRDefault="003534A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31F5">
              <w:rPr>
                <w:rFonts w:ascii="TH SarabunPSK" w:hAnsi="TH SarabunPSK" w:cs="TH SarabunPSK"/>
                <w:sz w:val="28"/>
                <w:cs/>
              </w:rPr>
              <w:t>สภาพตลาดของธุรกิจการแข่งขันในจังหวัดเชียงใหม่</w:t>
            </w:r>
          </w:p>
        </w:tc>
        <w:tc>
          <w:tcPr>
            <w:tcW w:w="540" w:type="dxa"/>
          </w:tcPr>
          <w:p w14:paraId="728FE444" w14:textId="2089AA64" w:rsidR="003534AC" w:rsidRPr="006558FC" w:rsidRDefault="00CB1CA8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153508CE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E9F834E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87D1137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310A4891" w14:textId="68EA60B6" w:rsidR="003534AC" w:rsidRPr="00CB1CA8" w:rsidRDefault="00DF0291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sz w:val="28"/>
                <w:cs/>
              </w:rPr>
              <w:t>วารสารวิชาการ สถาบันการพลศึกษา ปีที่10 ฉบับที่ 3 กันยายน – ธันวาคม 2561</w:t>
            </w:r>
          </w:p>
        </w:tc>
        <w:tc>
          <w:tcPr>
            <w:tcW w:w="720" w:type="dxa"/>
          </w:tcPr>
          <w:p w14:paraId="728EB77E" w14:textId="77777777" w:rsidR="003534AC" w:rsidRPr="00A61525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68224E4A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07224DEB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4A13EC77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79635EA1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43238AD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329956F9" w14:textId="77777777" w:rsidTr="00D02E65">
        <w:trPr>
          <w:trHeight w:val="103"/>
        </w:trPr>
        <w:tc>
          <w:tcPr>
            <w:tcW w:w="504" w:type="dxa"/>
          </w:tcPr>
          <w:p w14:paraId="4E4B484B" w14:textId="382BEF2F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520" w:type="dxa"/>
          </w:tcPr>
          <w:p w14:paraId="392138F1" w14:textId="6A2ECDFA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อาจารย์โก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สินท์</w:t>
            </w:r>
            <w:proofErr w:type="spellEnd"/>
            <w:r w:rsidR="00D02E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2C26">
              <w:rPr>
                <w:rFonts w:ascii="TH SarabunPSK" w:hAnsi="TH SarabunPSK" w:cs="TH SarabunPSK" w:hint="cs"/>
                <w:sz w:val="28"/>
                <w:cs/>
              </w:rPr>
              <w:t>มณีอินทร์</w:t>
            </w:r>
          </w:p>
        </w:tc>
        <w:tc>
          <w:tcPr>
            <w:tcW w:w="1350" w:type="dxa"/>
          </w:tcPr>
          <w:p w14:paraId="4A924B45" w14:textId="3E2DF4F5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40358B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40358B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700" w:type="dxa"/>
          </w:tcPr>
          <w:p w14:paraId="041B4149" w14:textId="322200BF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31F5">
              <w:rPr>
                <w:rFonts w:ascii="TH SarabunPSK" w:hAnsi="TH SarabunPSK" w:cs="TH SarabunPSK"/>
                <w:sz w:val="28"/>
                <w:cs/>
              </w:rPr>
              <w:t>การพัฒนาระบบมัลติมีเดียด้านการกีฬาและการท่องเที่ยวให้กับกีฬาเยาวชนแห่งชาติปี 2560</w:t>
            </w:r>
          </w:p>
          <w:p w14:paraId="46D33DBD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31F5">
              <w:rPr>
                <w:rFonts w:ascii="TH SarabunPSK" w:hAnsi="TH SarabunPSK" w:cs="TH SarabunPSK"/>
                <w:sz w:val="28"/>
                <w:cs/>
              </w:rPr>
              <w:t>จังหวัดชุมพร</w:t>
            </w:r>
          </w:p>
          <w:p w14:paraId="695E681C" w14:textId="621B27D0" w:rsidR="00470507" w:rsidRPr="006067CC" w:rsidRDefault="00470507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14:paraId="65CCF667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315AD68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1AA160A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C7EBF09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1C84BC" w14:textId="254B801E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02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20" w:type="dxa"/>
          </w:tcPr>
          <w:p w14:paraId="521CD785" w14:textId="43BF9377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ประชุมวิชาการระดับนานาชาติสถาบันการพลศึกษา ครั้งที่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8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ระหว่างวันที่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19-21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สิงหาคม </w:t>
            </w:r>
            <w:r w:rsidRPr="00CB1CA8">
              <w:rPr>
                <w:rFonts w:ascii="TH SarabunPSK" w:hAnsi="TH SarabunPSK" w:cs="TH SarabunPSK" w:hint="cs"/>
                <w:sz w:val="28"/>
              </w:rPr>
              <w:t>2561</w:t>
            </w:r>
          </w:p>
        </w:tc>
        <w:tc>
          <w:tcPr>
            <w:tcW w:w="720" w:type="dxa"/>
          </w:tcPr>
          <w:p w14:paraId="3784DE23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7F4AAFDD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F49B89A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7A3BEDF1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68243C72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12FD208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644B2D2E" w14:textId="77777777" w:rsidTr="00D02E65">
        <w:trPr>
          <w:trHeight w:val="103"/>
        </w:trPr>
        <w:tc>
          <w:tcPr>
            <w:tcW w:w="504" w:type="dxa"/>
          </w:tcPr>
          <w:p w14:paraId="3FAA4EAC" w14:textId="4C052C51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520" w:type="dxa"/>
          </w:tcPr>
          <w:p w14:paraId="7D82057A" w14:textId="77777777" w:rsidR="00CB1CA8" w:rsidRPr="00052C26" w:rsidRDefault="00CB1CA8" w:rsidP="00CB1CA8">
            <w:pPr>
              <w:rPr>
                <w:rFonts w:ascii="TH SarabunPSK" w:hAnsi="TH SarabunPSK" w:cs="TH SarabunPSK"/>
                <w:sz w:val="28"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อาจารย์ดร.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จารุวัฒน์</w:t>
            </w:r>
            <w:proofErr w:type="spellEnd"/>
          </w:p>
          <w:p w14:paraId="0398E984" w14:textId="0019024D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สัตยานุรักษ์</w:t>
            </w:r>
          </w:p>
        </w:tc>
        <w:tc>
          <w:tcPr>
            <w:tcW w:w="1350" w:type="dxa"/>
            <w:vMerge w:val="restart"/>
          </w:tcPr>
          <w:p w14:paraId="5A79E384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1A2ADB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EAC3E3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4315F1" w14:textId="5069BB5F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358B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700" w:type="dxa"/>
            <w:vMerge w:val="restart"/>
          </w:tcPr>
          <w:p w14:paraId="03461889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27FE43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AD7FBD" w14:textId="2052168D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31F5">
              <w:rPr>
                <w:rFonts w:ascii="TH SarabunPSK" w:hAnsi="TH SarabunPSK" w:cs="TH SarabunPSK"/>
                <w:sz w:val="28"/>
                <w:cs/>
              </w:rPr>
              <w:t>เรื่องปัจจัยที่ส่งผลต่อการรับรู้และแรงจูงใจต่อการพัฒนาความสามารถของนักกีฬาสถาบันการพลศึกษา วิทยาเขตเชียงใหม่</w:t>
            </w:r>
          </w:p>
        </w:tc>
        <w:tc>
          <w:tcPr>
            <w:tcW w:w="540" w:type="dxa"/>
            <w:vMerge w:val="restart"/>
          </w:tcPr>
          <w:p w14:paraId="1F0A508D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69C0F15C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29F842D8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7BB1D193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05424C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292BF1" w14:textId="6FC1FC9F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02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20" w:type="dxa"/>
            <w:vMerge w:val="restart"/>
          </w:tcPr>
          <w:p w14:paraId="294653FB" w14:textId="77777777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46FA82" w14:textId="77777777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877D5E" w14:textId="0A107AE3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ประชุมวิชาการระดับนานาชาติสถาบันการพลศึกษา ครั้งที่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8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ระหว่างวันที่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19-21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สิงหาคม </w:t>
            </w:r>
            <w:r w:rsidRPr="00CB1CA8">
              <w:rPr>
                <w:rFonts w:ascii="TH SarabunPSK" w:hAnsi="TH SarabunPSK" w:cs="TH SarabunPSK" w:hint="cs"/>
                <w:sz w:val="28"/>
              </w:rPr>
              <w:t>2561</w:t>
            </w:r>
          </w:p>
        </w:tc>
        <w:tc>
          <w:tcPr>
            <w:tcW w:w="720" w:type="dxa"/>
            <w:vMerge w:val="restart"/>
          </w:tcPr>
          <w:p w14:paraId="2AE13732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1D0F4DE9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 w:val="restart"/>
          </w:tcPr>
          <w:p w14:paraId="6F2CA7D4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</w:tcPr>
          <w:p w14:paraId="1F2F5519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 w:val="restart"/>
          </w:tcPr>
          <w:p w14:paraId="75E054E7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14:paraId="3A26244B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04253859" w14:textId="77777777" w:rsidTr="00470507">
        <w:trPr>
          <w:trHeight w:val="397"/>
        </w:trPr>
        <w:tc>
          <w:tcPr>
            <w:tcW w:w="504" w:type="dxa"/>
          </w:tcPr>
          <w:p w14:paraId="3311390B" w14:textId="0837F146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520" w:type="dxa"/>
          </w:tcPr>
          <w:p w14:paraId="36C63416" w14:textId="20A0CE88" w:rsidR="00DF0291" w:rsidRPr="001675B8" w:rsidRDefault="00DF0291" w:rsidP="00DF0291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สุริยันต์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 กัน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ทิพย์ว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>รากุล</w:t>
            </w:r>
          </w:p>
        </w:tc>
        <w:tc>
          <w:tcPr>
            <w:tcW w:w="1350" w:type="dxa"/>
            <w:vMerge/>
          </w:tcPr>
          <w:p w14:paraId="6CC908B4" w14:textId="77777777" w:rsidR="00DF0291" w:rsidRPr="006067CC" w:rsidRDefault="00DF0291" w:rsidP="00DF029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775FE3FD" w14:textId="77777777" w:rsidR="00DF0291" w:rsidRPr="006067CC" w:rsidRDefault="00DF0291" w:rsidP="00DF029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34BA51D4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6AE201A9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B66B3D1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E0D49D8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4ED6B31E" w14:textId="77777777" w:rsidR="00DF0291" w:rsidRPr="00CB1CA8" w:rsidRDefault="00DF0291" w:rsidP="00DF02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1DA262F6" w14:textId="77777777" w:rsidR="00DF0291" w:rsidRPr="00A61525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79BB41C5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1FD70A92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17BD3B03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518DAFDD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43A09FF4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2CC005A3" w14:textId="77777777" w:rsidTr="00D02E65">
        <w:trPr>
          <w:trHeight w:val="892"/>
        </w:trPr>
        <w:tc>
          <w:tcPr>
            <w:tcW w:w="504" w:type="dxa"/>
          </w:tcPr>
          <w:p w14:paraId="22EF669B" w14:textId="72FCE5CE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520" w:type="dxa"/>
          </w:tcPr>
          <w:p w14:paraId="7AE56E2A" w14:textId="77777777" w:rsidR="00DF0291" w:rsidRDefault="00DF0291" w:rsidP="00DF0291">
            <w:pPr>
              <w:rPr>
                <w:rFonts w:ascii="TH SarabunPSK" w:hAnsi="TH SarabunPSK" w:cs="TH SarabunPSK"/>
                <w:sz w:val="28"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ผู้ช่วยศาสตราจารย์ </w:t>
            </w:r>
          </w:p>
          <w:p w14:paraId="55400B98" w14:textId="56183CE8" w:rsidR="00DF0291" w:rsidRPr="001675B8" w:rsidRDefault="00DF0291" w:rsidP="00DF0291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ดร.สุธีรา  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ราษฎ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>ริ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นทร์</w:t>
            </w:r>
            <w:proofErr w:type="spellEnd"/>
          </w:p>
        </w:tc>
        <w:tc>
          <w:tcPr>
            <w:tcW w:w="1350" w:type="dxa"/>
            <w:vMerge/>
          </w:tcPr>
          <w:p w14:paraId="1509A468" w14:textId="77777777" w:rsidR="00DF0291" w:rsidRPr="006067CC" w:rsidRDefault="00DF0291" w:rsidP="00DF029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2DF4E99F" w14:textId="77777777" w:rsidR="00DF0291" w:rsidRPr="006067CC" w:rsidRDefault="00DF0291" w:rsidP="00DF029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27B34950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4103FA8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E66CF59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92D4F76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0A4E62AC" w14:textId="77777777" w:rsidR="00DF0291" w:rsidRPr="00CB1CA8" w:rsidRDefault="00DF0291" w:rsidP="00DF02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7C2C1D2C" w14:textId="77777777" w:rsidR="00DF0291" w:rsidRPr="00A61525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43682622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0D8BB7A7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44113837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63A678CF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04758D72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37C177C0" w14:textId="77777777" w:rsidTr="00470507">
        <w:trPr>
          <w:trHeight w:val="442"/>
        </w:trPr>
        <w:tc>
          <w:tcPr>
            <w:tcW w:w="504" w:type="dxa"/>
          </w:tcPr>
          <w:p w14:paraId="53045311" w14:textId="53E49662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520" w:type="dxa"/>
          </w:tcPr>
          <w:p w14:paraId="67F393C2" w14:textId="16E8C225" w:rsidR="00DF0291" w:rsidRPr="001675B8" w:rsidRDefault="00DF0291" w:rsidP="00DF0291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 ดร.ยง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ยุทธ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  ตันสาลี</w:t>
            </w:r>
          </w:p>
        </w:tc>
        <w:tc>
          <w:tcPr>
            <w:tcW w:w="1350" w:type="dxa"/>
            <w:vMerge/>
          </w:tcPr>
          <w:p w14:paraId="0678587D" w14:textId="77777777" w:rsidR="00DF0291" w:rsidRPr="006067CC" w:rsidRDefault="00DF0291" w:rsidP="00DF029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51E7732C" w14:textId="77777777" w:rsidR="00DF0291" w:rsidRPr="006067CC" w:rsidRDefault="00DF0291" w:rsidP="00DF029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373A4EEE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2F2C22C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60FF74A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D8E9B89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12F1C5D1" w14:textId="77777777" w:rsidR="00DF0291" w:rsidRPr="00CB1CA8" w:rsidRDefault="00DF0291" w:rsidP="00DF02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603E9DE5" w14:textId="77777777" w:rsidR="00DF0291" w:rsidRPr="00A61525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D3C3228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695D0BCF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319AF7E4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2124AAB0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16B4F902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082DAB11" w14:textId="77777777" w:rsidTr="00D02E65">
        <w:trPr>
          <w:trHeight w:val="523"/>
        </w:trPr>
        <w:tc>
          <w:tcPr>
            <w:tcW w:w="504" w:type="dxa"/>
          </w:tcPr>
          <w:p w14:paraId="141BD92B" w14:textId="188C2A9E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520" w:type="dxa"/>
          </w:tcPr>
          <w:p w14:paraId="0B6706FD" w14:textId="544BB59B" w:rsidR="00DF0291" w:rsidRPr="001675B8" w:rsidRDefault="00DF0291" w:rsidP="00DF0291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อาจารย์ส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>รา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ยุธ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  สมบูรณ์</w:t>
            </w:r>
          </w:p>
        </w:tc>
        <w:tc>
          <w:tcPr>
            <w:tcW w:w="1350" w:type="dxa"/>
            <w:vMerge/>
          </w:tcPr>
          <w:p w14:paraId="0A83CC83" w14:textId="77777777" w:rsidR="00DF0291" w:rsidRPr="006067CC" w:rsidRDefault="00DF0291" w:rsidP="00DF029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7D4984B2" w14:textId="77777777" w:rsidR="00DF0291" w:rsidRPr="006067CC" w:rsidRDefault="00DF0291" w:rsidP="00DF029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087488F8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79B73F92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060ECE10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0103DF68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0C9E56FA" w14:textId="77777777" w:rsidR="00DF0291" w:rsidRPr="00CB1CA8" w:rsidRDefault="00DF0291" w:rsidP="00DF02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317B5F28" w14:textId="77777777" w:rsidR="00DF0291" w:rsidRPr="00A61525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64FE588F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0C985209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4A8FEA9A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0E27ECCA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2CB3C8DE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2C8B5E1" w14:textId="77777777" w:rsidR="002B0D79" w:rsidRDefault="002B0D79">
      <w:pPr>
        <w:rPr>
          <w:rFonts w:hint="cs"/>
        </w:rPr>
      </w:pPr>
    </w:p>
    <w:p w14:paraId="78F65D4A" w14:textId="77777777" w:rsidR="002B0D79" w:rsidRDefault="002B0D79">
      <w:pPr>
        <w:rPr>
          <w:rFonts w:hint="cs"/>
        </w:rPr>
      </w:pPr>
    </w:p>
    <w:p w14:paraId="1E65D6F2" w14:textId="77777777" w:rsidR="002B0D79" w:rsidRDefault="002B0D79">
      <w:pPr>
        <w:rPr>
          <w:rFonts w:hint="cs"/>
        </w:rPr>
      </w:pPr>
    </w:p>
    <w:p w14:paraId="43F3CD84" w14:textId="77777777" w:rsidR="002B0D79" w:rsidRDefault="002B0D79">
      <w:pPr>
        <w:rPr>
          <w:rFonts w:hint="cs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4"/>
        <w:gridCol w:w="2520"/>
        <w:gridCol w:w="1350"/>
        <w:gridCol w:w="2700"/>
        <w:gridCol w:w="540"/>
        <w:gridCol w:w="540"/>
        <w:gridCol w:w="630"/>
        <w:gridCol w:w="630"/>
        <w:gridCol w:w="2520"/>
        <w:gridCol w:w="720"/>
        <w:gridCol w:w="540"/>
        <w:gridCol w:w="450"/>
        <w:gridCol w:w="720"/>
        <w:gridCol w:w="1087"/>
        <w:gridCol w:w="851"/>
      </w:tblGrid>
      <w:tr w:rsidR="002B0D79" w:rsidRPr="00F92F4A" w14:paraId="440505AA" w14:textId="77777777" w:rsidTr="000C001E">
        <w:trPr>
          <w:trHeight w:val="366"/>
        </w:trPr>
        <w:tc>
          <w:tcPr>
            <w:tcW w:w="504" w:type="dxa"/>
            <w:vMerge w:val="restart"/>
            <w:shd w:val="clear" w:color="auto" w:fill="E2EFD9" w:themeFill="accent6" w:themeFillTint="33"/>
            <w:vAlign w:val="center"/>
          </w:tcPr>
          <w:p w14:paraId="670EC7EB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3D186607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C0EE458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350" w:type="dxa"/>
            <w:vMerge w:val="restart"/>
            <w:shd w:val="clear" w:color="auto" w:fill="E2EFD9" w:themeFill="accent6" w:themeFillTint="33"/>
            <w:vAlign w:val="center"/>
          </w:tcPr>
          <w:p w14:paraId="125B00F4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700" w:type="dxa"/>
            <w:vMerge w:val="restart"/>
            <w:shd w:val="clear" w:color="auto" w:fill="E2EFD9" w:themeFill="accent6" w:themeFillTint="33"/>
            <w:vAlign w:val="center"/>
          </w:tcPr>
          <w:p w14:paraId="48404338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645F861F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340" w:type="dxa"/>
            <w:gridSpan w:val="4"/>
            <w:shd w:val="clear" w:color="auto" w:fill="E2EFD9" w:themeFill="accent6" w:themeFillTint="33"/>
          </w:tcPr>
          <w:p w14:paraId="3FA937BE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59CC3DC0" w14:textId="77777777" w:rsidR="002B0D79" w:rsidRPr="00CB1CA8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ชื่อวารสารวิชาการ/</w:t>
            </w: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430" w:type="dxa"/>
            <w:gridSpan w:val="4"/>
            <w:shd w:val="clear" w:color="auto" w:fill="E2EFD9" w:themeFill="accent6" w:themeFillTint="33"/>
            <w:vAlign w:val="center"/>
          </w:tcPr>
          <w:p w14:paraId="0B69E4C4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08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7879E9E6" w14:textId="77777777" w:rsidR="002B0D79" w:rsidRPr="00C751F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780F0D52" w14:textId="77777777" w:rsidR="002B0D79" w:rsidRPr="00C751F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747EEADD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B0D79" w:rsidRPr="00F92F4A" w14:paraId="06C8F537" w14:textId="77777777" w:rsidTr="000C001E">
        <w:trPr>
          <w:cantSplit/>
          <w:trHeight w:val="1890"/>
        </w:trPr>
        <w:tc>
          <w:tcPr>
            <w:tcW w:w="504" w:type="dxa"/>
            <w:vMerge/>
            <w:shd w:val="clear" w:color="auto" w:fill="E2EFD9" w:themeFill="accent6" w:themeFillTint="33"/>
            <w:vAlign w:val="center"/>
          </w:tcPr>
          <w:p w14:paraId="0FB71B75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E2EFD9" w:themeFill="accent6" w:themeFillTint="33"/>
            <w:vAlign w:val="center"/>
          </w:tcPr>
          <w:p w14:paraId="7EA52307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shd w:val="clear" w:color="auto" w:fill="E2EFD9" w:themeFill="accent6" w:themeFillTint="33"/>
            <w:vAlign w:val="center"/>
          </w:tcPr>
          <w:p w14:paraId="203DC758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E2EFD9" w:themeFill="accent6" w:themeFillTint="33"/>
          </w:tcPr>
          <w:p w14:paraId="7D1541EC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338EFB76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0F51BA1B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4D5D6849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1376A77E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20" w:type="dxa"/>
            <w:vMerge/>
            <w:shd w:val="clear" w:color="auto" w:fill="E2EFD9" w:themeFill="accent6" w:themeFillTint="33"/>
            <w:textDirection w:val="btLr"/>
          </w:tcPr>
          <w:p w14:paraId="4A0440A0" w14:textId="77777777" w:rsidR="002B0D79" w:rsidRPr="00CB1CA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20300847" w14:textId="77777777" w:rsidR="002B0D79" w:rsidRPr="0049218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6DBA5093" w14:textId="77777777" w:rsidR="002B0D79" w:rsidRPr="006D653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1FB20DDE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0CCAB7DF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57FC9EA8" w14:textId="77777777" w:rsidR="002B0D79" w:rsidRPr="0049218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115F7929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087" w:type="dxa"/>
            <w:vMerge/>
            <w:shd w:val="clear" w:color="auto" w:fill="E2EFD9" w:themeFill="accent6" w:themeFillTint="33"/>
            <w:vAlign w:val="center"/>
          </w:tcPr>
          <w:p w14:paraId="16B7E37A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279E8109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2E65" w:rsidRPr="003A5A22" w14:paraId="2790C3E2" w14:textId="77777777" w:rsidTr="00D02E65">
        <w:trPr>
          <w:trHeight w:val="103"/>
        </w:trPr>
        <w:tc>
          <w:tcPr>
            <w:tcW w:w="504" w:type="dxa"/>
          </w:tcPr>
          <w:p w14:paraId="5B086A6A" w14:textId="7782DCB6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520" w:type="dxa"/>
          </w:tcPr>
          <w:p w14:paraId="3758288B" w14:textId="77777777" w:rsidR="00470507" w:rsidRDefault="00CB1CA8" w:rsidP="00CB1CA8">
            <w:pPr>
              <w:rPr>
                <w:rFonts w:ascii="TH SarabunPSK" w:hAnsi="TH SarabunPSK" w:cs="TH SarabunPSK"/>
                <w:sz w:val="28"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ผู้ช่วยศาสตราจารย์วัฒนา </w:t>
            </w:r>
          </w:p>
          <w:p w14:paraId="6CE74A09" w14:textId="7A6CB491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สุ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ริย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>จันทร์</w:t>
            </w:r>
          </w:p>
        </w:tc>
        <w:tc>
          <w:tcPr>
            <w:tcW w:w="1350" w:type="dxa"/>
            <w:vMerge w:val="restart"/>
          </w:tcPr>
          <w:p w14:paraId="25B199C5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64DEC1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75DD0E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1019D5" w14:textId="444F3375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54F8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700" w:type="dxa"/>
            <w:vMerge w:val="restart"/>
          </w:tcPr>
          <w:p w14:paraId="04BBBCDA" w14:textId="2E6C2911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31F5">
              <w:rPr>
                <w:rFonts w:ascii="TH SarabunPSK" w:hAnsi="TH SarabunPSK" w:cs="TH SarabunPSK"/>
                <w:sz w:val="28"/>
                <w:cs/>
              </w:rPr>
              <w:t>เรื่องกรณีศึกษาพฤติกรรม ความรู้ ประสบการณ์ของนักศึกษาปฏิบัติการสอนวิชาชีพพลศึกษาคณะศึกษาศาสตร์ ของสถาบันการพลศึกษา เพื่อนำไปสู่การเรียนรู้ในศตวรรษที่ 21</w:t>
            </w:r>
          </w:p>
        </w:tc>
        <w:tc>
          <w:tcPr>
            <w:tcW w:w="540" w:type="dxa"/>
            <w:vMerge w:val="restart"/>
          </w:tcPr>
          <w:p w14:paraId="31489AB7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4964235C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21AD4FA0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411B61C5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B6BC6E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E7DD3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D46061" w14:textId="01B123FE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74F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20" w:type="dxa"/>
            <w:vMerge w:val="restart"/>
          </w:tcPr>
          <w:p w14:paraId="11B34DCD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36F065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822601" w14:textId="26BC773C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ประชุมวิชาการระดับนานาชาติสถาบันการพลศึกษา ครั้งที่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8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ระหว่างวันที่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19-21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สิงหาคม </w:t>
            </w:r>
            <w:r w:rsidRPr="00CB1CA8">
              <w:rPr>
                <w:rFonts w:ascii="TH SarabunPSK" w:hAnsi="TH SarabunPSK" w:cs="TH SarabunPSK" w:hint="cs"/>
                <w:sz w:val="28"/>
              </w:rPr>
              <w:t>2561</w:t>
            </w:r>
          </w:p>
        </w:tc>
        <w:tc>
          <w:tcPr>
            <w:tcW w:w="720" w:type="dxa"/>
            <w:vMerge w:val="restart"/>
          </w:tcPr>
          <w:p w14:paraId="21F8DA1E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62D47DFF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 w:val="restart"/>
          </w:tcPr>
          <w:p w14:paraId="0CF29C52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</w:tcPr>
          <w:p w14:paraId="5263B2DB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 w:val="restart"/>
          </w:tcPr>
          <w:p w14:paraId="55D156D2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14:paraId="5AFC9945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0EC4809D" w14:textId="77777777" w:rsidTr="00D02E65">
        <w:trPr>
          <w:trHeight w:val="103"/>
        </w:trPr>
        <w:tc>
          <w:tcPr>
            <w:tcW w:w="504" w:type="dxa"/>
          </w:tcPr>
          <w:p w14:paraId="77B78A71" w14:textId="1CA8B709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520" w:type="dxa"/>
          </w:tcPr>
          <w:p w14:paraId="57470CFB" w14:textId="0F828DF8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อาจารย์โชคชัย  ปัญญาคำ</w:t>
            </w:r>
          </w:p>
        </w:tc>
        <w:tc>
          <w:tcPr>
            <w:tcW w:w="1350" w:type="dxa"/>
            <w:vMerge/>
          </w:tcPr>
          <w:p w14:paraId="5BC9E3CE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6B3541E1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752D5217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66B33836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04805333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A048E5D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2BD66086" w14:textId="77777777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5A41CD3E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96BB830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2485DC29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3E5BD8C0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64971F01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148D60BA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2971CF8F" w14:textId="77777777" w:rsidTr="00D02E65">
        <w:trPr>
          <w:trHeight w:val="103"/>
        </w:trPr>
        <w:tc>
          <w:tcPr>
            <w:tcW w:w="504" w:type="dxa"/>
          </w:tcPr>
          <w:p w14:paraId="2386ADA0" w14:textId="1E8D1154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520" w:type="dxa"/>
          </w:tcPr>
          <w:p w14:paraId="00BF9B83" w14:textId="12EC2AE2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อาจารย์วรพร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>รณ  พรนิมิต</w:t>
            </w:r>
          </w:p>
        </w:tc>
        <w:tc>
          <w:tcPr>
            <w:tcW w:w="1350" w:type="dxa"/>
            <w:vMerge/>
          </w:tcPr>
          <w:p w14:paraId="51BD8F89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70385548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3C2CA0A5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71BAC97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BB8DDBF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E1FA767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3F65EB0B" w14:textId="77777777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43F6C98E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6D9F2E24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0EBA07F4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11CFCC46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6BDC487B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7CD59994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1A36E0CD" w14:textId="77777777" w:rsidTr="00D02E65">
        <w:trPr>
          <w:trHeight w:val="103"/>
        </w:trPr>
        <w:tc>
          <w:tcPr>
            <w:tcW w:w="504" w:type="dxa"/>
          </w:tcPr>
          <w:p w14:paraId="0E34601E" w14:textId="05F21B2A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520" w:type="dxa"/>
          </w:tcPr>
          <w:p w14:paraId="0A581719" w14:textId="7BB70DCB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อาจารย์เปรม</w:t>
            </w:r>
            <w:r w:rsidR="004705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2C26">
              <w:rPr>
                <w:rFonts w:ascii="TH SarabunPSK" w:hAnsi="TH SarabunPSK" w:cs="TH SarabunPSK" w:hint="cs"/>
                <w:sz w:val="28"/>
                <w:cs/>
              </w:rPr>
              <w:t>วาทบัณฑิตกุล</w:t>
            </w:r>
          </w:p>
        </w:tc>
        <w:tc>
          <w:tcPr>
            <w:tcW w:w="1350" w:type="dxa"/>
            <w:vMerge/>
          </w:tcPr>
          <w:p w14:paraId="707AD666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337FE95D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4D285440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F34EF52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CCDEEFC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3561D5B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69B0DD6F" w14:textId="77777777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412BE010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4B3F9F80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62D6DB99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67B35E36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67323174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0BA0284E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08AEDE76" w14:textId="77777777" w:rsidTr="00D02E65">
        <w:trPr>
          <w:trHeight w:val="103"/>
        </w:trPr>
        <w:tc>
          <w:tcPr>
            <w:tcW w:w="504" w:type="dxa"/>
          </w:tcPr>
          <w:p w14:paraId="465ACF3F" w14:textId="50DD9610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520" w:type="dxa"/>
          </w:tcPr>
          <w:p w14:paraId="24CD7543" w14:textId="38992B2B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อาจารย์ชุมพล 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วงค์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>คำจันทร์</w:t>
            </w:r>
          </w:p>
        </w:tc>
        <w:tc>
          <w:tcPr>
            <w:tcW w:w="1350" w:type="dxa"/>
            <w:vMerge/>
          </w:tcPr>
          <w:p w14:paraId="791848DA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33AFD845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7C089951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70EEB8DA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13669ED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F8A5DC5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2A3C4302" w14:textId="77777777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64E361B1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0227A576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46035165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08566C02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767A4ACF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4C94EF58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5DB15689" w14:textId="77777777" w:rsidTr="00D02E65">
        <w:trPr>
          <w:trHeight w:val="103"/>
        </w:trPr>
        <w:tc>
          <w:tcPr>
            <w:tcW w:w="504" w:type="dxa"/>
          </w:tcPr>
          <w:p w14:paraId="37990007" w14:textId="341E51B1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520" w:type="dxa"/>
          </w:tcPr>
          <w:p w14:paraId="03A2D800" w14:textId="67810B55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 ดร.ยง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ยุทธ</w:t>
            </w:r>
            <w:proofErr w:type="spellEnd"/>
            <w:r w:rsidR="004705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2C26">
              <w:rPr>
                <w:rFonts w:ascii="TH SarabunPSK" w:hAnsi="TH SarabunPSK" w:cs="TH SarabunPSK" w:hint="cs"/>
                <w:sz w:val="28"/>
                <w:cs/>
              </w:rPr>
              <w:t>ตันสาลี</w:t>
            </w:r>
          </w:p>
        </w:tc>
        <w:tc>
          <w:tcPr>
            <w:tcW w:w="1350" w:type="dxa"/>
          </w:tcPr>
          <w:p w14:paraId="1945281B" w14:textId="0D2C5066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358B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700" w:type="dxa"/>
            <w:vMerge w:val="restart"/>
          </w:tcPr>
          <w:p w14:paraId="403AE4E6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1520AF" w14:textId="1DAE3BDA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31F5">
              <w:rPr>
                <w:rFonts w:ascii="TH SarabunPSK" w:hAnsi="TH SarabunPSK" w:cs="TH SarabunPSK"/>
                <w:sz w:val="28"/>
                <w:cs/>
              </w:rPr>
              <w:t>เรื่องการส่งเสริมกระบวนการเรียนรู้ด้านกีฬาและนันทนาการของนักเรียนประถมศึกษา ชั้นปีที่ 4-6</w:t>
            </w:r>
          </w:p>
          <w:p w14:paraId="0D205ED1" w14:textId="5D93CC4A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31F5">
              <w:rPr>
                <w:rFonts w:ascii="TH SarabunPSK" w:hAnsi="TH SarabunPSK" w:cs="TH SarabunPSK"/>
                <w:sz w:val="28"/>
                <w:cs/>
              </w:rPr>
              <w:t>ตามนโยบายลดเวลาเรียนเพิ่มเวลารู้ จังหวัดเชียงใหม่</w:t>
            </w:r>
          </w:p>
        </w:tc>
        <w:tc>
          <w:tcPr>
            <w:tcW w:w="540" w:type="dxa"/>
            <w:vMerge w:val="restart"/>
          </w:tcPr>
          <w:p w14:paraId="2DE22496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57A24BDB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084507B3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6589BA22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A35ED2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10387B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450A29" w14:textId="78798C81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74F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20" w:type="dxa"/>
            <w:vMerge w:val="restart"/>
          </w:tcPr>
          <w:p w14:paraId="26B45324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B61E84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A3A037" w14:textId="6EE650C9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ประชุมวิชาการระดับนานาชาติสถาบันการพลศึกษา ครั้งที่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8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ระหว่างวันที่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19-21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สิงหาคม </w:t>
            </w:r>
            <w:r w:rsidRPr="00CB1CA8">
              <w:rPr>
                <w:rFonts w:ascii="TH SarabunPSK" w:hAnsi="TH SarabunPSK" w:cs="TH SarabunPSK" w:hint="cs"/>
                <w:sz w:val="28"/>
              </w:rPr>
              <w:t>2561</w:t>
            </w:r>
          </w:p>
        </w:tc>
        <w:tc>
          <w:tcPr>
            <w:tcW w:w="720" w:type="dxa"/>
            <w:vMerge w:val="restart"/>
          </w:tcPr>
          <w:p w14:paraId="5A45FEDF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4A4FA740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 w:val="restart"/>
          </w:tcPr>
          <w:p w14:paraId="6CD024DA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</w:tcPr>
          <w:p w14:paraId="0822C0E6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 w:val="restart"/>
          </w:tcPr>
          <w:p w14:paraId="384EFB37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14:paraId="490847A5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3FB4F1A3" w14:textId="77777777" w:rsidTr="00D02E65">
        <w:trPr>
          <w:trHeight w:val="103"/>
        </w:trPr>
        <w:tc>
          <w:tcPr>
            <w:tcW w:w="504" w:type="dxa"/>
          </w:tcPr>
          <w:p w14:paraId="7751BE8D" w14:textId="0A111052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520" w:type="dxa"/>
          </w:tcPr>
          <w:p w14:paraId="16081FEF" w14:textId="5C9CA0F5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อาจารย์ประภา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ศิริ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  กลางพอน</w:t>
            </w:r>
          </w:p>
        </w:tc>
        <w:tc>
          <w:tcPr>
            <w:tcW w:w="1350" w:type="dxa"/>
          </w:tcPr>
          <w:p w14:paraId="50BDDF47" w14:textId="1BD6F9E2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40358B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40358B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700" w:type="dxa"/>
            <w:vMerge/>
          </w:tcPr>
          <w:p w14:paraId="1F2B7D43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62713E57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D7188FE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7A135A3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E93A559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013B4058" w14:textId="77777777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592030EE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430206CF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3FCC0B2A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11D52D8A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3A40D476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642377B9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32278211" w14:textId="77777777" w:rsidTr="00D02E65">
        <w:trPr>
          <w:trHeight w:val="103"/>
        </w:trPr>
        <w:tc>
          <w:tcPr>
            <w:tcW w:w="504" w:type="dxa"/>
          </w:tcPr>
          <w:p w14:paraId="1BA6D69B" w14:textId="213D0CF3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520" w:type="dxa"/>
          </w:tcPr>
          <w:p w14:paraId="6A83AA5C" w14:textId="3E268272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อาจารย์ธนกร  ปัญญาวงศ์</w:t>
            </w:r>
          </w:p>
        </w:tc>
        <w:tc>
          <w:tcPr>
            <w:tcW w:w="1350" w:type="dxa"/>
            <w:vMerge w:val="restart"/>
          </w:tcPr>
          <w:p w14:paraId="666723C8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2B7226" w14:textId="1DD49DBA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358B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700" w:type="dxa"/>
            <w:vMerge/>
          </w:tcPr>
          <w:p w14:paraId="15C6F6C5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0CF5AAAD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47A170C9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770A2DE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724DBF0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3C16765B" w14:textId="77777777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44C757AD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E7B60CA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4E3CF029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12D63960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3F63E19B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75D2C6F4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56B18B1A" w14:textId="77777777" w:rsidTr="00D02E65">
        <w:trPr>
          <w:trHeight w:val="103"/>
        </w:trPr>
        <w:tc>
          <w:tcPr>
            <w:tcW w:w="504" w:type="dxa"/>
          </w:tcPr>
          <w:p w14:paraId="30B590BB" w14:textId="00B3BBE5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520" w:type="dxa"/>
          </w:tcPr>
          <w:p w14:paraId="407E2582" w14:textId="0A3BF312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อาจารย์กฐิน  พุทธิพิมเสน</w:t>
            </w:r>
          </w:p>
        </w:tc>
        <w:tc>
          <w:tcPr>
            <w:tcW w:w="1350" w:type="dxa"/>
            <w:vMerge/>
          </w:tcPr>
          <w:p w14:paraId="4271C252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21389251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1251EEB1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6C3EB7CB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D1DC921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AB9BD7F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02A7880F" w14:textId="77777777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701B4F89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62C71B6D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0B7421A8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013BE395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71966B6C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32A3F317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7F1CB45A" w14:textId="77777777" w:rsidTr="00D02E65">
        <w:trPr>
          <w:trHeight w:val="103"/>
        </w:trPr>
        <w:tc>
          <w:tcPr>
            <w:tcW w:w="504" w:type="dxa"/>
          </w:tcPr>
          <w:p w14:paraId="743244CD" w14:textId="38E8B9D4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520" w:type="dxa"/>
          </w:tcPr>
          <w:p w14:paraId="47865CF1" w14:textId="532DD983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เศรษฐ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>โชค  สิริภักดีกุล</w:t>
            </w:r>
          </w:p>
        </w:tc>
        <w:tc>
          <w:tcPr>
            <w:tcW w:w="1350" w:type="dxa"/>
            <w:vMerge/>
          </w:tcPr>
          <w:p w14:paraId="08A855C2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3CEE9C8A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28F8224A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24847A6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9F1922F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0381D79D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273960E7" w14:textId="77777777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5F47409A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4B86471C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7962DDFA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60EAB3BC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26FE0D23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7B4AC962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673E245" w14:textId="77777777" w:rsidR="002B0D79" w:rsidRDefault="002B0D79"/>
    <w:p w14:paraId="06BC601D" w14:textId="77777777" w:rsidR="002B0D79" w:rsidRDefault="002B0D79"/>
    <w:p w14:paraId="03BFF35C" w14:textId="77777777" w:rsidR="002B0D79" w:rsidRDefault="002B0D79"/>
    <w:p w14:paraId="75E7B416" w14:textId="77777777" w:rsidR="002B0D79" w:rsidRDefault="002B0D79"/>
    <w:p w14:paraId="54F49B83" w14:textId="77777777" w:rsidR="002B0D79" w:rsidRDefault="002B0D79"/>
    <w:p w14:paraId="46FEE39B" w14:textId="77777777" w:rsidR="002B0D79" w:rsidRDefault="002B0D79"/>
    <w:p w14:paraId="3B6E842E" w14:textId="77777777" w:rsidR="002B0D79" w:rsidRDefault="002B0D79"/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4"/>
        <w:gridCol w:w="2520"/>
        <w:gridCol w:w="1350"/>
        <w:gridCol w:w="2700"/>
        <w:gridCol w:w="540"/>
        <w:gridCol w:w="540"/>
        <w:gridCol w:w="630"/>
        <w:gridCol w:w="630"/>
        <w:gridCol w:w="2520"/>
        <w:gridCol w:w="720"/>
        <w:gridCol w:w="540"/>
        <w:gridCol w:w="450"/>
        <w:gridCol w:w="720"/>
        <w:gridCol w:w="1087"/>
        <w:gridCol w:w="851"/>
      </w:tblGrid>
      <w:tr w:rsidR="002B0D79" w:rsidRPr="00F92F4A" w14:paraId="0B4AFE8E" w14:textId="77777777" w:rsidTr="000C001E">
        <w:trPr>
          <w:trHeight w:val="366"/>
        </w:trPr>
        <w:tc>
          <w:tcPr>
            <w:tcW w:w="504" w:type="dxa"/>
            <w:vMerge w:val="restart"/>
            <w:shd w:val="clear" w:color="auto" w:fill="E2EFD9" w:themeFill="accent6" w:themeFillTint="33"/>
            <w:vAlign w:val="center"/>
          </w:tcPr>
          <w:p w14:paraId="1C2063E1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21A4807D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3EE1F568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350" w:type="dxa"/>
            <w:vMerge w:val="restart"/>
            <w:shd w:val="clear" w:color="auto" w:fill="E2EFD9" w:themeFill="accent6" w:themeFillTint="33"/>
            <w:vAlign w:val="center"/>
          </w:tcPr>
          <w:p w14:paraId="7D9060E2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700" w:type="dxa"/>
            <w:vMerge w:val="restart"/>
            <w:shd w:val="clear" w:color="auto" w:fill="E2EFD9" w:themeFill="accent6" w:themeFillTint="33"/>
            <w:vAlign w:val="center"/>
          </w:tcPr>
          <w:p w14:paraId="26E1B098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3B407FAD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340" w:type="dxa"/>
            <w:gridSpan w:val="4"/>
            <w:shd w:val="clear" w:color="auto" w:fill="E2EFD9" w:themeFill="accent6" w:themeFillTint="33"/>
          </w:tcPr>
          <w:p w14:paraId="346EDC20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1BFF8E05" w14:textId="77777777" w:rsidR="002B0D79" w:rsidRPr="00CB1CA8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ชื่อวารสารวิชาการ/</w:t>
            </w: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430" w:type="dxa"/>
            <w:gridSpan w:val="4"/>
            <w:shd w:val="clear" w:color="auto" w:fill="E2EFD9" w:themeFill="accent6" w:themeFillTint="33"/>
            <w:vAlign w:val="center"/>
          </w:tcPr>
          <w:p w14:paraId="35F819DA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08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0A049757" w14:textId="77777777" w:rsidR="002B0D79" w:rsidRPr="00C751F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6D2EA198" w14:textId="77777777" w:rsidR="002B0D79" w:rsidRPr="00C751F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30FA3EE1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B0D79" w:rsidRPr="00F92F4A" w14:paraId="1E76CC35" w14:textId="77777777" w:rsidTr="000C001E">
        <w:trPr>
          <w:cantSplit/>
          <w:trHeight w:val="1890"/>
        </w:trPr>
        <w:tc>
          <w:tcPr>
            <w:tcW w:w="504" w:type="dxa"/>
            <w:vMerge/>
            <w:shd w:val="clear" w:color="auto" w:fill="E2EFD9" w:themeFill="accent6" w:themeFillTint="33"/>
            <w:vAlign w:val="center"/>
          </w:tcPr>
          <w:p w14:paraId="571445A2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E2EFD9" w:themeFill="accent6" w:themeFillTint="33"/>
            <w:vAlign w:val="center"/>
          </w:tcPr>
          <w:p w14:paraId="3FC02C99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shd w:val="clear" w:color="auto" w:fill="E2EFD9" w:themeFill="accent6" w:themeFillTint="33"/>
            <w:vAlign w:val="center"/>
          </w:tcPr>
          <w:p w14:paraId="4A7BADC4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E2EFD9" w:themeFill="accent6" w:themeFillTint="33"/>
          </w:tcPr>
          <w:p w14:paraId="05C61D49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1C5E2E46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6421E21C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02EC2C3C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3969A807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20" w:type="dxa"/>
            <w:vMerge/>
            <w:shd w:val="clear" w:color="auto" w:fill="E2EFD9" w:themeFill="accent6" w:themeFillTint="33"/>
            <w:textDirection w:val="btLr"/>
          </w:tcPr>
          <w:p w14:paraId="255FF129" w14:textId="77777777" w:rsidR="002B0D79" w:rsidRPr="00CB1CA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6CB3697D" w14:textId="77777777" w:rsidR="002B0D79" w:rsidRPr="0049218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9E2D812" w14:textId="77777777" w:rsidR="002B0D79" w:rsidRPr="006D653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4E880786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5395897A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2AC7F972" w14:textId="77777777" w:rsidR="002B0D79" w:rsidRPr="0049218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54B94203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087" w:type="dxa"/>
            <w:vMerge/>
            <w:shd w:val="clear" w:color="auto" w:fill="E2EFD9" w:themeFill="accent6" w:themeFillTint="33"/>
            <w:vAlign w:val="center"/>
          </w:tcPr>
          <w:p w14:paraId="62263E63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703438E0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2E65" w:rsidRPr="003A5A22" w14:paraId="59508313" w14:textId="77777777" w:rsidTr="00D02E65">
        <w:trPr>
          <w:trHeight w:val="103"/>
        </w:trPr>
        <w:tc>
          <w:tcPr>
            <w:tcW w:w="504" w:type="dxa"/>
          </w:tcPr>
          <w:p w14:paraId="0B3FD55D" w14:textId="20FE5082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520" w:type="dxa"/>
          </w:tcPr>
          <w:p w14:paraId="56CBB92E" w14:textId="77777777" w:rsidR="00CB1CA8" w:rsidRDefault="00CB1CA8" w:rsidP="00CB1CA8">
            <w:pPr>
              <w:rPr>
                <w:rFonts w:ascii="TH SarabunPSK" w:hAnsi="TH SarabunPSK" w:cs="TH SarabunPSK"/>
                <w:sz w:val="28"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รองศาสตราจารย์ </w:t>
            </w:r>
          </w:p>
          <w:p w14:paraId="2AE8FD38" w14:textId="66794EAA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ดร.พีระพงศ์  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บุญศิริ</w:t>
            </w:r>
            <w:proofErr w:type="spellEnd"/>
          </w:p>
        </w:tc>
        <w:tc>
          <w:tcPr>
            <w:tcW w:w="1350" w:type="dxa"/>
            <w:vMerge w:val="restart"/>
          </w:tcPr>
          <w:p w14:paraId="153B5322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F10DF4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B111DE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0775C0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471C2B" w14:textId="723D033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358B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700" w:type="dxa"/>
            <w:vMerge w:val="restart"/>
          </w:tcPr>
          <w:p w14:paraId="29B1453A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107AC3" w14:textId="10B97972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31F5">
              <w:rPr>
                <w:rFonts w:ascii="TH SarabunPSK" w:hAnsi="TH SarabunPSK" w:cs="TH SarabunPSK"/>
                <w:sz w:val="28"/>
                <w:cs/>
              </w:rPr>
              <w:t>เรื่องนักศึกษาสถาบันการพลศึกษากับการป้องกันแก้ไขและฟื้นฟูการบาดเจ็บทางการกีฬา โดยใช้ภูมิปัญญาการแพทย์พื้นบ้านการแพทย์ทางเลือกเพื่อเข้าสู่ประชาคมอาเซียน</w:t>
            </w:r>
          </w:p>
        </w:tc>
        <w:tc>
          <w:tcPr>
            <w:tcW w:w="540" w:type="dxa"/>
            <w:vMerge w:val="restart"/>
          </w:tcPr>
          <w:p w14:paraId="294235DA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6C18A9B6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093389D5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62ED7802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952FF2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859271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3B5446" w14:textId="555D40A3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74F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20" w:type="dxa"/>
            <w:vMerge w:val="restart"/>
          </w:tcPr>
          <w:p w14:paraId="33A1CC66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7AE6FF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1CB522" w14:textId="612B2D6F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ประชุมวิชาการระดับนานาชาติสถาบันการพลศึกษา ครั้งที่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8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ระหว่างวันที่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19-21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สิงหาคม </w:t>
            </w:r>
            <w:r w:rsidRPr="00CB1CA8">
              <w:rPr>
                <w:rFonts w:ascii="TH SarabunPSK" w:hAnsi="TH SarabunPSK" w:cs="TH SarabunPSK" w:hint="cs"/>
                <w:sz w:val="28"/>
              </w:rPr>
              <w:t>2561</w:t>
            </w:r>
          </w:p>
        </w:tc>
        <w:tc>
          <w:tcPr>
            <w:tcW w:w="720" w:type="dxa"/>
            <w:vMerge w:val="restart"/>
          </w:tcPr>
          <w:p w14:paraId="2C5D9991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1DD91CB4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 w:val="restart"/>
          </w:tcPr>
          <w:p w14:paraId="2D2EF4BE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</w:tcPr>
          <w:p w14:paraId="7D6FDE35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 w:val="restart"/>
          </w:tcPr>
          <w:p w14:paraId="47AC9881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14:paraId="43637371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0CD87911" w14:textId="77777777" w:rsidTr="00D02E65">
        <w:trPr>
          <w:trHeight w:val="103"/>
        </w:trPr>
        <w:tc>
          <w:tcPr>
            <w:tcW w:w="504" w:type="dxa"/>
          </w:tcPr>
          <w:p w14:paraId="00C1659E" w14:textId="3674C6CF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520" w:type="dxa"/>
          </w:tcPr>
          <w:p w14:paraId="38FBB61C" w14:textId="77777777" w:rsidR="00DF0291" w:rsidRPr="00052C26" w:rsidRDefault="00DF0291" w:rsidP="00DF0291">
            <w:pPr>
              <w:rPr>
                <w:rFonts w:ascii="TH SarabunPSK" w:hAnsi="TH SarabunPSK" w:cs="TH SarabunPSK"/>
                <w:sz w:val="28"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</w:p>
          <w:p w14:paraId="16641F97" w14:textId="2B8631E1" w:rsidR="00DF0291" w:rsidRPr="001675B8" w:rsidRDefault="00DF0291" w:rsidP="00DF0291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ประสิทธิ์ศิลป์ ชมสะ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ห้าย</w:t>
            </w:r>
            <w:proofErr w:type="spellEnd"/>
          </w:p>
        </w:tc>
        <w:tc>
          <w:tcPr>
            <w:tcW w:w="1350" w:type="dxa"/>
            <w:vMerge/>
          </w:tcPr>
          <w:p w14:paraId="1A1C9862" w14:textId="77777777" w:rsidR="00DF0291" w:rsidRPr="006067CC" w:rsidRDefault="00DF0291" w:rsidP="00DF029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560EB33E" w14:textId="77777777" w:rsidR="00DF0291" w:rsidRPr="006067CC" w:rsidRDefault="00DF0291" w:rsidP="00DF029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0CFF263C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36A795B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6BE5C52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FE87B7A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34D5A7F3" w14:textId="77777777" w:rsidR="00DF0291" w:rsidRPr="00CB1CA8" w:rsidRDefault="00DF0291" w:rsidP="00DF02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0398EAB3" w14:textId="77777777" w:rsidR="00DF0291" w:rsidRPr="00A61525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C708B34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249909E2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1E1CDB3A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5412F56B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765DF04C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35432E2D" w14:textId="77777777" w:rsidTr="00D02E65">
        <w:trPr>
          <w:trHeight w:val="103"/>
        </w:trPr>
        <w:tc>
          <w:tcPr>
            <w:tcW w:w="504" w:type="dxa"/>
          </w:tcPr>
          <w:p w14:paraId="67A9328D" w14:textId="5634592E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520" w:type="dxa"/>
          </w:tcPr>
          <w:p w14:paraId="314E2EC0" w14:textId="77777777" w:rsidR="00DF0291" w:rsidRPr="00052C26" w:rsidRDefault="00DF0291" w:rsidP="00DF0291">
            <w:pPr>
              <w:rPr>
                <w:rFonts w:ascii="TH SarabunPSK" w:hAnsi="TH SarabunPSK" w:cs="TH SarabunPSK"/>
                <w:sz w:val="28"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รองศาสตราจารย์สุดยอด  </w:t>
            </w:r>
          </w:p>
          <w:p w14:paraId="61053FF6" w14:textId="1F644AF4" w:rsidR="00DF0291" w:rsidRPr="001675B8" w:rsidRDefault="00DF0291" w:rsidP="00DF0291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ชมสะ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ห้าย</w:t>
            </w:r>
            <w:proofErr w:type="spellEnd"/>
          </w:p>
        </w:tc>
        <w:tc>
          <w:tcPr>
            <w:tcW w:w="1350" w:type="dxa"/>
            <w:vMerge/>
          </w:tcPr>
          <w:p w14:paraId="21739A0F" w14:textId="77777777" w:rsidR="00DF0291" w:rsidRPr="006067CC" w:rsidRDefault="00DF0291" w:rsidP="00DF029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6AE9F52F" w14:textId="77777777" w:rsidR="00DF0291" w:rsidRPr="006067CC" w:rsidRDefault="00DF0291" w:rsidP="00DF029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2C6FEDB5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CFF064E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EA1B81A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D208826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4413F751" w14:textId="77777777" w:rsidR="00DF0291" w:rsidRPr="00CB1CA8" w:rsidRDefault="00DF0291" w:rsidP="00DF02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4D03AC47" w14:textId="77777777" w:rsidR="00DF0291" w:rsidRPr="00A61525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0F4EF12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6F843FC1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3F8ED47C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657A7F2C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276DAAEE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480609C8" w14:textId="77777777" w:rsidTr="00D02E65">
        <w:trPr>
          <w:trHeight w:val="505"/>
        </w:trPr>
        <w:tc>
          <w:tcPr>
            <w:tcW w:w="504" w:type="dxa"/>
          </w:tcPr>
          <w:p w14:paraId="6D4F3349" w14:textId="659C25E4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520" w:type="dxa"/>
          </w:tcPr>
          <w:p w14:paraId="126F678A" w14:textId="32667EF6" w:rsidR="00DF0291" w:rsidRPr="001675B8" w:rsidRDefault="00DF0291" w:rsidP="00DF0291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อาจารย์โชคชัย  ปัญญาคำ</w:t>
            </w:r>
          </w:p>
        </w:tc>
        <w:tc>
          <w:tcPr>
            <w:tcW w:w="1350" w:type="dxa"/>
            <w:vMerge/>
          </w:tcPr>
          <w:p w14:paraId="56E3E1E3" w14:textId="77777777" w:rsidR="00DF0291" w:rsidRPr="006067CC" w:rsidRDefault="00DF0291" w:rsidP="00DF029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7F5DA99D" w14:textId="77777777" w:rsidR="00DF0291" w:rsidRPr="006067CC" w:rsidRDefault="00DF0291" w:rsidP="00DF029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4740D84E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DB7144F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392EABA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064394C0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69AE3F8C" w14:textId="77777777" w:rsidR="00DF0291" w:rsidRPr="00CB1CA8" w:rsidRDefault="00DF0291" w:rsidP="00DF02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5CC8C7BB" w14:textId="77777777" w:rsidR="00DF0291" w:rsidRPr="00A61525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DA34407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1B757405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03F0B57E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446F55CD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7E3B67B2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3F519D31" w14:textId="77777777" w:rsidTr="00D02E65">
        <w:trPr>
          <w:trHeight w:val="874"/>
        </w:trPr>
        <w:tc>
          <w:tcPr>
            <w:tcW w:w="504" w:type="dxa"/>
          </w:tcPr>
          <w:p w14:paraId="09790A4B" w14:textId="212162C2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520" w:type="dxa"/>
          </w:tcPr>
          <w:p w14:paraId="33B866DE" w14:textId="77777777" w:rsidR="00DF0291" w:rsidRDefault="00DF0291" w:rsidP="00DF0291">
            <w:pPr>
              <w:rPr>
                <w:rFonts w:ascii="TH SarabunPSK" w:hAnsi="TH SarabunPSK" w:cs="TH SarabunPSK"/>
                <w:sz w:val="28"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ผู้ช่วยศาสตราจารย์ </w:t>
            </w:r>
          </w:p>
          <w:p w14:paraId="038C8FE1" w14:textId="2C2C1F45" w:rsidR="00DF0291" w:rsidRPr="001675B8" w:rsidRDefault="00DF0291" w:rsidP="00DF0291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ดร.สุ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รพล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 วงษ์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สถิตย์</w:t>
            </w:r>
            <w:proofErr w:type="spellEnd"/>
          </w:p>
        </w:tc>
        <w:tc>
          <w:tcPr>
            <w:tcW w:w="1350" w:type="dxa"/>
            <w:vMerge/>
          </w:tcPr>
          <w:p w14:paraId="427859CB" w14:textId="77777777" w:rsidR="00DF0291" w:rsidRPr="006067CC" w:rsidRDefault="00DF0291" w:rsidP="00DF029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1E199D49" w14:textId="77777777" w:rsidR="00DF0291" w:rsidRPr="006067CC" w:rsidRDefault="00DF0291" w:rsidP="00DF029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57B3B982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4E08EB7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5CFB7D4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CCC2672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5EEBA281" w14:textId="77777777" w:rsidR="00DF0291" w:rsidRPr="00CB1CA8" w:rsidRDefault="00DF0291" w:rsidP="00DF02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10C60675" w14:textId="77777777" w:rsidR="00DF0291" w:rsidRPr="00A61525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7F276F2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4BC9DD7B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1A42A109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09289896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75725C73" w14:textId="77777777" w:rsidR="00DF0291" w:rsidRPr="006558FC" w:rsidRDefault="00DF0291" w:rsidP="00DF0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30D96910" w14:textId="77777777" w:rsidTr="00D02E65">
        <w:trPr>
          <w:trHeight w:val="103"/>
        </w:trPr>
        <w:tc>
          <w:tcPr>
            <w:tcW w:w="504" w:type="dxa"/>
          </w:tcPr>
          <w:p w14:paraId="39082C8E" w14:textId="7702F914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2520" w:type="dxa"/>
          </w:tcPr>
          <w:p w14:paraId="481A7E0F" w14:textId="77777777" w:rsidR="00CB1CA8" w:rsidRDefault="00CB1CA8" w:rsidP="00CB1CA8">
            <w:pPr>
              <w:rPr>
                <w:rFonts w:ascii="TH SarabunPSK" w:hAnsi="TH SarabunPSK" w:cs="TH SarabunPSK"/>
                <w:sz w:val="28"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รองศาสตราจารย์สุดยอด  </w:t>
            </w:r>
          </w:p>
          <w:p w14:paraId="09A20F91" w14:textId="3B62E0CA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ชมสะ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ห้าย</w:t>
            </w:r>
            <w:proofErr w:type="spellEnd"/>
          </w:p>
        </w:tc>
        <w:tc>
          <w:tcPr>
            <w:tcW w:w="1350" w:type="dxa"/>
            <w:vMerge w:val="restart"/>
          </w:tcPr>
          <w:p w14:paraId="5B5668F7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05C5CB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3BE832" w14:textId="0181AC1B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54F8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700" w:type="dxa"/>
            <w:vMerge w:val="restart"/>
          </w:tcPr>
          <w:p w14:paraId="66B4337D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283EA5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F80506" w14:textId="17DFB6F8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31F5">
              <w:rPr>
                <w:rFonts w:ascii="TH SarabunPSK" w:hAnsi="TH SarabunPSK" w:cs="TH SarabunPSK"/>
                <w:sz w:val="28"/>
                <w:cs/>
              </w:rPr>
              <w:t>เรื่องปัจจัยในการตัดสินใจเข้าร่วมการแข่งขันกีฬาเยาวชนแห่งชาติ ภาค 5 ครั้งที่ 43 “แม่ระ</w:t>
            </w:r>
            <w:proofErr w:type="spellStart"/>
            <w:r w:rsidRPr="002231F5">
              <w:rPr>
                <w:rFonts w:ascii="TH SarabunPSK" w:hAnsi="TH SarabunPSK" w:cs="TH SarabunPSK"/>
                <w:sz w:val="28"/>
                <w:cs/>
              </w:rPr>
              <w:t>มิงค์เกมส์</w:t>
            </w:r>
            <w:proofErr w:type="spellEnd"/>
            <w:r w:rsidRPr="002231F5">
              <w:rPr>
                <w:rFonts w:ascii="TH SarabunPSK" w:hAnsi="TH SarabunPSK" w:cs="TH SarabunPSK"/>
                <w:sz w:val="28"/>
                <w:cs/>
              </w:rPr>
              <w:t>”</w:t>
            </w:r>
          </w:p>
          <w:p w14:paraId="7A479AAE" w14:textId="19E5A32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31F5">
              <w:rPr>
                <w:rFonts w:ascii="TH SarabunPSK" w:hAnsi="TH SarabunPSK" w:cs="TH SarabunPSK"/>
                <w:sz w:val="28"/>
                <w:cs/>
              </w:rPr>
              <w:t>จังหวัดเชียงใหม่</w:t>
            </w:r>
          </w:p>
        </w:tc>
        <w:tc>
          <w:tcPr>
            <w:tcW w:w="540" w:type="dxa"/>
            <w:vMerge w:val="restart"/>
          </w:tcPr>
          <w:p w14:paraId="28060138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09698C80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313FC518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17725ED5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2875D0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209E1B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790534" w14:textId="6F3C589E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1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20" w:type="dxa"/>
            <w:vMerge w:val="restart"/>
          </w:tcPr>
          <w:p w14:paraId="0720C7AC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9DF07C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5CAAF65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C993C7" w14:textId="531FCB64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ประชุมวิชาการระดับนานาชาติสถาบันการพลศึกษา ครั้งที่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8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ระหว่างวันที่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19-21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สิงหาคม </w:t>
            </w:r>
            <w:r w:rsidRPr="00CB1CA8">
              <w:rPr>
                <w:rFonts w:ascii="TH SarabunPSK" w:hAnsi="TH SarabunPSK" w:cs="TH SarabunPSK" w:hint="cs"/>
                <w:sz w:val="28"/>
              </w:rPr>
              <w:t>2561</w:t>
            </w:r>
          </w:p>
        </w:tc>
        <w:tc>
          <w:tcPr>
            <w:tcW w:w="720" w:type="dxa"/>
            <w:vMerge w:val="restart"/>
          </w:tcPr>
          <w:p w14:paraId="1F3704C0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1CBDE9DB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 w:val="restart"/>
          </w:tcPr>
          <w:p w14:paraId="3CC14190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</w:tcPr>
          <w:p w14:paraId="5CFD0455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 w:val="restart"/>
          </w:tcPr>
          <w:p w14:paraId="719C149B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14:paraId="0BCF7573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3A4811C6" w14:textId="77777777" w:rsidTr="00D02E65">
        <w:trPr>
          <w:trHeight w:val="103"/>
        </w:trPr>
        <w:tc>
          <w:tcPr>
            <w:tcW w:w="504" w:type="dxa"/>
          </w:tcPr>
          <w:p w14:paraId="1FA04BB4" w14:textId="19B0DF32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2520" w:type="dxa"/>
          </w:tcPr>
          <w:p w14:paraId="6384F767" w14:textId="316F3457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อาจารย์อนุชา  กิติชัยชาญ</w:t>
            </w:r>
          </w:p>
        </w:tc>
        <w:tc>
          <w:tcPr>
            <w:tcW w:w="1350" w:type="dxa"/>
            <w:vMerge/>
          </w:tcPr>
          <w:p w14:paraId="7F142167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42525757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6BED863C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2439FA4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7500329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39618A7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103CB9EE" w14:textId="77777777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04B58B39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43AAC02E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089B8094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50A05567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31F92DA1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3F5851D4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41581775" w14:textId="77777777" w:rsidTr="00D02E65">
        <w:trPr>
          <w:trHeight w:val="103"/>
        </w:trPr>
        <w:tc>
          <w:tcPr>
            <w:tcW w:w="504" w:type="dxa"/>
          </w:tcPr>
          <w:p w14:paraId="79DEB803" w14:textId="1237C9C5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2520" w:type="dxa"/>
          </w:tcPr>
          <w:p w14:paraId="01444E15" w14:textId="77777777" w:rsidR="00CB1CA8" w:rsidRDefault="00CB1CA8" w:rsidP="00CB1CA8">
            <w:pPr>
              <w:rPr>
                <w:rFonts w:ascii="TH SarabunPSK" w:hAnsi="TH SarabunPSK" w:cs="TH SarabunPSK"/>
                <w:sz w:val="28"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รองศาสตราจารย์ธนกร  </w:t>
            </w:r>
          </w:p>
          <w:p w14:paraId="7046382F" w14:textId="347421FE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ช้างน้อย</w:t>
            </w:r>
          </w:p>
        </w:tc>
        <w:tc>
          <w:tcPr>
            <w:tcW w:w="1350" w:type="dxa"/>
            <w:vMerge/>
          </w:tcPr>
          <w:p w14:paraId="50E64EE5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2E6D8FB8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3C2F483B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7CF2D6B9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0B246881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0EC9C28E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6D398312" w14:textId="77777777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5266404D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7BDA011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00B27AB4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5A1A0CA7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34644487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05A5B687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20EC1F7E" w14:textId="77777777" w:rsidTr="00D02E65">
        <w:trPr>
          <w:trHeight w:val="103"/>
        </w:trPr>
        <w:tc>
          <w:tcPr>
            <w:tcW w:w="504" w:type="dxa"/>
          </w:tcPr>
          <w:p w14:paraId="6B88C91B" w14:textId="6648E71D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2520" w:type="dxa"/>
          </w:tcPr>
          <w:p w14:paraId="7997F655" w14:textId="15D720B6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นางสาวปรารถนา  ชมสะ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ห้าย</w:t>
            </w:r>
            <w:proofErr w:type="spellEnd"/>
          </w:p>
        </w:tc>
        <w:tc>
          <w:tcPr>
            <w:tcW w:w="1350" w:type="dxa"/>
          </w:tcPr>
          <w:p w14:paraId="55D21FE0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791DBE18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0512AA3D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819A207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A69C567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6C6D89C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2570AA7F" w14:textId="77777777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6E498B19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66A2A6E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01EA8A9E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1DD47BE9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7BA24913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1BDA4DEC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7DB81D67" w14:textId="77777777" w:rsidTr="00D02E65">
        <w:trPr>
          <w:trHeight w:val="442"/>
        </w:trPr>
        <w:tc>
          <w:tcPr>
            <w:tcW w:w="504" w:type="dxa"/>
          </w:tcPr>
          <w:p w14:paraId="1D80E690" w14:textId="790EA7C0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2520" w:type="dxa"/>
          </w:tcPr>
          <w:p w14:paraId="7519E838" w14:textId="42467573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นายธนะกฤษ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  สุกใส</w:t>
            </w:r>
          </w:p>
        </w:tc>
        <w:tc>
          <w:tcPr>
            <w:tcW w:w="1350" w:type="dxa"/>
          </w:tcPr>
          <w:p w14:paraId="7DEE983D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45534B94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27874A81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0C41F342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91DEDE3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C3BFF2B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54B90F6D" w14:textId="77777777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5A91BDB6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427C549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24C85704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34BEF198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1C473674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7300B8A2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2A6E8949" w14:textId="77777777" w:rsidTr="00D02E65">
        <w:trPr>
          <w:trHeight w:val="103"/>
        </w:trPr>
        <w:tc>
          <w:tcPr>
            <w:tcW w:w="504" w:type="dxa"/>
          </w:tcPr>
          <w:p w14:paraId="1B4CF0AE" w14:textId="24148AA1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2520" w:type="dxa"/>
          </w:tcPr>
          <w:p w14:paraId="3DF9CEAA" w14:textId="77777777" w:rsidR="00CB1CA8" w:rsidRDefault="00CB1CA8" w:rsidP="00CB1CA8">
            <w:pPr>
              <w:rPr>
                <w:rFonts w:ascii="TH SarabunPSK" w:hAnsi="TH SarabunPSK" w:cs="TH SarabunPSK"/>
                <w:sz w:val="28"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ผู้ช่วยศาสตราจารย์ </w:t>
            </w:r>
          </w:p>
          <w:p w14:paraId="71BA0B37" w14:textId="5BB4B111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ดร.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วรัญทร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  เฉลิมโฉม</w:t>
            </w:r>
          </w:p>
        </w:tc>
        <w:tc>
          <w:tcPr>
            <w:tcW w:w="1350" w:type="dxa"/>
          </w:tcPr>
          <w:p w14:paraId="094D2C2D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70A4831A" w14:textId="7777777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72466498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18E07A5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0C7F220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1A07D68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64F7D911" w14:textId="77777777" w:rsidR="00CB1CA8" w:rsidRP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134F5CA9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66A2800E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03178FED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39F92DB9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275BD5A6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091FF7B5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E84D735" w14:textId="77777777" w:rsidR="002B0D79" w:rsidRDefault="002B0D79"/>
    <w:p w14:paraId="5940F0CE" w14:textId="77777777" w:rsidR="002B0D79" w:rsidRDefault="002B0D79"/>
    <w:p w14:paraId="2B6305E6" w14:textId="77777777" w:rsidR="002B0D79" w:rsidRDefault="002B0D79"/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4"/>
        <w:gridCol w:w="2520"/>
        <w:gridCol w:w="1350"/>
        <w:gridCol w:w="2700"/>
        <w:gridCol w:w="540"/>
        <w:gridCol w:w="540"/>
        <w:gridCol w:w="630"/>
        <w:gridCol w:w="630"/>
        <w:gridCol w:w="2520"/>
        <w:gridCol w:w="720"/>
        <w:gridCol w:w="540"/>
        <w:gridCol w:w="450"/>
        <w:gridCol w:w="720"/>
        <w:gridCol w:w="1087"/>
        <w:gridCol w:w="851"/>
      </w:tblGrid>
      <w:tr w:rsidR="002B0D79" w:rsidRPr="00F92F4A" w14:paraId="261057AA" w14:textId="77777777" w:rsidTr="000C001E">
        <w:trPr>
          <w:trHeight w:val="366"/>
        </w:trPr>
        <w:tc>
          <w:tcPr>
            <w:tcW w:w="504" w:type="dxa"/>
            <w:vMerge w:val="restart"/>
            <w:shd w:val="clear" w:color="auto" w:fill="E2EFD9" w:themeFill="accent6" w:themeFillTint="33"/>
            <w:vAlign w:val="center"/>
          </w:tcPr>
          <w:p w14:paraId="659D4710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5DBC1E0E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4D9F8D9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350" w:type="dxa"/>
            <w:vMerge w:val="restart"/>
            <w:shd w:val="clear" w:color="auto" w:fill="E2EFD9" w:themeFill="accent6" w:themeFillTint="33"/>
            <w:vAlign w:val="center"/>
          </w:tcPr>
          <w:p w14:paraId="092C56AE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700" w:type="dxa"/>
            <w:vMerge w:val="restart"/>
            <w:shd w:val="clear" w:color="auto" w:fill="E2EFD9" w:themeFill="accent6" w:themeFillTint="33"/>
            <w:vAlign w:val="center"/>
          </w:tcPr>
          <w:p w14:paraId="05060D62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543C169B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340" w:type="dxa"/>
            <w:gridSpan w:val="4"/>
            <w:shd w:val="clear" w:color="auto" w:fill="E2EFD9" w:themeFill="accent6" w:themeFillTint="33"/>
          </w:tcPr>
          <w:p w14:paraId="203C2661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3E992A8F" w14:textId="77777777" w:rsidR="002B0D79" w:rsidRPr="00CB1CA8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ชื่อวารสารวิชาการ/</w:t>
            </w: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430" w:type="dxa"/>
            <w:gridSpan w:val="4"/>
            <w:shd w:val="clear" w:color="auto" w:fill="E2EFD9" w:themeFill="accent6" w:themeFillTint="33"/>
            <w:vAlign w:val="center"/>
          </w:tcPr>
          <w:p w14:paraId="15028931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08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1D55DD17" w14:textId="77777777" w:rsidR="002B0D79" w:rsidRPr="00C751F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020F8F5B" w14:textId="77777777" w:rsidR="002B0D79" w:rsidRPr="00C751F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29FB3AED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B0D79" w:rsidRPr="00F92F4A" w14:paraId="58032E6B" w14:textId="77777777" w:rsidTr="000C001E">
        <w:trPr>
          <w:cantSplit/>
          <w:trHeight w:val="1890"/>
        </w:trPr>
        <w:tc>
          <w:tcPr>
            <w:tcW w:w="504" w:type="dxa"/>
            <w:vMerge/>
            <w:shd w:val="clear" w:color="auto" w:fill="E2EFD9" w:themeFill="accent6" w:themeFillTint="33"/>
            <w:vAlign w:val="center"/>
          </w:tcPr>
          <w:p w14:paraId="5BFFDCC3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E2EFD9" w:themeFill="accent6" w:themeFillTint="33"/>
            <w:vAlign w:val="center"/>
          </w:tcPr>
          <w:p w14:paraId="01C5140A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shd w:val="clear" w:color="auto" w:fill="E2EFD9" w:themeFill="accent6" w:themeFillTint="33"/>
            <w:vAlign w:val="center"/>
          </w:tcPr>
          <w:p w14:paraId="009E6607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E2EFD9" w:themeFill="accent6" w:themeFillTint="33"/>
          </w:tcPr>
          <w:p w14:paraId="57BCDC55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035D85CA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35E23FBF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43B4400E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750A1F5E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20" w:type="dxa"/>
            <w:vMerge/>
            <w:shd w:val="clear" w:color="auto" w:fill="E2EFD9" w:themeFill="accent6" w:themeFillTint="33"/>
            <w:textDirection w:val="btLr"/>
          </w:tcPr>
          <w:p w14:paraId="20624187" w14:textId="77777777" w:rsidR="002B0D79" w:rsidRPr="00CB1CA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74788C91" w14:textId="77777777" w:rsidR="002B0D79" w:rsidRPr="0049218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4FB57D2D" w14:textId="77777777" w:rsidR="002B0D79" w:rsidRPr="006D653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009013C6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3253400A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3ECC8073" w14:textId="77777777" w:rsidR="002B0D79" w:rsidRPr="0049218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46687F53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087" w:type="dxa"/>
            <w:vMerge/>
            <w:shd w:val="clear" w:color="auto" w:fill="E2EFD9" w:themeFill="accent6" w:themeFillTint="33"/>
            <w:vAlign w:val="center"/>
          </w:tcPr>
          <w:p w14:paraId="31E97682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64742D85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2E65" w:rsidRPr="003A5A22" w14:paraId="0086E2B3" w14:textId="77777777" w:rsidTr="00D02E65">
        <w:trPr>
          <w:trHeight w:val="103"/>
        </w:trPr>
        <w:tc>
          <w:tcPr>
            <w:tcW w:w="504" w:type="dxa"/>
          </w:tcPr>
          <w:p w14:paraId="6D9587A3" w14:textId="6711466C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2520" w:type="dxa"/>
          </w:tcPr>
          <w:p w14:paraId="6F86B0AB" w14:textId="77777777" w:rsidR="00CB1CA8" w:rsidRDefault="00CB1CA8" w:rsidP="00CB1CA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ผู้ช่วยศาสตราจารย์ </w:t>
            </w:r>
          </w:p>
          <w:p w14:paraId="1C817B6B" w14:textId="337A2268" w:rsidR="00CB1CA8" w:rsidRPr="001675B8" w:rsidRDefault="00CB1CA8" w:rsidP="00CB1CA8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ดร.ศิริพร  สัตยานุรักษ์</w:t>
            </w:r>
          </w:p>
        </w:tc>
        <w:tc>
          <w:tcPr>
            <w:tcW w:w="1350" w:type="dxa"/>
          </w:tcPr>
          <w:p w14:paraId="2E686D72" w14:textId="2BF63CA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358B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700" w:type="dxa"/>
            <w:vMerge w:val="restart"/>
          </w:tcPr>
          <w:p w14:paraId="20819C40" w14:textId="77777777" w:rsidR="00CB1CA8" w:rsidRDefault="00CB1CA8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3B8361" w14:textId="275404F7" w:rsidR="00CB1CA8" w:rsidRPr="006067CC" w:rsidRDefault="00CB1CA8" w:rsidP="00CB1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31F5">
              <w:rPr>
                <w:rFonts w:ascii="TH SarabunPSK" w:hAnsi="TH SarabunPSK" w:cs="TH SarabunPSK"/>
                <w:sz w:val="28"/>
                <w:cs/>
              </w:rPr>
              <w:t>เรื่องการปรับตัวในการดำเนินชีวิตของนักศึกษากลุ่มชาติพันธุ์สถาบันการพลศึกษา วิทยาเขตเชียงใหม่</w:t>
            </w:r>
          </w:p>
        </w:tc>
        <w:tc>
          <w:tcPr>
            <w:tcW w:w="540" w:type="dxa"/>
            <w:vMerge w:val="restart"/>
          </w:tcPr>
          <w:p w14:paraId="412C1FB1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54C8A217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2FFF2F90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585E305E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82D6F4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D06DAB" w14:textId="30726469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1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20" w:type="dxa"/>
            <w:vMerge w:val="restart"/>
          </w:tcPr>
          <w:p w14:paraId="5F843F81" w14:textId="77777777" w:rsidR="00A56890" w:rsidRDefault="00A56890" w:rsidP="00CB1C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0C2877" w14:textId="6F851A04" w:rsidR="00CB1CA8" w:rsidRPr="00CB1CA8" w:rsidRDefault="00CB1CA8" w:rsidP="00A568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ประชุมวิชาการระดับนานาชาติสถาบันการพลศึกษา ครั้งที่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8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ระหว่างวันที่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19-21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สิงหาคม </w:t>
            </w:r>
            <w:r w:rsidRPr="00CB1CA8">
              <w:rPr>
                <w:rFonts w:ascii="TH SarabunPSK" w:hAnsi="TH SarabunPSK" w:cs="TH SarabunPSK" w:hint="cs"/>
                <w:sz w:val="28"/>
              </w:rPr>
              <w:t>2561</w:t>
            </w:r>
          </w:p>
        </w:tc>
        <w:tc>
          <w:tcPr>
            <w:tcW w:w="720" w:type="dxa"/>
            <w:vMerge w:val="restart"/>
          </w:tcPr>
          <w:p w14:paraId="0B793413" w14:textId="77777777" w:rsidR="00CB1CA8" w:rsidRPr="00A61525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43CF8462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 w:val="restart"/>
          </w:tcPr>
          <w:p w14:paraId="0B168862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</w:tcPr>
          <w:p w14:paraId="7A7AD6D6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 w:val="restart"/>
          </w:tcPr>
          <w:p w14:paraId="5590DBA2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14:paraId="3146B47D" w14:textId="77777777" w:rsidR="00CB1CA8" w:rsidRPr="006558FC" w:rsidRDefault="00CB1CA8" w:rsidP="00CB1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01C16766" w14:textId="77777777" w:rsidTr="00D02E65">
        <w:trPr>
          <w:trHeight w:val="103"/>
        </w:trPr>
        <w:tc>
          <w:tcPr>
            <w:tcW w:w="504" w:type="dxa"/>
          </w:tcPr>
          <w:p w14:paraId="51B3A4D9" w14:textId="5D4F36AB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2520" w:type="dxa"/>
          </w:tcPr>
          <w:p w14:paraId="73C7FF08" w14:textId="42F12E24" w:rsidR="00042B97" w:rsidRPr="001675B8" w:rsidRDefault="00042B97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ณัฐ</w:t>
            </w:r>
            <w:proofErr w:type="spellEnd"/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พล  </w:t>
            </w:r>
            <w:proofErr w:type="spellStart"/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นันทภาณุวัฒน์</w:t>
            </w:r>
            <w:proofErr w:type="spellEnd"/>
          </w:p>
        </w:tc>
        <w:tc>
          <w:tcPr>
            <w:tcW w:w="1350" w:type="dxa"/>
          </w:tcPr>
          <w:p w14:paraId="5A8FD848" w14:textId="3983E3C2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40358B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40358B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700" w:type="dxa"/>
            <w:vMerge/>
          </w:tcPr>
          <w:p w14:paraId="5B691E18" w14:textId="77777777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6AB453AF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2FB6008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09FC543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C5F5137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5FBB7575" w14:textId="77777777" w:rsidR="00042B97" w:rsidRPr="00CB1CA8" w:rsidRDefault="00042B97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3595F879" w14:textId="77777777" w:rsidR="00042B97" w:rsidRPr="00A61525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56A142B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6194AA22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1F4FC580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52588F99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2A89C117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1C91230B" w14:textId="77777777" w:rsidTr="00D02E65">
        <w:trPr>
          <w:trHeight w:val="469"/>
        </w:trPr>
        <w:tc>
          <w:tcPr>
            <w:tcW w:w="504" w:type="dxa"/>
          </w:tcPr>
          <w:p w14:paraId="73A877F0" w14:textId="13C56AA9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2520" w:type="dxa"/>
          </w:tcPr>
          <w:p w14:paraId="210E21C3" w14:textId="17999F6D" w:rsidR="00042B97" w:rsidRPr="001675B8" w:rsidRDefault="00042B97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</w:t>
            </w:r>
            <w:proofErr w:type="spellStart"/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จารุวัฒน์</w:t>
            </w:r>
            <w:proofErr w:type="spellEnd"/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สัตยานุรักษ์</w:t>
            </w:r>
          </w:p>
        </w:tc>
        <w:tc>
          <w:tcPr>
            <w:tcW w:w="1350" w:type="dxa"/>
          </w:tcPr>
          <w:p w14:paraId="3631EBB7" w14:textId="77777777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342C95F6" w14:textId="77777777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2D81C6F9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66BB18AB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2AE4CA3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3BECDFF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29F1A61A" w14:textId="77777777" w:rsidR="00042B97" w:rsidRPr="00CB1CA8" w:rsidRDefault="00042B97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367DED97" w14:textId="77777777" w:rsidR="00042B97" w:rsidRPr="00A61525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81091E6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4EB9E870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4D170041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0671A937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51755029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6216A335" w14:textId="77777777" w:rsidTr="00D02E65">
        <w:trPr>
          <w:trHeight w:val="433"/>
        </w:trPr>
        <w:tc>
          <w:tcPr>
            <w:tcW w:w="504" w:type="dxa"/>
          </w:tcPr>
          <w:p w14:paraId="06FA10ED" w14:textId="7B85DDC1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2520" w:type="dxa"/>
          </w:tcPr>
          <w:p w14:paraId="426802DA" w14:textId="5999280D" w:rsidR="00042B97" w:rsidRPr="001675B8" w:rsidRDefault="00042B97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เร</w:t>
            </w:r>
            <w:proofErr w:type="spellEnd"/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วัตร  นาวา</w:t>
            </w:r>
            <w:proofErr w:type="spellStart"/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จักร์</w:t>
            </w:r>
            <w:proofErr w:type="spellEnd"/>
          </w:p>
        </w:tc>
        <w:tc>
          <w:tcPr>
            <w:tcW w:w="1350" w:type="dxa"/>
          </w:tcPr>
          <w:p w14:paraId="2B424C39" w14:textId="63A26D23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358B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700" w:type="dxa"/>
            <w:vMerge/>
          </w:tcPr>
          <w:p w14:paraId="2972F72F" w14:textId="77777777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3A817CB3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499A277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4FA74FD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766EBDE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42739B4F" w14:textId="77777777" w:rsidR="00042B97" w:rsidRPr="00CB1CA8" w:rsidRDefault="00042B97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681A02AF" w14:textId="77777777" w:rsidR="00042B97" w:rsidRPr="00A61525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48E5DD5F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356A71A2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4F9631D0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5001C9DC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6FA9D9D5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3575E72E" w14:textId="77777777" w:rsidTr="00D02E65">
        <w:trPr>
          <w:trHeight w:val="103"/>
        </w:trPr>
        <w:tc>
          <w:tcPr>
            <w:tcW w:w="504" w:type="dxa"/>
          </w:tcPr>
          <w:p w14:paraId="19801893" w14:textId="6941BF90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</w:t>
            </w:r>
          </w:p>
        </w:tc>
        <w:tc>
          <w:tcPr>
            <w:tcW w:w="2520" w:type="dxa"/>
          </w:tcPr>
          <w:p w14:paraId="1A5EEE14" w14:textId="77777777" w:rsidR="00042B97" w:rsidRPr="00052C26" w:rsidRDefault="00042B97" w:rsidP="003534AC">
            <w:pPr>
              <w:rPr>
                <w:rFonts w:ascii="TH SarabunPSK" w:hAnsi="TH SarabunPSK" w:cs="TH SarabunPSK"/>
                <w:sz w:val="28"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รองศาสตราจารย์สุดยอด</w:t>
            </w:r>
          </w:p>
          <w:p w14:paraId="623B7D97" w14:textId="46E024EC" w:rsidR="00042B97" w:rsidRPr="001675B8" w:rsidRDefault="00042B97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ชมสะ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ห้าย</w:t>
            </w:r>
            <w:proofErr w:type="spellEnd"/>
          </w:p>
        </w:tc>
        <w:tc>
          <w:tcPr>
            <w:tcW w:w="1350" w:type="dxa"/>
            <w:vMerge w:val="restart"/>
          </w:tcPr>
          <w:p w14:paraId="1FF5394B" w14:textId="77777777" w:rsidR="00042B97" w:rsidRDefault="00042B97" w:rsidP="003534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A3B7A2" w14:textId="77777777" w:rsidR="00042B97" w:rsidRDefault="00042B97" w:rsidP="003534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4E00EB" w14:textId="2CC87CF9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358B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700" w:type="dxa"/>
            <w:vMerge w:val="restart"/>
          </w:tcPr>
          <w:p w14:paraId="2FC6B3EA" w14:textId="77777777" w:rsidR="00042B97" w:rsidRDefault="00042B97" w:rsidP="003534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C8B208" w14:textId="77777777" w:rsidR="00042B97" w:rsidRDefault="00042B97" w:rsidP="003534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7E3944" w14:textId="77777777" w:rsidR="00042B97" w:rsidRDefault="00042B97" w:rsidP="003534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8655BB" w14:textId="77777777" w:rsidR="00042B97" w:rsidRDefault="00042B97" w:rsidP="003534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8602E7" w14:textId="32679330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7A28">
              <w:rPr>
                <w:rFonts w:ascii="TH SarabunPSK" w:hAnsi="TH SarabunPSK" w:cs="TH SarabunPSK"/>
                <w:sz w:val="28"/>
                <w:cs/>
              </w:rPr>
              <w:t>การพัฒนารูปแบบการส่งเสริมสุขภาพของนักศึกษาสถาบันการพลศึกษา วิทยาเขตภาคเหนือ</w:t>
            </w:r>
          </w:p>
        </w:tc>
        <w:tc>
          <w:tcPr>
            <w:tcW w:w="540" w:type="dxa"/>
            <w:vMerge w:val="restart"/>
          </w:tcPr>
          <w:p w14:paraId="6F10DA7E" w14:textId="77777777" w:rsidR="00A56890" w:rsidRDefault="00A56890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88DB89" w14:textId="77777777" w:rsidR="00A56890" w:rsidRDefault="00A56890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CCB462" w14:textId="77777777" w:rsidR="00A56890" w:rsidRDefault="00A56890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E7C0BA" w14:textId="77777777" w:rsidR="00A56890" w:rsidRDefault="00A56890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D4F3B3" w14:textId="77777777" w:rsidR="00A56890" w:rsidRDefault="00A56890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2A0EFD" w14:textId="02D95D17" w:rsidR="00042B97" w:rsidRPr="006558FC" w:rsidRDefault="00CB1CA8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  <w:vMerge w:val="restart"/>
          </w:tcPr>
          <w:p w14:paraId="568DED28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1DCFEAEE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4C74664E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 w:val="restart"/>
          </w:tcPr>
          <w:p w14:paraId="6A234D02" w14:textId="77777777" w:rsidR="00A56890" w:rsidRDefault="00A56890" w:rsidP="00042B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AD88E2" w14:textId="77777777" w:rsidR="00A56890" w:rsidRDefault="00A56890" w:rsidP="00042B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C7CB92" w14:textId="77777777" w:rsidR="00A56890" w:rsidRDefault="00A56890" w:rsidP="00042B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EAC63F" w14:textId="77777777" w:rsidR="00A56890" w:rsidRDefault="00A56890" w:rsidP="00042B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64BB91" w14:textId="1B5CD882" w:rsidR="00A56890" w:rsidRDefault="00DF0291" w:rsidP="00042B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วารสารวิชาการ สถาบันการพลศึกษา ปีที่10 ฉบับที่ 3 </w:t>
            </w:r>
          </w:p>
          <w:p w14:paraId="2885A0DE" w14:textId="387C7521" w:rsidR="00042B97" w:rsidRPr="00CB1CA8" w:rsidRDefault="00DF0291" w:rsidP="00A568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sz w:val="28"/>
                <w:cs/>
              </w:rPr>
              <w:t>กันยายน – ธันวาคม 2561</w:t>
            </w:r>
          </w:p>
        </w:tc>
        <w:tc>
          <w:tcPr>
            <w:tcW w:w="720" w:type="dxa"/>
            <w:vMerge w:val="restart"/>
          </w:tcPr>
          <w:p w14:paraId="29793905" w14:textId="77777777" w:rsidR="00042B97" w:rsidRPr="00A61525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2A8D3C86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 w:val="restart"/>
          </w:tcPr>
          <w:p w14:paraId="0757B401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</w:tcPr>
          <w:p w14:paraId="4AA13D3D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 w:val="restart"/>
          </w:tcPr>
          <w:p w14:paraId="26B733D0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14:paraId="5D4B868E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0F97CCA8" w14:textId="77777777" w:rsidTr="00D02E65">
        <w:trPr>
          <w:trHeight w:val="103"/>
        </w:trPr>
        <w:tc>
          <w:tcPr>
            <w:tcW w:w="504" w:type="dxa"/>
          </w:tcPr>
          <w:p w14:paraId="07329147" w14:textId="59A34D34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2520" w:type="dxa"/>
          </w:tcPr>
          <w:p w14:paraId="68D59F87" w14:textId="77777777" w:rsidR="00042B97" w:rsidRPr="00052C26" w:rsidRDefault="00042B97" w:rsidP="003534AC">
            <w:pPr>
              <w:rPr>
                <w:rFonts w:ascii="TH SarabunPSK" w:hAnsi="TH SarabunPSK" w:cs="TH SarabunPSK"/>
                <w:sz w:val="28"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รองศาสตราจารย์ธนกร </w:t>
            </w:r>
          </w:p>
          <w:p w14:paraId="39FC01CC" w14:textId="6655DD80" w:rsidR="00042B97" w:rsidRPr="001675B8" w:rsidRDefault="00042B97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ช้างน้อย</w:t>
            </w:r>
          </w:p>
        </w:tc>
        <w:tc>
          <w:tcPr>
            <w:tcW w:w="1350" w:type="dxa"/>
            <w:vMerge/>
          </w:tcPr>
          <w:p w14:paraId="13DDC102" w14:textId="77777777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3D4231A9" w14:textId="77777777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2F77E242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52FCADB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585F4F9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F13BDE2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6368879A" w14:textId="77777777" w:rsidR="00042B97" w:rsidRPr="00CB1CA8" w:rsidRDefault="00042B97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3C270C91" w14:textId="77777777" w:rsidR="00042B97" w:rsidRPr="00A61525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4119E68D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19AE7AD4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55AAD50E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15BC6337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7736E262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128834BB" w14:textId="77777777" w:rsidTr="00D02E65">
        <w:trPr>
          <w:trHeight w:val="103"/>
        </w:trPr>
        <w:tc>
          <w:tcPr>
            <w:tcW w:w="504" w:type="dxa"/>
          </w:tcPr>
          <w:p w14:paraId="4D92F0AB" w14:textId="071F6114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2520" w:type="dxa"/>
          </w:tcPr>
          <w:p w14:paraId="1927AD56" w14:textId="7FD7B21D" w:rsidR="00042B97" w:rsidRPr="001675B8" w:rsidRDefault="00042B97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สุริยันต์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  กัน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ทิพย์ว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>รากุล</w:t>
            </w:r>
          </w:p>
        </w:tc>
        <w:tc>
          <w:tcPr>
            <w:tcW w:w="1350" w:type="dxa"/>
            <w:vMerge/>
          </w:tcPr>
          <w:p w14:paraId="22316E39" w14:textId="77777777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5D5E3A1A" w14:textId="77777777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02E7D689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31DE624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D12B889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23E5F39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3DD7E67F" w14:textId="77777777" w:rsidR="00042B97" w:rsidRPr="00CB1CA8" w:rsidRDefault="00042B97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1EB27958" w14:textId="77777777" w:rsidR="00042B97" w:rsidRPr="00A61525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FE5EB54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7281BE7E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7675E4D3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23D87900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42A6C2B3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29EEB3B1" w14:textId="77777777" w:rsidTr="00D02E65">
        <w:trPr>
          <w:trHeight w:val="469"/>
        </w:trPr>
        <w:tc>
          <w:tcPr>
            <w:tcW w:w="504" w:type="dxa"/>
          </w:tcPr>
          <w:p w14:paraId="0E5BAC66" w14:textId="65248238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2520" w:type="dxa"/>
          </w:tcPr>
          <w:p w14:paraId="6DF17CF3" w14:textId="44A494E1" w:rsidR="00042B97" w:rsidRPr="001675B8" w:rsidRDefault="00042B97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อาจารย์ธนกร  ปัญญาวงศ์</w:t>
            </w:r>
          </w:p>
        </w:tc>
        <w:tc>
          <w:tcPr>
            <w:tcW w:w="1350" w:type="dxa"/>
            <w:vMerge/>
          </w:tcPr>
          <w:p w14:paraId="64536372" w14:textId="77777777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6E1AFF47" w14:textId="77777777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1CC03218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44E7A65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1BA2699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D676E01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03F425F0" w14:textId="77777777" w:rsidR="00042B97" w:rsidRPr="00CB1CA8" w:rsidRDefault="00042B97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4860082F" w14:textId="77777777" w:rsidR="00042B97" w:rsidRPr="00A61525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726BC0E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14093BC8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41472134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60D18E8C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625675B6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48BC4140" w14:textId="77777777" w:rsidTr="00D02E65">
        <w:trPr>
          <w:trHeight w:val="103"/>
        </w:trPr>
        <w:tc>
          <w:tcPr>
            <w:tcW w:w="504" w:type="dxa"/>
          </w:tcPr>
          <w:p w14:paraId="45704858" w14:textId="78F06336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2520" w:type="dxa"/>
          </w:tcPr>
          <w:p w14:paraId="7F9436E6" w14:textId="6F92E6AE" w:rsidR="00042B97" w:rsidRPr="001675B8" w:rsidRDefault="00042B97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อาจารย์ปรัชญา ชมสะ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ห้าย</w:t>
            </w:r>
            <w:proofErr w:type="spellEnd"/>
          </w:p>
        </w:tc>
        <w:tc>
          <w:tcPr>
            <w:tcW w:w="1350" w:type="dxa"/>
          </w:tcPr>
          <w:p w14:paraId="740B1B13" w14:textId="5D314A2D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358B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700" w:type="dxa"/>
            <w:vMerge/>
          </w:tcPr>
          <w:p w14:paraId="691A9C1D" w14:textId="77777777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3CE3FA3F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1042A71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7DCE593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0601EE8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228E7057" w14:textId="77777777" w:rsidR="00042B97" w:rsidRPr="00CB1CA8" w:rsidRDefault="00042B97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4D788D13" w14:textId="77777777" w:rsidR="00042B97" w:rsidRPr="00A61525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4C8F915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4D0852AD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53588B97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06F00A68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41CBF67F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618E263B" w14:textId="77777777" w:rsidTr="00D02E65">
        <w:trPr>
          <w:trHeight w:val="847"/>
        </w:trPr>
        <w:tc>
          <w:tcPr>
            <w:tcW w:w="504" w:type="dxa"/>
          </w:tcPr>
          <w:p w14:paraId="1A9BEE5B" w14:textId="46F78C65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</w:tc>
        <w:tc>
          <w:tcPr>
            <w:tcW w:w="2520" w:type="dxa"/>
          </w:tcPr>
          <w:p w14:paraId="6B13D932" w14:textId="21D1D5AF" w:rsidR="00042B97" w:rsidRPr="001675B8" w:rsidRDefault="00042B97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 ดร.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ละออ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>ทิพย์ อินดี</w:t>
            </w:r>
          </w:p>
        </w:tc>
        <w:tc>
          <w:tcPr>
            <w:tcW w:w="1350" w:type="dxa"/>
          </w:tcPr>
          <w:p w14:paraId="73803F95" w14:textId="09FF6FFF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40358B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40358B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700" w:type="dxa"/>
            <w:vMerge/>
          </w:tcPr>
          <w:p w14:paraId="1A14310A" w14:textId="77777777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13AA147E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7EE0E0AA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417D11F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0BE535F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50915DCB" w14:textId="77777777" w:rsidR="00042B97" w:rsidRPr="00CB1CA8" w:rsidRDefault="00042B97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73C81F5E" w14:textId="77777777" w:rsidR="00042B97" w:rsidRPr="00A61525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F684532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3E33664E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54E8A1B1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7B8FD798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584EC952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D189651" w14:textId="77777777" w:rsidR="002B0D79" w:rsidRDefault="002B0D79"/>
    <w:p w14:paraId="034B53EE" w14:textId="77777777" w:rsidR="002B0D79" w:rsidRDefault="002B0D79"/>
    <w:p w14:paraId="7BDF9545" w14:textId="77777777" w:rsidR="002B0D79" w:rsidRDefault="002B0D79"/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4"/>
        <w:gridCol w:w="2520"/>
        <w:gridCol w:w="1350"/>
        <w:gridCol w:w="2700"/>
        <w:gridCol w:w="540"/>
        <w:gridCol w:w="540"/>
        <w:gridCol w:w="630"/>
        <w:gridCol w:w="630"/>
        <w:gridCol w:w="2520"/>
        <w:gridCol w:w="720"/>
        <w:gridCol w:w="540"/>
        <w:gridCol w:w="450"/>
        <w:gridCol w:w="720"/>
        <w:gridCol w:w="1087"/>
        <w:gridCol w:w="851"/>
      </w:tblGrid>
      <w:tr w:rsidR="002B0D79" w:rsidRPr="00F92F4A" w14:paraId="01DDA834" w14:textId="77777777" w:rsidTr="000C001E">
        <w:trPr>
          <w:trHeight w:val="366"/>
        </w:trPr>
        <w:tc>
          <w:tcPr>
            <w:tcW w:w="504" w:type="dxa"/>
            <w:vMerge w:val="restart"/>
            <w:shd w:val="clear" w:color="auto" w:fill="E2EFD9" w:themeFill="accent6" w:themeFillTint="33"/>
            <w:vAlign w:val="center"/>
          </w:tcPr>
          <w:p w14:paraId="647F608D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05A7F8AA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7FB3367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350" w:type="dxa"/>
            <w:vMerge w:val="restart"/>
            <w:shd w:val="clear" w:color="auto" w:fill="E2EFD9" w:themeFill="accent6" w:themeFillTint="33"/>
            <w:vAlign w:val="center"/>
          </w:tcPr>
          <w:p w14:paraId="1AEFBF40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700" w:type="dxa"/>
            <w:vMerge w:val="restart"/>
            <w:shd w:val="clear" w:color="auto" w:fill="E2EFD9" w:themeFill="accent6" w:themeFillTint="33"/>
            <w:vAlign w:val="center"/>
          </w:tcPr>
          <w:p w14:paraId="7A88C301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6BADE583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340" w:type="dxa"/>
            <w:gridSpan w:val="4"/>
            <w:shd w:val="clear" w:color="auto" w:fill="E2EFD9" w:themeFill="accent6" w:themeFillTint="33"/>
          </w:tcPr>
          <w:p w14:paraId="094ABF04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138EA9A3" w14:textId="77777777" w:rsidR="002B0D79" w:rsidRPr="00CB1CA8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ชื่อวารสารวิชาการ/</w:t>
            </w: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430" w:type="dxa"/>
            <w:gridSpan w:val="4"/>
            <w:shd w:val="clear" w:color="auto" w:fill="E2EFD9" w:themeFill="accent6" w:themeFillTint="33"/>
            <w:vAlign w:val="center"/>
          </w:tcPr>
          <w:p w14:paraId="630E99FF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08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4236A5ED" w14:textId="77777777" w:rsidR="002B0D79" w:rsidRPr="00C751F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45884A37" w14:textId="77777777" w:rsidR="002B0D79" w:rsidRPr="00C751F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18940702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B0D79" w:rsidRPr="00F92F4A" w14:paraId="60B57C67" w14:textId="77777777" w:rsidTr="000C001E">
        <w:trPr>
          <w:cantSplit/>
          <w:trHeight w:val="1890"/>
        </w:trPr>
        <w:tc>
          <w:tcPr>
            <w:tcW w:w="504" w:type="dxa"/>
            <w:vMerge/>
            <w:shd w:val="clear" w:color="auto" w:fill="E2EFD9" w:themeFill="accent6" w:themeFillTint="33"/>
            <w:vAlign w:val="center"/>
          </w:tcPr>
          <w:p w14:paraId="2F8A8984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E2EFD9" w:themeFill="accent6" w:themeFillTint="33"/>
            <w:vAlign w:val="center"/>
          </w:tcPr>
          <w:p w14:paraId="70CA5063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shd w:val="clear" w:color="auto" w:fill="E2EFD9" w:themeFill="accent6" w:themeFillTint="33"/>
            <w:vAlign w:val="center"/>
          </w:tcPr>
          <w:p w14:paraId="1C7AE918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E2EFD9" w:themeFill="accent6" w:themeFillTint="33"/>
          </w:tcPr>
          <w:p w14:paraId="324CEC66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4C15E51D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7F035E20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3F3EF49A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6D3A7EE6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20" w:type="dxa"/>
            <w:vMerge/>
            <w:shd w:val="clear" w:color="auto" w:fill="E2EFD9" w:themeFill="accent6" w:themeFillTint="33"/>
            <w:textDirection w:val="btLr"/>
          </w:tcPr>
          <w:p w14:paraId="78233E47" w14:textId="77777777" w:rsidR="002B0D79" w:rsidRPr="00CB1CA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7B192C64" w14:textId="77777777" w:rsidR="002B0D79" w:rsidRPr="0049218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FC8E940" w14:textId="77777777" w:rsidR="002B0D79" w:rsidRPr="006D653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29A8E58A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4F7A95D4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2CD2D6C9" w14:textId="77777777" w:rsidR="002B0D79" w:rsidRPr="0049218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F869EA8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087" w:type="dxa"/>
            <w:vMerge/>
            <w:shd w:val="clear" w:color="auto" w:fill="E2EFD9" w:themeFill="accent6" w:themeFillTint="33"/>
            <w:vAlign w:val="center"/>
          </w:tcPr>
          <w:p w14:paraId="5A81715D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32E6F0ED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2E65" w:rsidRPr="003A5A22" w14:paraId="339EBF11" w14:textId="77777777" w:rsidTr="00D02E65">
        <w:trPr>
          <w:trHeight w:val="103"/>
        </w:trPr>
        <w:tc>
          <w:tcPr>
            <w:tcW w:w="504" w:type="dxa"/>
          </w:tcPr>
          <w:p w14:paraId="255D7E4D" w14:textId="27783FD0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2520" w:type="dxa"/>
          </w:tcPr>
          <w:p w14:paraId="74D4A612" w14:textId="77777777" w:rsidR="00042B97" w:rsidRDefault="00042B97" w:rsidP="003534A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ผู้ช่วยศาสตราจารย์ </w:t>
            </w:r>
          </w:p>
          <w:p w14:paraId="0EC313C9" w14:textId="0AD05189" w:rsidR="00042B97" w:rsidRPr="001675B8" w:rsidRDefault="00042B97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ดร.ศิริพร  สัตยานุรักษ์</w:t>
            </w:r>
          </w:p>
        </w:tc>
        <w:tc>
          <w:tcPr>
            <w:tcW w:w="1350" w:type="dxa"/>
          </w:tcPr>
          <w:p w14:paraId="6CDAC841" w14:textId="43E4D5B5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358B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700" w:type="dxa"/>
            <w:vMerge w:val="restart"/>
          </w:tcPr>
          <w:p w14:paraId="3CE75C77" w14:textId="7C7B08C1" w:rsidR="00042B97" w:rsidRPr="00A27A28" w:rsidRDefault="00042B97" w:rsidP="00353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A28">
              <w:rPr>
                <w:rFonts w:ascii="TH SarabunPSK" w:hAnsi="TH SarabunPSK" w:cs="TH SarabunPSK"/>
                <w:sz w:val="28"/>
                <w:cs/>
              </w:rPr>
              <w:t>ความต้องการของชุมชนต่อการให้บริการให้วิชาการของ</w:t>
            </w:r>
          </w:p>
          <w:p w14:paraId="676553E0" w14:textId="77777777" w:rsidR="00042B97" w:rsidRDefault="00042B97" w:rsidP="00353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A28">
              <w:rPr>
                <w:rFonts w:ascii="TH SarabunPSK" w:hAnsi="TH SarabunPSK" w:cs="TH SarabunPSK"/>
                <w:sz w:val="28"/>
                <w:cs/>
              </w:rPr>
              <w:t xml:space="preserve">สถาบันการพลศึกษา </w:t>
            </w:r>
          </w:p>
          <w:p w14:paraId="20415555" w14:textId="2C6630A7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7A28">
              <w:rPr>
                <w:rFonts w:ascii="TH SarabunPSK" w:hAnsi="TH SarabunPSK" w:cs="TH SarabunPSK"/>
                <w:sz w:val="28"/>
                <w:cs/>
              </w:rPr>
              <w:t>วิทยาเขตเชียงใหม่</w:t>
            </w:r>
          </w:p>
        </w:tc>
        <w:tc>
          <w:tcPr>
            <w:tcW w:w="540" w:type="dxa"/>
            <w:vMerge w:val="restart"/>
          </w:tcPr>
          <w:p w14:paraId="05737121" w14:textId="196188BF" w:rsidR="00042B97" w:rsidRPr="006558FC" w:rsidRDefault="00CB1CA8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  <w:vMerge w:val="restart"/>
          </w:tcPr>
          <w:p w14:paraId="38C7AAE6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5EF3FDF6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5162C05A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 w:val="restart"/>
          </w:tcPr>
          <w:p w14:paraId="547A0B72" w14:textId="74E35D32" w:rsidR="00042B97" w:rsidRPr="00CB1CA8" w:rsidRDefault="00DF0291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sz w:val="28"/>
                <w:cs/>
              </w:rPr>
              <w:t>วารสารวิชาการ สถาบันการพลศึกษา ปีที่10 ฉบับที่ 3 กันยายน – ธันวาคม 2561</w:t>
            </w:r>
          </w:p>
        </w:tc>
        <w:tc>
          <w:tcPr>
            <w:tcW w:w="720" w:type="dxa"/>
            <w:vMerge w:val="restart"/>
          </w:tcPr>
          <w:p w14:paraId="6915EA94" w14:textId="77777777" w:rsidR="00042B97" w:rsidRPr="00A61525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08D52BA0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 w:val="restart"/>
          </w:tcPr>
          <w:p w14:paraId="74F75643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</w:tcPr>
          <w:p w14:paraId="4FB550EF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 w:val="restart"/>
          </w:tcPr>
          <w:p w14:paraId="79EEBFC1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14:paraId="573F54A2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2629D788" w14:textId="77777777" w:rsidTr="00D02E65">
        <w:trPr>
          <w:trHeight w:val="103"/>
        </w:trPr>
        <w:tc>
          <w:tcPr>
            <w:tcW w:w="504" w:type="dxa"/>
          </w:tcPr>
          <w:p w14:paraId="6C14BE73" w14:textId="49A53D7C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2520" w:type="dxa"/>
          </w:tcPr>
          <w:p w14:paraId="72DB225B" w14:textId="633495A3" w:rsidR="00042B97" w:rsidRPr="001675B8" w:rsidRDefault="00042B97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</w:t>
            </w:r>
            <w:proofErr w:type="spellStart"/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จารุวัฒน์</w:t>
            </w:r>
            <w:proofErr w:type="spellEnd"/>
            <w:r w:rsidRPr="00052C2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สัตยานุรักษ์</w:t>
            </w:r>
          </w:p>
        </w:tc>
        <w:tc>
          <w:tcPr>
            <w:tcW w:w="1350" w:type="dxa"/>
          </w:tcPr>
          <w:p w14:paraId="5BC20281" w14:textId="77777777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</w:tcPr>
          <w:p w14:paraId="3CE6FC09" w14:textId="77777777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045FB1B3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6630DDFE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BC13B6D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F11C2DA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276D0195" w14:textId="77777777" w:rsidR="00042B97" w:rsidRPr="00CB1CA8" w:rsidRDefault="00042B97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1BE2898C" w14:textId="77777777" w:rsidR="00042B97" w:rsidRPr="00A61525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CC38039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531AE5AB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49E9BE97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27418F28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191DC561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338F01C3" w14:textId="77777777" w:rsidTr="00D02E65">
        <w:trPr>
          <w:trHeight w:val="103"/>
        </w:trPr>
        <w:tc>
          <w:tcPr>
            <w:tcW w:w="504" w:type="dxa"/>
          </w:tcPr>
          <w:p w14:paraId="2E3E4636" w14:textId="735D7503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</w:t>
            </w:r>
          </w:p>
        </w:tc>
        <w:tc>
          <w:tcPr>
            <w:tcW w:w="2520" w:type="dxa"/>
          </w:tcPr>
          <w:p w14:paraId="635EFC62" w14:textId="77777777" w:rsidR="003534AC" w:rsidRPr="00052C26" w:rsidRDefault="003534AC" w:rsidP="003534AC">
            <w:pPr>
              <w:rPr>
                <w:rFonts w:ascii="TH SarabunPSK" w:hAnsi="TH SarabunPSK" w:cs="TH SarabunPSK"/>
                <w:sz w:val="28"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อ.จิ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รัชญา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  มูล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หงษ์</w:t>
            </w:r>
            <w:proofErr w:type="spellEnd"/>
          </w:p>
          <w:p w14:paraId="26185C3C" w14:textId="4E052506" w:rsidR="003534AC" w:rsidRPr="001675B8" w:rsidRDefault="003534AC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และคณะ</w:t>
            </w:r>
          </w:p>
        </w:tc>
        <w:tc>
          <w:tcPr>
            <w:tcW w:w="1350" w:type="dxa"/>
          </w:tcPr>
          <w:p w14:paraId="262BD8DB" w14:textId="77777777" w:rsidR="003534AC" w:rsidRDefault="003534AC" w:rsidP="00A31E7C">
            <w:pPr>
              <w:rPr>
                <w:rFonts w:ascii="TH SarabunPSK" w:hAnsi="TH SarabunPSK" w:cs="TH SarabunPSK"/>
                <w:sz w:val="28"/>
              </w:rPr>
            </w:pPr>
          </w:p>
          <w:p w14:paraId="0F9742BD" w14:textId="7B2B18FB" w:rsidR="003534AC" w:rsidRPr="006067CC" w:rsidRDefault="003534A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358B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700" w:type="dxa"/>
          </w:tcPr>
          <w:p w14:paraId="38E81770" w14:textId="3F6A43B4" w:rsidR="003534AC" w:rsidRPr="006067CC" w:rsidRDefault="003534A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7A28">
              <w:rPr>
                <w:rFonts w:ascii="TH SarabunPSK" w:hAnsi="TH SarabunPSK" w:cs="TH SarabunPSK"/>
                <w:sz w:val="28"/>
                <w:cs/>
              </w:rPr>
              <w:t>คุณภาพการจัดการเรียนรู้วิชาทักษะและการสอนกีฬาบาสเกตบอลของนักศึกษาคณะศึกษาศาสตร์ สถาบันการพลศึกษา วิทยาเขตเชียงใหม่</w:t>
            </w:r>
          </w:p>
        </w:tc>
        <w:tc>
          <w:tcPr>
            <w:tcW w:w="540" w:type="dxa"/>
          </w:tcPr>
          <w:p w14:paraId="3AD8082B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CBE235B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43C782C" w14:textId="77777777" w:rsidR="00A56890" w:rsidRDefault="00A56890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5F0357" w14:textId="70C4429D" w:rsidR="003534AC" w:rsidRPr="006558FC" w:rsidRDefault="00CB1CA8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0" w:type="dxa"/>
          </w:tcPr>
          <w:p w14:paraId="59102407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0300C1BE" w14:textId="77777777" w:rsidR="00A56890" w:rsidRDefault="00A56890" w:rsidP="00042B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431175" w14:textId="0EDB02A2" w:rsidR="003534AC" w:rsidRPr="00CB1CA8" w:rsidRDefault="00DF0291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sz w:val="28"/>
                <w:cs/>
              </w:rPr>
              <w:t>สัมมนาวิชาการและจัดประชุมวิชาการระดับชาติ ครั้งที่ 15 วิทยาเขตกำแพงแสน</w:t>
            </w:r>
          </w:p>
        </w:tc>
        <w:tc>
          <w:tcPr>
            <w:tcW w:w="720" w:type="dxa"/>
          </w:tcPr>
          <w:p w14:paraId="3701AB71" w14:textId="77777777" w:rsidR="003534AC" w:rsidRPr="00A61525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561AE424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0AF2DF7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3B83445B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35E238EA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2AE4B64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43CA3C31" w14:textId="77777777" w:rsidTr="00D02E65">
        <w:trPr>
          <w:trHeight w:val="103"/>
        </w:trPr>
        <w:tc>
          <w:tcPr>
            <w:tcW w:w="504" w:type="dxa"/>
          </w:tcPr>
          <w:p w14:paraId="104365CB" w14:textId="6AB4273B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</w:t>
            </w:r>
          </w:p>
        </w:tc>
        <w:tc>
          <w:tcPr>
            <w:tcW w:w="2520" w:type="dxa"/>
          </w:tcPr>
          <w:p w14:paraId="1C51F048" w14:textId="77777777" w:rsidR="003534AC" w:rsidRPr="00052C26" w:rsidRDefault="003534AC" w:rsidP="003534AC">
            <w:pPr>
              <w:rPr>
                <w:rFonts w:ascii="TH SarabunPSK" w:hAnsi="TH SarabunPSK" w:cs="TH SarabunPSK"/>
                <w:sz w:val="28"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อ.โชคชัย ปัญญาคำ</w:t>
            </w:r>
          </w:p>
          <w:p w14:paraId="04A4C8F5" w14:textId="0E7BB893" w:rsidR="003534AC" w:rsidRPr="001675B8" w:rsidRDefault="003534AC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และคณะ</w:t>
            </w:r>
          </w:p>
        </w:tc>
        <w:tc>
          <w:tcPr>
            <w:tcW w:w="1350" w:type="dxa"/>
          </w:tcPr>
          <w:p w14:paraId="1E26DF1C" w14:textId="77777777" w:rsidR="003534AC" w:rsidRDefault="003534AC" w:rsidP="00A31E7C">
            <w:pPr>
              <w:rPr>
                <w:rFonts w:ascii="TH SarabunPSK" w:hAnsi="TH SarabunPSK" w:cs="TH SarabunPSK"/>
                <w:sz w:val="28"/>
              </w:rPr>
            </w:pPr>
          </w:p>
          <w:p w14:paraId="40BE18EC" w14:textId="5449ED5E" w:rsidR="003534AC" w:rsidRPr="006067CC" w:rsidRDefault="003534A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358B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700" w:type="dxa"/>
          </w:tcPr>
          <w:p w14:paraId="57CEFF3B" w14:textId="332411D5" w:rsidR="003534AC" w:rsidRPr="006067CC" w:rsidRDefault="003534A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3647D">
              <w:rPr>
                <w:rFonts w:ascii="TH SarabunPSK" w:hAnsi="TH SarabunPSK" w:cs="TH SarabunPSK"/>
                <w:sz w:val="28"/>
                <w:cs/>
              </w:rPr>
              <w:t>คุณภาพของการจัดการเรียนรู้รายวิชาวิจัยทางการศึกษา หลักสูตรศึกษาศาสตร์มหาบัณฑิต (หลักสูตรปรับปรุง 2560) ของนักศึกษาคณะศึกษาศาสตร์ สถาบันการพลศึกษา</w:t>
            </w:r>
          </w:p>
        </w:tc>
        <w:tc>
          <w:tcPr>
            <w:tcW w:w="540" w:type="dxa"/>
          </w:tcPr>
          <w:p w14:paraId="3B22710C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3357A171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06C3143" w14:textId="77777777" w:rsidR="00A56890" w:rsidRDefault="00A56890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DE62A1" w14:textId="77777777" w:rsidR="00A56890" w:rsidRDefault="00A56890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D93BD9" w14:textId="51AA8C8A" w:rsidR="003534AC" w:rsidRPr="006558FC" w:rsidRDefault="00CB1CA8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0" w:type="dxa"/>
          </w:tcPr>
          <w:p w14:paraId="7FD9DED3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1448BB35" w14:textId="77777777" w:rsidR="00DF0291" w:rsidRPr="00CB1CA8" w:rsidRDefault="00DF0291" w:rsidP="00042B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CB3A8F" w14:textId="77777777" w:rsidR="00A56890" w:rsidRDefault="00A56890" w:rsidP="00042B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46538A" w14:textId="6C7A66EB" w:rsidR="003534AC" w:rsidRPr="00CB1CA8" w:rsidRDefault="00DF0291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sz w:val="28"/>
                <w:cs/>
              </w:rPr>
              <w:t>สัมมนาวิชาการและจัดประชุมวิชาการระดับชาติ ครั้งที่ 15 วิทยาเขตกำแพงแสน</w:t>
            </w:r>
          </w:p>
        </w:tc>
        <w:tc>
          <w:tcPr>
            <w:tcW w:w="720" w:type="dxa"/>
          </w:tcPr>
          <w:p w14:paraId="78FFBDF4" w14:textId="77777777" w:rsidR="003534AC" w:rsidRPr="00A61525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6273E44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2A8C7DA9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ABD96C1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064D6C91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34AB337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1ED0D65" w14:textId="77777777" w:rsidR="002B0D79" w:rsidRDefault="002B0D79"/>
    <w:p w14:paraId="7E279F20" w14:textId="77777777" w:rsidR="002B0D79" w:rsidRDefault="002B0D79"/>
    <w:p w14:paraId="51107AC0" w14:textId="77777777" w:rsidR="002B0D79" w:rsidRDefault="002B0D79"/>
    <w:p w14:paraId="0041E65B" w14:textId="77777777" w:rsidR="002B0D79" w:rsidRDefault="002B0D79"/>
    <w:p w14:paraId="7B2ED2EC" w14:textId="77777777" w:rsidR="002B0D79" w:rsidRDefault="002B0D79"/>
    <w:p w14:paraId="4E5EABD5" w14:textId="77777777" w:rsidR="002B0D79" w:rsidRDefault="002B0D79"/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4"/>
        <w:gridCol w:w="2520"/>
        <w:gridCol w:w="1350"/>
        <w:gridCol w:w="2700"/>
        <w:gridCol w:w="540"/>
        <w:gridCol w:w="540"/>
        <w:gridCol w:w="630"/>
        <w:gridCol w:w="630"/>
        <w:gridCol w:w="2520"/>
        <w:gridCol w:w="720"/>
        <w:gridCol w:w="540"/>
        <w:gridCol w:w="450"/>
        <w:gridCol w:w="720"/>
        <w:gridCol w:w="1087"/>
        <w:gridCol w:w="851"/>
      </w:tblGrid>
      <w:tr w:rsidR="002B0D79" w:rsidRPr="00F92F4A" w14:paraId="2F788D08" w14:textId="77777777" w:rsidTr="000C001E">
        <w:trPr>
          <w:trHeight w:val="366"/>
        </w:trPr>
        <w:tc>
          <w:tcPr>
            <w:tcW w:w="504" w:type="dxa"/>
            <w:vMerge w:val="restart"/>
            <w:shd w:val="clear" w:color="auto" w:fill="E2EFD9" w:themeFill="accent6" w:themeFillTint="33"/>
            <w:vAlign w:val="center"/>
          </w:tcPr>
          <w:p w14:paraId="7C612FF4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3779A38B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083E7BB" w14:textId="77777777" w:rsidR="002B0D79" w:rsidRPr="00DE7CC6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350" w:type="dxa"/>
            <w:vMerge w:val="restart"/>
            <w:shd w:val="clear" w:color="auto" w:fill="E2EFD9" w:themeFill="accent6" w:themeFillTint="33"/>
            <w:vAlign w:val="center"/>
          </w:tcPr>
          <w:p w14:paraId="6F5DE1C6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700" w:type="dxa"/>
            <w:vMerge w:val="restart"/>
            <w:shd w:val="clear" w:color="auto" w:fill="E2EFD9" w:themeFill="accent6" w:themeFillTint="33"/>
            <w:vAlign w:val="center"/>
          </w:tcPr>
          <w:p w14:paraId="7FAB57E5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6B57ECD7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340" w:type="dxa"/>
            <w:gridSpan w:val="4"/>
            <w:shd w:val="clear" w:color="auto" w:fill="E2EFD9" w:themeFill="accent6" w:themeFillTint="33"/>
          </w:tcPr>
          <w:p w14:paraId="2725EFAA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75681476" w14:textId="77777777" w:rsidR="002B0D79" w:rsidRPr="00CB1CA8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ชื่อวารสารวิชาการ/</w:t>
            </w: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CB1C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430" w:type="dxa"/>
            <w:gridSpan w:val="4"/>
            <w:shd w:val="clear" w:color="auto" w:fill="E2EFD9" w:themeFill="accent6" w:themeFillTint="33"/>
            <w:vAlign w:val="center"/>
          </w:tcPr>
          <w:p w14:paraId="34E5EC8D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08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73B0B676" w14:textId="77777777" w:rsidR="002B0D79" w:rsidRPr="00C751F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5D54B384" w14:textId="77777777" w:rsidR="002B0D79" w:rsidRPr="00C751F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1577C977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B0D79" w:rsidRPr="00F92F4A" w14:paraId="4062D752" w14:textId="77777777" w:rsidTr="000C001E">
        <w:trPr>
          <w:cantSplit/>
          <w:trHeight w:val="1890"/>
        </w:trPr>
        <w:tc>
          <w:tcPr>
            <w:tcW w:w="504" w:type="dxa"/>
            <w:vMerge/>
            <w:shd w:val="clear" w:color="auto" w:fill="E2EFD9" w:themeFill="accent6" w:themeFillTint="33"/>
            <w:vAlign w:val="center"/>
          </w:tcPr>
          <w:p w14:paraId="3EC74B97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E2EFD9" w:themeFill="accent6" w:themeFillTint="33"/>
            <w:vAlign w:val="center"/>
          </w:tcPr>
          <w:p w14:paraId="7EABB7F8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shd w:val="clear" w:color="auto" w:fill="E2EFD9" w:themeFill="accent6" w:themeFillTint="33"/>
            <w:vAlign w:val="center"/>
          </w:tcPr>
          <w:p w14:paraId="1CBD9650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E2EFD9" w:themeFill="accent6" w:themeFillTint="33"/>
          </w:tcPr>
          <w:p w14:paraId="303C4039" w14:textId="77777777" w:rsidR="002B0D79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12789749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3750976C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29CDE426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5AB65E72" w14:textId="77777777" w:rsidR="002B0D79" w:rsidRPr="00E10F1F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20" w:type="dxa"/>
            <w:vMerge/>
            <w:shd w:val="clear" w:color="auto" w:fill="E2EFD9" w:themeFill="accent6" w:themeFillTint="33"/>
            <w:textDirection w:val="btLr"/>
          </w:tcPr>
          <w:p w14:paraId="215210AF" w14:textId="77777777" w:rsidR="002B0D79" w:rsidRPr="00CB1CA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6456D82C" w14:textId="77777777" w:rsidR="002B0D79" w:rsidRPr="0049218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72AFFE93" w14:textId="77777777" w:rsidR="002B0D79" w:rsidRPr="006D653D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64C65180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27317E55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30C84CC2" w14:textId="77777777" w:rsidR="002B0D79" w:rsidRPr="00492188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F358C11" w14:textId="77777777" w:rsidR="002B0D79" w:rsidRPr="00803FBE" w:rsidRDefault="002B0D79" w:rsidP="000C001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087" w:type="dxa"/>
            <w:vMerge/>
            <w:shd w:val="clear" w:color="auto" w:fill="E2EFD9" w:themeFill="accent6" w:themeFillTint="33"/>
            <w:vAlign w:val="center"/>
          </w:tcPr>
          <w:p w14:paraId="144B16A2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1FB01002" w14:textId="77777777" w:rsidR="002B0D79" w:rsidRPr="00F92F4A" w:rsidRDefault="002B0D79" w:rsidP="000C00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2E65" w:rsidRPr="003A5A22" w14:paraId="4F96DDB4" w14:textId="77777777" w:rsidTr="00D02E65">
        <w:trPr>
          <w:trHeight w:val="103"/>
        </w:trPr>
        <w:tc>
          <w:tcPr>
            <w:tcW w:w="504" w:type="dxa"/>
          </w:tcPr>
          <w:p w14:paraId="4073FD44" w14:textId="09CCD453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</w:t>
            </w:r>
          </w:p>
        </w:tc>
        <w:tc>
          <w:tcPr>
            <w:tcW w:w="2520" w:type="dxa"/>
          </w:tcPr>
          <w:p w14:paraId="3CC7EEE6" w14:textId="11FA339F" w:rsidR="00042B97" w:rsidRPr="001675B8" w:rsidRDefault="00042B97" w:rsidP="003534AC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ชินวัฒน์</w:t>
            </w:r>
            <w:proofErr w:type="spellEnd"/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 ไข่เกตุ</w:t>
            </w:r>
          </w:p>
        </w:tc>
        <w:tc>
          <w:tcPr>
            <w:tcW w:w="1350" w:type="dxa"/>
          </w:tcPr>
          <w:p w14:paraId="5D24B52F" w14:textId="77777777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 w:val="restart"/>
          </w:tcPr>
          <w:p w14:paraId="6447BECA" w14:textId="469B0878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3647D">
              <w:rPr>
                <w:rFonts w:ascii="TH SarabunPSK" w:hAnsi="TH SarabunPSK" w:cs="TH SarabunPSK"/>
                <w:sz w:val="28"/>
              </w:rPr>
              <w:t xml:space="preserve">Behavior Knowledge and Performance of The Practicum Teacher Students Majoring in Physical Education in Chiang Mai Leading to Instructional Model in the </w:t>
            </w:r>
            <w:r w:rsidRPr="0043647D">
              <w:rPr>
                <w:rFonts w:ascii="TH SarabunPSK" w:hAnsi="TH SarabunPSK" w:cs="TH SarabunPSK"/>
                <w:sz w:val="28"/>
                <w:cs/>
              </w:rPr>
              <w:t>21</w:t>
            </w:r>
            <w:proofErr w:type="spellStart"/>
            <w:r w:rsidRPr="0043647D">
              <w:rPr>
                <w:rFonts w:ascii="TH SarabunPSK" w:hAnsi="TH SarabunPSK" w:cs="TH SarabunPSK"/>
                <w:sz w:val="28"/>
              </w:rPr>
              <w:t>st</w:t>
            </w:r>
            <w:proofErr w:type="spellEnd"/>
            <w:r w:rsidRPr="0043647D">
              <w:rPr>
                <w:rFonts w:ascii="TH SarabunPSK" w:hAnsi="TH SarabunPSK" w:cs="TH SarabunPSK"/>
                <w:sz w:val="28"/>
              </w:rPr>
              <w:t xml:space="preserve"> Century.</w:t>
            </w:r>
          </w:p>
        </w:tc>
        <w:tc>
          <w:tcPr>
            <w:tcW w:w="540" w:type="dxa"/>
            <w:vMerge w:val="restart"/>
          </w:tcPr>
          <w:p w14:paraId="2F6F28BF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567AE74D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44084C7D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1B09E65E" w14:textId="77777777" w:rsidR="00A56890" w:rsidRDefault="00A56890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CA9578" w14:textId="77777777" w:rsidR="00A56890" w:rsidRDefault="00A56890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9F471B" w14:textId="77777777" w:rsidR="00A56890" w:rsidRDefault="00A56890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6B373F" w14:textId="09C250B8" w:rsidR="00042B97" w:rsidRPr="006558FC" w:rsidRDefault="00CB1CA8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20" w:type="dxa"/>
            <w:vMerge w:val="restart"/>
          </w:tcPr>
          <w:p w14:paraId="02A8ECE6" w14:textId="77777777" w:rsidR="00A56890" w:rsidRDefault="00A56890" w:rsidP="00042B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58A517" w14:textId="77777777" w:rsidR="00A56890" w:rsidRDefault="00A56890" w:rsidP="00042B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332B93" w14:textId="2594F3C5" w:rsidR="00042B97" w:rsidRPr="00CB1CA8" w:rsidRDefault="00DF0291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ประชุมวิชาการระดับนานาชาติสถาบันการพลศึกษา ครั้งที่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8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ระหว่างวันที่ </w:t>
            </w:r>
            <w:r w:rsidRPr="00CB1CA8">
              <w:rPr>
                <w:rFonts w:ascii="TH SarabunPSK" w:hAnsi="TH SarabunPSK" w:cs="TH SarabunPSK" w:hint="cs"/>
                <w:sz w:val="28"/>
              </w:rPr>
              <w:t xml:space="preserve">19-21 </w:t>
            </w:r>
            <w:r w:rsidRPr="00CB1CA8">
              <w:rPr>
                <w:rFonts w:ascii="TH SarabunPSK" w:hAnsi="TH SarabunPSK" w:cs="TH SarabunPSK" w:hint="cs"/>
                <w:sz w:val="28"/>
                <w:cs/>
              </w:rPr>
              <w:t xml:space="preserve">สิงหาคม </w:t>
            </w:r>
            <w:r w:rsidRPr="00CB1CA8">
              <w:rPr>
                <w:rFonts w:ascii="TH SarabunPSK" w:hAnsi="TH SarabunPSK" w:cs="TH SarabunPSK" w:hint="cs"/>
                <w:sz w:val="28"/>
              </w:rPr>
              <w:t>2561</w:t>
            </w:r>
          </w:p>
        </w:tc>
        <w:tc>
          <w:tcPr>
            <w:tcW w:w="720" w:type="dxa"/>
            <w:vMerge w:val="restart"/>
          </w:tcPr>
          <w:p w14:paraId="771B8F60" w14:textId="77777777" w:rsidR="00042B97" w:rsidRPr="00A61525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77584212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 w:val="restart"/>
          </w:tcPr>
          <w:p w14:paraId="0FEB9179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</w:tcPr>
          <w:p w14:paraId="5B3875D8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 w:val="restart"/>
          </w:tcPr>
          <w:p w14:paraId="200DC3BA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14:paraId="4B1A6B65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0DE9F402" w14:textId="77777777" w:rsidTr="00D02E65">
        <w:trPr>
          <w:trHeight w:val="103"/>
        </w:trPr>
        <w:tc>
          <w:tcPr>
            <w:tcW w:w="504" w:type="dxa"/>
          </w:tcPr>
          <w:p w14:paraId="69C41E53" w14:textId="44A0B5CA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</w:t>
            </w:r>
          </w:p>
        </w:tc>
        <w:tc>
          <w:tcPr>
            <w:tcW w:w="2520" w:type="dxa"/>
          </w:tcPr>
          <w:p w14:paraId="23CC517D" w14:textId="646AEA2F" w:rsidR="00042B97" w:rsidRPr="001675B8" w:rsidRDefault="00042B97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อาจารย์ธนกร  ปัญญาวงศ์</w:t>
            </w:r>
          </w:p>
        </w:tc>
        <w:tc>
          <w:tcPr>
            <w:tcW w:w="1350" w:type="dxa"/>
          </w:tcPr>
          <w:p w14:paraId="705EDB22" w14:textId="74A70B2D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358B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700" w:type="dxa"/>
            <w:vMerge/>
          </w:tcPr>
          <w:p w14:paraId="0209A66F" w14:textId="77777777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4742A633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62EEBD02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BD5D555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5661563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484F6C61" w14:textId="77777777" w:rsidR="00042B97" w:rsidRPr="00CB1CA8" w:rsidRDefault="00042B97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29FD90EB" w14:textId="77777777" w:rsidR="00042B97" w:rsidRPr="00A61525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7FAD4C60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36580A3E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6A8DC0AA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5B253949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3E138534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3B6A73A1" w14:textId="77777777" w:rsidTr="00D02E65">
        <w:trPr>
          <w:trHeight w:val="103"/>
        </w:trPr>
        <w:tc>
          <w:tcPr>
            <w:tcW w:w="504" w:type="dxa"/>
          </w:tcPr>
          <w:p w14:paraId="6342BB94" w14:textId="4764B216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</w:t>
            </w:r>
          </w:p>
        </w:tc>
        <w:tc>
          <w:tcPr>
            <w:tcW w:w="2520" w:type="dxa"/>
          </w:tcPr>
          <w:p w14:paraId="12230837" w14:textId="7D10CFD4" w:rsidR="00042B97" w:rsidRPr="001675B8" w:rsidRDefault="00042B97" w:rsidP="003534AC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52C26">
              <w:rPr>
                <w:rFonts w:ascii="TH SarabunPSK" w:eastAsia="Times New Roman" w:hAnsi="TH SarabunPSK" w:cs="TH SarabunPSK" w:hint="cs"/>
                <w:sz w:val="28"/>
                <w:cs/>
              </w:rPr>
              <w:t>นฤ</w:t>
            </w:r>
            <w:proofErr w:type="spellEnd"/>
            <w:r w:rsidRPr="00052C26">
              <w:rPr>
                <w:rFonts w:ascii="TH SarabunPSK" w:eastAsia="Times New Roman" w:hAnsi="TH SarabunPSK" w:cs="TH SarabunPSK" w:hint="cs"/>
                <w:sz w:val="28"/>
                <w:cs/>
              </w:rPr>
              <w:t>มล จันทร์สุข</w:t>
            </w:r>
          </w:p>
        </w:tc>
        <w:tc>
          <w:tcPr>
            <w:tcW w:w="1350" w:type="dxa"/>
          </w:tcPr>
          <w:p w14:paraId="64FEEB96" w14:textId="77777777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  <w:vMerge w:val="restart"/>
          </w:tcPr>
          <w:p w14:paraId="22A0CFE2" w14:textId="0901F00E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3647D">
              <w:rPr>
                <w:rFonts w:ascii="TH SarabunPSK" w:hAnsi="TH SarabunPSK" w:cs="TH SarabunPSK"/>
                <w:sz w:val="28"/>
                <w:cs/>
              </w:rPr>
              <w:t>ผลการฝึก</w:t>
            </w:r>
            <w:proofErr w:type="spellStart"/>
            <w:r w:rsidRPr="0043647D">
              <w:rPr>
                <w:rFonts w:ascii="TH SarabunPSK" w:hAnsi="TH SarabunPSK" w:cs="TH SarabunPSK"/>
                <w:sz w:val="28"/>
                <w:cs/>
              </w:rPr>
              <w:t>จินต</w:t>
            </w:r>
            <w:proofErr w:type="spellEnd"/>
            <w:r w:rsidRPr="0043647D">
              <w:rPr>
                <w:rFonts w:ascii="TH SarabunPSK" w:hAnsi="TH SarabunPSK" w:cs="TH SarabunPSK"/>
                <w:sz w:val="28"/>
                <w:cs/>
              </w:rPr>
              <w:t>ภาพที่มีต่อความแม่นยำของนักกีฬายิงธนูจังหวัดลำปาง.</w:t>
            </w:r>
          </w:p>
        </w:tc>
        <w:tc>
          <w:tcPr>
            <w:tcW w:w="540" w:type="dxa"/>
            <w:vMerge w:val="restart"/>
          </w:tcPr>
          <w:p w14:paraId="7301E586" w14:textId="77777777" w:rsidR="00A56890" w:rsidRDefault="00A56890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53C448" w14:textId="3F77D3B7" w:rsidR="00042B97" w:rsidRPr="006558FC" w:rsidRDefault="00CB1CA8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  <w:vMerge w:val="restart"/>
          </w:tcPr>
          <w:p w14:paraId="3E9DB3F5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430D8184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782E71AD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 w:val="restart"/>
          </w:tcPr>
          <w:p w14:paraId="6C2067C6" w14:textId="77777777" w:rsidR="00A56890" w:rsidRDefault="00DF0291" w:rsidP="00042B9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B1CA8">
              <w:rPr>
                <w:rFonts w:ascii="TH SarabunPSK" w:eastAsia="Times New Roman" w:hAnsi="TH SarabunPSK" w:cs="TH SarabunPSK" w:hint="cs"/>
                <w:sz w:val="28"/>
                <w:cs/>
              </w:rPr>
              <w:t>วารสารวิชาการ สถาบันการพลศึกษา</w:t>
            </w:r>
            <w:r w:rsidRPr="00CB1CA8">
              <w:rPr>
                <w:rFonts w:ascii="TH SarabunPSK" w:eastAsia="Times New Roman" w:hAnsi="TH SarabunPSK" w:cs="TH SarabunPSK" w:hint="cs"/>
                <w:sz w:val="28"/>
              </w:rPr>
              <w:t>,10(2),</w:t>
            </w:r>
            <w:r w:rsidRPr="00CB1CA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ประจำเดือน พฤษภาคม-สิงหาคม </w:t>
            </w:r>
            <w:r w:rsidRPr="00CB1CA8">
              <w:rPr>
                <w:rFonts w:ascii="TH SarabunPSK" w:eastAsia="Times New Roman" w:hAnsi="TH SarabunPSK" w:cs="TH SarabunPSK" w:hint="cs"/>
                <w:sz w:val="28"/>
              </w:rPr>
              <w:t>2561</w:t>
            </w:r>
            <w:r w:rsidRPr="00CB1CA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  <w:p w14:paraId="28CBFA0D" w14:textId="2ACF41EA" w:rsidR="00042B97" w:rsidRPr="00CB1CA8" w:rsidRDefault="00DF0291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CA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หน้า </w:t>
            </w:r>
            <w:r w:rsidRPr="00CB1CA8">
              <w:rPr>
                <w:rFonts w:ascii="TH SarabunPSK" w:eastAsia="Times New Roman" w:hAnsi="TH SarabunPSK" w:cs="TH SarabunPSK" w:hint="cs"/>
                <w:sz w:val="28"/>
              </w:rPr>
              <w:t>103-116.</w:t>
            </w:r>
          </w:p>
        </w:tc>
        <w:tc>
          <w:tcPr>
            <w:tcW w:w="720" w:type="dxa"/>
            <w:vMerge w:val="restart"/>
          </w:tcPr>
          <w:p w14:paraId="34449678" w14:textId="77777777" w:rsidR="00042B97" w:rsidRPr="00A61525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464D59F4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 w:val="restart"/>
          </w:tcPr>
          <w:p w14:paraId="2080AFBF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</w:tcPr>
          <w:p w14:paraId="03E2FE85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 w:val="restart"/>
          </w:tcPr>
          <w:p w14:paraId="364AD669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14:paraId="7010466B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5AE61303" w14:textId="77777777" w:rsidTr="00D02E65">
        <w:trPr>
          <w:trHeight w:val="103"/>
        </w:trPr>
        <w:tc>
          <w:tcPr>
            <w:tcW w:w="504" w:type="dxa"/>
          </w:tcPr>
          <w:p w14:paraId="7DE2AB98" w14:textId="2A62FC43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56</w:t>
            </w:r>
          </w:p>
        </w:tc>
        <w:tc>
          <w:tcPr>
            <w:tcW w:w="2520" w:type="dxa"/>
          </w:tcPr>
          <w:p w14:paraId="19C08302" w14:textId="77777777" w:rsidR="00042B97" w:rsidRDefault="00042B97" w:rsidP="003534AC">
            <w:pPr>
              <w:rPr>
                <w:rFonts w:ascii="TH SarabunPSK" w:hAnsi="TH SarabunPSK" w:cs="TH SarabunPSK"/>
                <w:sz w:val="28"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รองศาสตราจารย์ </w:t>
            </w:r>
          </w:p>
          <w:p w14:paraId="7BDDEAB0" w14:textId="5AAF7FA3" w:rsidR="00042B97" w:rsidRPr="001675B8" w:rsidRDefault="00042B97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 xml:space="preserve">ดร.พีระพงศ์  </w:t>
            </w:r>
            <w:proofErr w:type="spellStart"/>
            <w:r w:rsidRPr="00052C26">
              <w:rPr>
                <w:rFonts w:ascii="TH SarabunPSK" w:hAnsi="TH SarabunPSK" w:cs="TH SarabunPSK" w:hint="cs"/>
                <w:sz w:val="28"/>
                <w:cs/>
              </w:rPr>
              <w:t>บุญศิริ</w:t>
            </w:r>
            <w:proofErr w:type="spellEnd"/>
          </w:p>
        </w:tc>
        <w:tc>
          <w:tcPr>
            <w:tcW w:w="1350" w:type="dxa"/>
          </w:tcPr>
          <w:p w14:paraId="0B81678A" w14:textId="38598260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235A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700" w:type="dxa"/>
            <w:vMerge/>
          </w:tcPr>
          <w:p w14:paraId="7E6DC783" w14:textId="77777777" w:rsidR="00042B97" w:rsidRPr="006067CC" w:rsidRDefault="00042B97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548BD723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3C93EF2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A808C9A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09EBCC0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04BBCC33" w14:textId="77777777" w:rsidR="00042B97" w:rsidRPr="00CB1CA8" w:rsidRDefault="00042B97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339567B7" w14:textId="77777777" w:rsidR="00042B97" w:rsidRPr="00A61525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05B8B140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vMerge/>
          </w:tcPr>
          <w:p w14:paraId="19748898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26A8E65E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389A7200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18143947" w14:textId="77777777" w:rsidR="00042B97" w:rsidRPr="006558FC" w:rsidRDefault="00042B97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E65" w:rsidRPr="003A5A22" w14:paraId="71AA5E1B" w14:textId="77777777" w:rsidTr="00D02E65">
        <w:trPr>
          <w:trHeight w:val="103"/>
        </w:trPr>
        <w:tc>
          <w:tcPr>
            <w:tcW w:w="504" w:type="dxa"/>
          </w:tcPr>
          <w:p w14:paraId="47743919" w14:textId="5CEB699A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</w:t>
            </w:r>
          </w:p>
        </w:tc>
        <w:tc>
          <w:tcPr>
            <w:tcW w:w="2520" w:type="dxa"/>
          </w:tcPr>
          <w:p w14:paraId="3463264C" w14:textId="77777777" w:rsidR="005B2386" w:rsidRDefault="00A31E7C" w:rsidP="003534AC">
            <w:pPr>
              <w:rPr>
                <w:rFonts w:ascii="TH SarabunPSK" w:hAnsi="TH SarabunPSK" w:cs="TH SarabunPSK"/>
                <w:sz w:val="28"/>
              </w:rPr>
            </w:pPr>
            <w:r w:rsidRPr="00A31E7C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  <w:r w:rsidR="003534AC" w:rsidRPr="00052C26">
              <w:rPr>
                <w:rFonts w:ascii="TH SarabunPSK" w:hAnsi="TH SarabunPSK" w:cs="TH SarabunPSK" w:hint="cs"/>
                <w:sz w:val="28"/>
                <w:cs/>
              </w:rPr>
              <w:t xml:space="preserve">บุญชัย </w:t>
            </w:r>
          </w:p>
          <w:p w14:paraId="50BF5A35" w14:textId="0D1687C4" w:rsidR="003534AC" w:rsidRPr="001675B8" w:rsidRDefault="003534AC" w:rsidP="003534AC">
            <w:pPr>
              <w:rPr>
                <w:rFonts w:ascii="TH SarabunPSK" w:hAnsi="TH SarabunPSK" w:cs="TH SarabunPSK"/>
                <w:sz w:val="28"/>
                <w:cs/>
              </w:rPr>
            </w:pPr>
            <w:r w:rsidRPr="00052C26">
              <w:rPr>
                <w:rFonts w:ascii="TH SarabunPSK" w:hAnsi="TH SarabunPSK" w:cs="TH SarabunPSK" w:hint="cs"/>
                <w:sz w:val="28"/>
                <w:cs/>
              </w:rPr>
              <w:t>เลิศพิริยะชัยกุล</w:t>
            </w:r>
          </w:p>
        </w:tc>
        <w:tc>
          <w:tcPr>
            <w:tcW w:w="1350" w:type="dxa"/>
          </w:tcPr>
          <w:p w14:paraId="57F49332" w14:textId="64C07AB0" w:rsidR="003534AC" w:rsidRPr="006067CC" w:rsidRDefault="003534A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235A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700" w:type="dxa"/>
          </w:tcPr>
          <w:p w14:paraId="5CBFCD3D" w14:textId="472FB1B1" w:rsidR="003534AC" w:rsidRPr="006067CC" w:rsidRDefault="003534AC" w:rsidP="00353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3647D">
              <w:rPr>
                <w:rFonts w:ascii="TH SarabunPSK" w:hAnsi="TH SarabunPSK" w:cs="TH SarabunPSK"/>
                <w:sz w:val="28"/>
                <w:cs/>
              </w:rPr>
              <w:t>ตำราทักษะและการสอนกีฬาฟุตบอล</w:t>
            </w:r>
          </w:p>
        </w:tc>
        <w:tc>
          <w:tcPr>
            <w:tcW w:w="540" w:type="dxa"/>
          </w:tcPr>
          <w:p w14:paraId="45318277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1766D8E3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F9B4525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2B87D9F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5AB82D27" w14:textId="77777777" w:rsidR="003534AC" w:rsidRPr="00CB1CA8" w:rsidRDefault="003534AC" w:rsidP="00042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14:paraId="66A91CB0" w14:textId="77777777" w:rsidR="003534AC" w:rsidRPr="00A61525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0BE7EE2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271649A4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1D13F27F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214AAFEB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94B87ED" w14:textId="77777777" w:rsidR="003534AC" w:rsidRPr="006558FC" w:rsidRDefault="003534AC" w:rsidP="00353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405A4D9" w14:textId="0CDCDEAB" w:rsidR="00284612" w:rsidRDefault="008B3834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2280882" wp14:editId="583C4853">
            <wp:simplePos x="0" y="0"/>
            <wp:positionH relativeFrom="column">
              <wp:posOffset>7315200</wp:posOffset>
            </wp:positionH>
            <wp:positionV relativeFrom="paragraph">
              <wp:posOffset>206367</wp:posOffset>
            </wp:positionV>
            <wp:extent cx="1292225" cy="7683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3BA"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7273BA"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27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7273BA"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14:paraId="12C6008C" w14:textId="04E2D39D" w:rsidR="008B3834" w:rsidRDefault="00E2321C" w:rsidP="008B38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510FAE7C" w14:textId="77777777" w:rsidR="008B3834" w:rsidRPr="00ED511B" w:rsidRDefault="008B3834" w:rsidP="008B3834">
      <w:pPr>
        <w:jc w:val="right"/>
        <w:rPr>
          <w:rFonts w:ascii="TH SarabunPSK" w:hAnsi="TH SarabunPSK" w:cs="TH SarabunPSK"/>
          <w:sz w:val="32"/>
          <w:szCs w:val="32"/>
        </w:rPr>
      </w:pPr>
      <w:r w:rsidRPr="00ED51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14:paraId="61A5AAA7" w14:textId="77777777" w:rsidR="008B3834" w:rsidRPr="00ED511B" w:rsidRDefault="008B3834" w:rsidP="008B3834">
      <w:pPr>
        <w:spacing w:after="0"/>
        <w:ind w:left="10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D511B">
        <w:rPr>
          <w:rFonts w:ascii="TH SarabunPSK" w:hAnsi="TH SarabunPSK" w:cs="TH SarabunPSK"/>
          <w:sz w:val="32"/>
          <w:szCs w:val="32"/>
          <w:cs/>
        </w:rPr>
        <w:t>(นายปรัชญา  ชมสะ</w:t>
      </w:r>
      <w:proofErr w:type="spellStart"/>
      <w:r w:rsidRPr="00ED511B">
        <w:rPr>
          <w:rFonts w:ascii="TH SarabunPSK" w:hAnsi="TH SarabunPSK" w:cs="TH SarabunPSK"/>
          <w:sz w:val="32"/>
          <w:szCs w:val="32"/>
          <w:cs/>
        </w:rPr>
        <w:t>ห้าย</w:t>
      </w:r>
      <w:proofErr w:type="spellEnd"/>
      <w:r w:rsidRPr="00ED511B">
        <w:rPr>
          <w:rFonts w:ascii="TH SarabunPSK" w:hAnsi="TH SarabunPSK" w:cs="TH SarabunPSK"/>
          <w:sz w:val="32"/>
          <w:szCs w:val="32"/>
          <w:cs/>
        </w:rPr>
        <w:t>)</w:t>
      </w:r>
    </w:p>
    <w:p w14:paraId="142A91E6" w14:textId="67BA13BF" w:rsidR="00284612" w:rsidRPr="003A5A22" w:rsidRDefault="008B3834" w:rsidP="002B0D7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</w:t>
      </w:r>
      <w:r w:rsidRPr="00ED511B">
        <w:rPr>
          <w:rFonts w:ascii="TH SarabunPSK" w:hAnsi="TH SarabunPSK" w:cs="TH SarabunPSK"/>
          <w:sz w:val="32"/>
          <w:szCs w:val="32"/>
          <w:cs/>
        </w:rPr>
        <w:t>ตำ</w:t>
      </w:r>
      <w:r w:rsidR="002B0D79">
        <w:rPr>
          <w:rFonts w:ascii="TH SarabunPSK" w:hAnsi="TH SarabunPSK" w:cs="TH SarabunPSK"/>
          <w:sz w:val="32"/>
          <w:szCs w:val="32"/>
          <w:cs/>
        </w:rPr>
        <w:t>แหน่ง หัวหน้างานวิจัยและนวัตกรร</w:t>
      </w:r>
      <w:r w:rsidR="002B0D79">
        <w:rPr>
          <w:rFonts w:ascii="TH SarabunPSK" w:hAnsi="TH SarabunPSK" w:cs="TH SarabunPSK" w:hint="cs"/>
          <w:sz w:val="32"/>
          <w:szCs w:val="32"/>
          <w:cs/>
        </w:rPr>
        <w:t>ม</w:t>
      </w: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42B97"/>
    <w:rsid w:val="000A0570"/>
    <w:rsid w:val="00100A81"/>
    <w:rsid w:val="00164294"/>
    <w:rsid w:val="001675B8"/>
    <w:rsid w:val="001A6F5D"/>
    <w:rsid w:val="001D100F"/>
    <w:rsid w:val="00264DAA"/>
    <w:rsid w:val="00267816"/>
    <w:rsid w:val="00280C3D"/>
    <w:rsid w:val="00284612"/>
    <w:rsid w:val="002B0D79"/>
    <w:rsid w:val="002E2267"/>
    <w:rsid w:val="003534AC"/>
    <w:rsid w:val="003905C7"/>
    <w:rsid w:val="003A5A22"/>
    <w:rsid w:val="003F1B02"/>
    <w:rsid w:val="0040154E"/>
    <w:rsid w:val="00470507"/>
    <w:rsid w:val="00492188"/>
    <w:rsid w:val="005B2386"/>
    <w:rsid w:val="005D42A6"/>
    <w:rsid w:val="0060384F"/>
    <w:rsid w:val="006067CC"/>
    <w:rsid w:val="006075F0"/>
    <w:rsid w:val="00652C7F"/>
    <w:rsid w:val="006558FC"/>
    <w:rsid w:val="006A4C8E"/>
    <w:rsid w:val="006C4770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B3834"/>
    <w:rsid w:val="008F75BA"/>
    <w:rsid w:val="00985578"/>
    <w:rsid w:val="009B006C"/>
    <w:rsid w:val="00A31E7C"/>
    <w:rsid w:val="00A56890"/>
    <w:rsid w:val="00A61525"/>
    <w:rsid w:val="00B323B4"/>
    <w:rsid w:val="00B46CB8"/>
    <w:rsid w:val="00B758B3"/>
    <w:rsid w:val="00BD1600"/>
    <w:rsid w:val="00BF2035"/>
    <w:rsid w:val="00C751FD"/>
    <w:rsid w:val="00CB1CA8"/>
    <w:rsid w:val="00CE598B"/>
    <w:rsid w:val="00CF7487"/>
    <w:rsid w:val="00D02E65"/>
    <w:rsid w:val="00D22C48"/>
    <w:rsid w:val="00D743EE"/>
    <w:rsid w:val="00D82F9C"/>
    <w:rsid w:val="00DE7CC6"/>
    <w:rsid w:val="00DF0291"/>
    <w:rsid w:val="00E01BFB"/>
    <w:rsid w:val="00E10F1F"/>
    <w:rsid w:val="00E2321C"/>
    <w:rsid w:val="00E42633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B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1733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16</cp:revision>
  <cp:lastPrinted>2022-06-06T04:50:00Z</cp:lastPrinted>
  <dcterms:created xsi:type="dcterms:W3CDTF">2022-05-30T08:00:00Z</dcterms:created>
  <dcterms:modified xsi:type="dcterms:W3CDTF">2022-07-24T16:45:00Z</dcterms:modified>
</cp:coreProperties>
</file>